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4328E" w14:textId="5ABD66BD" w:rsidR="00A62CA2" w:rsidRPr="00DD1C77" w:rsidRDefault="00A62CA2" w:rsidP="00A62CA2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bookmarkStart w:id="0" w:name="_GoBack"/>
      <w:bookmarkEnd w:id="0"/>
      <w:r w:rsidRPr="00DD1C77">
        <w:rPr>
          <w:rFonts w:cs="Arial"/>
          <w:b/>
          <w:sz w:val="20"/>
        </w:rPr>
        <w:t>(Comunicación oficial externa)</w:t>
      </w:r>
    </w:p>
    <w:p w14:paraId="08E437A6" w14:textId="77777777" w:rsidR="00A62CA2" w:rsidRPr="00DD1C77" w:rsidRDefault="00A62CA2" w:rsidP="00A62CA2">
      <w:pPr>
        <w:rPr>
          <w:rFonts w:cs="Arial"/>
          <w:b/>
          <w:bCs/>
          <w:sz w:val="20"/>
        </w:rPr>
      </w:pPr>
    </w:p>
    <w:p w14:paraId="3637886A" w14:textId="77777777" w:rsidR="00A62CA2" w:rsidRPr="00DD1C77" w:rsidRDefault="00A62CA2" w:rsidP="00A62CA2">
      <w:pPr>
        <w:rPr>
          <w:rFonts w:cs="Arial"/>
          <w:i/>
          <w:sz w:val="20"/>
        </w:rPr>
      </w:pPr>
      <w:r w:rsidRPr="00DD1C77">
        <w:rPr>
          <w:rFonts w:cs="Arial"/>
          <w:i/>
          <w:sz w:val="20"/>
        </w:rPr>
        <w:t>(Este anexo por ser una comunicación oficial externa, se elabora conforme al procedimiento Gestión de Comunicaciones Oficiales del Proceso de Gestión Documental)</w:t>
      </w:r>
    </w:p>
    <w:p w14:paraId="0B790B53" w14:textId="77777777" w:rsidR="00A62CA2" w:rsidRPr="00DD1C77" w:rsidRDefault="00A62CA2" w:rsidP="00A62CA2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3DB42733" w14:textId="77777777" w:rsidR="00A62CA2" w:rsidRPr="00DD1C77" w:rsidRDefault="00A62CA2" w:rsidP="00A62CA2">
      <w:pPr>
        <w:ind w:left="113" w:right="113"/>
        <w:jc w:val="center"/>
        <w:rPr>
          <w:rFonts w:cs="Arial"/>
          <w:b/>
          <w:bCs/>
          <w:sz w:val="20"/>
        </w:rPr>
      </w:pPr>
    </w:p>
    <w:p w14:paraId="25A1CD1E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>Ciudad</w:t>
      </w:r>
    </w:p>
    <w:p w14:paraId="4B46ACA6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715A3158" w14:textId="77777777" w:rsidR="00A62CA2" w:rsidRPr="00DD1C77" w:rsidRDefault="00A62CA2" w:rsidP="00E9371F">
      <w:pPr>
        <w:ind w:left="595" w:right="113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>Doctor</w:t>
      </w:r>
    </w:p>
    <w:p w14:paraId="2C240364" w14:textId="77777777" w:rsidR="00A62CA2" w:rsidRPr="00DD1C77" w:rsidRDefault="00A62CA2" w:rsidP="00E9371F">
      <w:pPr>
        <w:ind w:left="595" w:right="113"/>
        <w:jc w:val="both"/>
        <w:rPr>
          <w:rFonts w:cs="Arial"/>
          <w:i/>
          <w:sz w:val="20"/>
        </w:rPr>
      </w:pPr>
      <w:r w:rsidRPr="00DD1C77">
        <w:rPr>
          <w:rFonts w:cs="Arial"/>
          <w:i/>
          <w:sz w:val="20"/>
        </w:rPr>
        <w:t>Nombre Representante Legal</w:t>
      </w:r>
    </w:p>
    <w:p w14:paraId="7CA2E812" w14:textId="77777777" w:rsidR="00A62CA2" w:rsidRPr="00DD1C77" w:rsidRDefault="00A62CA2" w:rsidP="00E9371F">
      <w:pPr>
        <w:ind w:left="595" w:right="113"/>
        <w:jc w:val="both"/>
        <w:rPr>
          <w:rFonts w:cs="Arial"/>
          <w:i/>
          <w:sz w:val="20"/>
        </w:rPr>
      </w:pPr>
      <w:r w:rsidRPr="00DD1C77">
        <w:rPr>
          <w:rFonts w:cs="Arial"/>
          <w:i/>
          <w:sz w:val="20"/>
        </w:rPr>
        <w:t>Cargo</w:t>
      </w:r>
    </w:p>
    <w:p w14:paraId="10ADE517" w14:textId="77777777" w:rsidR="00A62CA2" w:rsidRPr="00DD1C77" w:rsidRDefault="00A62CA2" w:rsidP="00E9371F">
      <w:pPr>
        <w:ind w:left="595" w:right="113"/>
        <w:jc w:val="both"/>
        <w:rPr>
          <w:rFonts w:cs="Arial"/>
          <w:i/>
          <w:sz w:val="20"/>
        </w:rPr>
      </w:pPr>
      <w:r w:rsidRPr="00DD1C77">
        <w:rPr>
          <w:rFonts w:cs="Arial"/>
          <w:i/>
          <w:sz w:val="20"/>
        </w:rPr>
        <w:t>Entidad</w:t>
      </w:r>
    </w:p>
    <w:p w14:paraId="7A3A6238" w14:textId="77777777" w:rsidR="00A62CA2" w:rsidRDefault="00A62CA2" w:rsidP="00E9371F">
      <w:pPr>
        <w:ind w:left="595" w:right="113"/>
        <w:jc w:val="both"/>
        <w:rPr>
          <w:rFonts w:cs="Arial"/>
          <w:i/>
          <w:sz w:val="20"/>
        </w:rPr>
      </w:pPr>
      <w:r w:rsidRPr="00DD1C77">
        <w:rPr>
          <w:rFonts w:cs="Arial"/>
          <w:i/>
          <w:sz w:val="20"/>
        </w:rPr>
        <w:t>Dirección</w:t>
      </w:r>
    </w:p>
    <w:p w14:paraId="71FDDFD2" w14:textId="77777777" w:rsidR="00021DE6" w:rsidRPr="00DD1C77" w:rsidRDefault="00021DE6" w:rsidP="00021DE6">
      <w:pPr>
        <w:ind w:left="595" w:right="113"/>
        <w:rPr>
          <w:rFonts w:cs="Arial"/>
          <w:i/>
          <w:sz w:val="20"/>
        </w:rPr>
      </w:pPr>
      <w:r>
        <w:rPr>
          <w:rFonts w:cs="Arial"/>
          <w:i/>
          <w:sz w:val="20"/>
        </w:rPr>
        <w:t>Correo Institucional</w:t>
      </w:r>
    </w:p>
    <w:p w14:paraId="2CD6E765" w14:textId="77777777" w:rsidR="00A62CA2" w:rsidRPr="00DD1C77" w:rsidRDefault="00A62CA2" w:rsidP="00E9371F">
      <w:pPr>
        <w:ind w:left="595" w:right="113"/>
        <w:jc w:val="both"/>
        <w:rPr>
          <w:rFonts w:cs="Arial"/>
          <w:i/>
          <w:sz w:val="20"/>
        </w:rPr>
      </w:pPr>
      <w:r w:rsidRPr="00DD1C77">
        <w:rPr>
          <w:rFonts w:cs="Arial"/>
          <w:i/>
          <w:sz w:val="20"/>
        </w:rPr>
        <w:t>Código Postal</w:t>
      </w:r>
    </w:p>
    <w:p w14:paraId="4B77DAA4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 xml:space="preserve">Ciudad </w:t>
      </w:r>
    </w:p>
    <w:p w14:paraId="500BB452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6C119975" w14:textId="7DAC9555" w:rsidR="00A62CA2" w:rsidRPr="00DD1C77" w:rsidRDefault="00A62CA2" w:rsidP="00E9371F">
      <w:pPr>
        <w:ind w:left="595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 xml:space="preserve">Ref. </w:t>
      </w:r>
      <w:r w:rsidRPr="00DD1C77">
        <w:rPr>
          <w:rFonts w:cs="Arial"/>
          <w:sz w:val="20"/>
        </w:rPr>
        <w:tab/>
        <w:t xml:space="preserve">Carta de </w:t>
      </w:r>
      <w:r w:rsidR="003E6067" w:rsidRPr="00DD1C77">
        <w:rPr>
          <w:rFonts w:cs="Arial"/>
          <w:sz w:val="20"/>
        </w:rPr>
        <w:t xml:space="preserve">conclusiones auditoría de </w:t>
      </w:r>
      <w:r w:rsidR="003E6067">
        <w:rPr>
          <w:rFonts w:cs="Arial"/>
          <w:sz w:val="20"/>
        </w:rPr>
        <w:t>cumplimiento</w:t>
      </w:r>
    </w:p>
    <w:p w14:paraId="7A391E61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7C4F5942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 xml:space="preserve">La Contraloría de Bogotá D.C., con fundamento en los artículos 267 y 272 de la Constitución Política, el Decreto Ley 1421 de 1993, Decreto Ley 403 de 2020 y la Ley 1474 de 2011, practicó auditoría de </w:t>
      </w:r>
      <w:r>
        <w:rPr>
          <w:rFonts w:cs="Arial"/>
          <w:sz w:val="20"/>
        </w:rPr>
        <w:t>cumplimiento</w:t>
      </w:r>
      <w:r w:rsidRPr="00DD1C77">
        <w:rPr>
          <w:rFonts w:cs="Arial"/>
          <w:sz w:val="20"/>
        </w:rPr>
        <w:t xml:space="preserve"> a la entidad _________________________________ (razón social de la entidad) vigencia XXXX, a</w:t>
      </w:r>
      <w:r>
        <w:rPr>
          <w:rFonts w:cs="Arial"/>
          <w:sz w:val="20"/>
        </w:rPr>
        <w:t xml:space="preserve">corde a los criterios </w:t>
      </w:r>
      <w:r w:rsidRPr="00465B5C">
        <w:rPr>
          <w:rFonts w:cs="Arial"/>
          <w:sz w:val="20"/>
        </w:rPr>
        <w:t>evaluados,</w:t>
      </w:r>
      <w:r w:rsidRPr="00DD1C77">
        <w:rPr>
          <w:rFonts w:cs="Arial"/>
          <w:b/>
          <w:i/>
          <w:sz w:val="20"/>
        </w:rPr>
        <w:t xml:space="preserve"> de acuerdo con el alcance de la auditoría)</w:t>
      </w:r>
      <w:r>
        <w:rPr>
          <w:rFonts w:cs="Arial"/>
          <w:sz w:val="20"/>
        </w:rPr>
        <w:t>.</w:t>
      </w:r>
    </w:p>
    <w:p w14:paraId="0B203A15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6E60E9E7" w14:textId="01F3C12F" w:rsidR="00A62CA2" w:rsidRPr="00DD1C77" w:rsidRDefault="00A62CA2" w:rsidP="00E9371F">
      <w:pPr>
        <w:ind w:left="595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 xml:space="preserve">Es responsabilidad de la administración el contenido de la información suministrada por la entidad y analizada por la Contraloría de Bogotá D.C. </w:t>
      </w:r>
      <w:r w:rsidR="001275F5">
        <w:rPr>
          <w:rFonts w:cs="Arial"/>
        </w:rPr>
        <w:t xml:space="preserve">Ahora, la producción de un informe de cumplimiento </w:t>
      </w:r>
      <w:r w:rsidRPr="00DD1C77">
        <w:rPr>
          <w:rFonts w:cs="Arial"/>
          <w:sz w:val="20"/>
        </w:rPr>
        <w:t>que contenga el concepto sobre el examen practicado</w:t>
      </w:r>
      <w:r w:rsidR="001275F5">
        <w:rPr>
          <w:rFonts w:cs="Arial"/>
          <w:sz w:val="20"/>
        </w:rPr>
        <w:t xml:space="preserve"> es responsabilidad de este ente de control. </w:t>
      </w:r>
    </w:p>
    <w:p w14:paraId="16FA3E8D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193E75FA" w14:textId="28344B3D" w:rsidR="00A62CA2" w:rsidRPr="00DD1C77" w:rsidRDefault="00A62CA2" w:rsidP="00E9371F">
      <w:pPr>
        <w:ind w:left="595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 xml:space="preserve">La evaluación se llevó a cabo de acuerdo con normas de </w:t>
      </w:r>
      <w:proofErr w:type="gramStart"/>
      <w:r w:rsidRPr="00DD1C77">
        <w:rPr>
          <w:rFonts w:cs="Arial"/>
          <w:sz w:val="20"/>
        </w:rPr>
        <w:t>auditoría generalmente aceptadas, con políticas y procedimientos de auditoría establecidos por la Contraloría</w:t>
      </w:r>
      <w:r w:rsidR="001275F5">
        <w:rPr>
          <w:rFonts w:cs="Arial"/>
          <w:sz w:val="20"/>
        </w:rPr>
        <w:t xml:space="preserve"> de Bogotá D.C</w:t>
      </w:r>
      <w:r w:rsidR="00635887">
        <w:rPr>
          <w:rFonts w:cs="Arial"/>
          <w:sz w:val="20"/>
        </w:rPr>
        <w:t>.</w:t>
      </w:r>
      <w:r w:rsidRPr="00DD1C77">
        <w:rPr>
          <w:rFonts w:cs="Arial"/>
          <w:sz w:val="20"/>
        </w:rPr>
        <w:t>, consecuentes</w:t>
      </w:r>
      <w:proofErr w:type="gramEnd"/>
      <w:r w:rsidRPr="00DD1C77">
        <w:rPr>
          <w:rFonts w:cs="Arial"/>
          <w:sz w:val="20"/>
        </w:rPr>
        <w:t xml:space="preserve"> con las de general aceptación</w:t>
      </w:r>
      <w:r w:rsidR="001275F5">
        <w:rPr>
          <w:rFonts w:cs="Arial"/>
          <w:sz w:val="20"/>
        </w:rPr>
        <w:t>.</w:t>
      </w:r>
      <w:r w:rsidRPr="00DD1C77">
        <w:rPr>
          <w:rFonts w:cs="Arial"/>
          <w:sz w:val="20"/>
        </w:rPr>
        <w:t xml:space="preserve"> </w:t>
      </w:r>
      <w:r w:rsidR="001275F5">
        <w:rPr>
          <w:rFonts w:cs="Arial"/>
          <w:sz w:val="20"/>
        </w:rPr>
        <w:t>P</w:t>
      </w:r>
      <w:r w:rsidRPr="00DD1C77">
        <w:rPr>
          <w:rFonts w:cs="Arial"/>
          <w:sz w:val="20"/>
        </w:rPr>
        <w:t>or lo tanto, requirió de planeación y ejecución del trabajo</w:t>
      </w:r>
      <w:r w:rsidR="00207E3D">
        <w:rPr>
          <w:rFonts w:cs="Arial"/>
          <w:sz w:val="20"/>
        </w:rPr>
        <w:t>,</w:t>
      </w:r>
      <w:r w:rsidRPr="00DD1C77">
        <w:rPr>
          <w:rFonts w:cs="Arial"/>
          <w:sz w:val="20"/>
        </w:rPr>
        <w:t xml:space="preserve"> </w:t>
      </w:r>
      <w:r w:rsidR="00E44E91">
        <w:rPr>
          <w:rFonts w:cs="Arial"/>
          <w:sz w:val="20"/>
        </w:rPr>
        <w:t xml:space="preserve">con el propósito de que </w:t>
      </w:r>
      <w:r w:rsidRPr="00DD1C77">
        <w:rPr>
          <w:rFonts w:cs="Arial"/>
          <w:sz w:val="20"/>
        </w:rPr>
        <w:t xml:space="preserve"> el examen proporcione una base razonable para fundamentar nuestro concepto. </w:t>
      </w:r>
    </w:p>
    <w:p w14:paraId="0C40A7A1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276B7A9F" w14:textId="7EF8C364" w:rsidR="00A62CA2" w:rsidRPr="00DD1C77" w:rsidRDefault="00A62CA2" w:rsidP="00E9371F">
      <w:pPr>
        <w:ind w:left="595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 xml:space="preserve">La auditoría incluyó el examen, sobre la base de pruebas selectivas, de las evidencias y documentos que </w:t>
      </w:r>
      <w:proofErr w:type="gramStart"/>
      <w:r w:rsidRPr="00DD1C77">
        <w:rPr>
          <w:rFonts w:cs="Arial"/>
          <w:sz w:val="20"/>
        </w:rPr>
        <w:t>soportan</w:t>
      </w:r>
      <w:proofErr w:type="gramEnd"/>
      <w:r w:rsidRPr="00DD1C77">
        <w:rPr>
          <w:rFonts w:cs="Arial"/>
          <w:sz w:val="20"/>
        </w:rPr>
        <w:t xml:space="preserve"> el área, actividad o proceso auditado y el cumplimiento de las disposiciones legales</w:t>
      </w:r>
      <w:r>
        <w:rPr>
          <w:rFonts w:cs="Arial"/>
          <w:sz w:val="20"/>
        </w:rPr>
        <w:t xml:space="preserve"> y reglamentarias</w:t>
      </w:r>
      <w:r w:rsidR="00E44E91">
        <w:rPr>
          <w:rFonts w:cs="Arial"/>
          <w:sz w:val="20"/>
        </w:rPr>
        <w:t>.</w:t>
      </w:r>
      <w:r w:rsidRPr="00DD1C77">
        <w:rPr>
          <w:rFonts w:cs="Arial"/>
          <w:sz w:val="20"/>
        </w:rPr>
        <w:t xml:space="preserve"> </w:t>
      </w:r>
      <w:r w:rsidR="00E44E91">
        <w:rPr>
          <w:rFonts w:cs="Arial"/>
          <w:sz w:val="20"/>
        </w:rPr>
        <w:t>L</w:t>
      </w:r>
      <w:r w:rsidRPr="00DD1C77">
        <w:rPr>
          <w:rFonts w:cs="Arial"/>
          <w:sz w:val="20"/>
        </w:rPr>
        <w:t xml:space="preserve">os estudios y análisis </w:t>
      </w:r>
      <w:r w:rsidR="005965FE">
        <w:rPr>
          <w:rFonts w:cs="Arial"/>
          <w:sz w:val="20"/>
        </w:rPr>
        <w:t>están</w:t>
      </w:r>
      <w:r w:rsidRPr="00DD1C77">
        <w:rPr>
          <w:rFonts w:cs="Arial"/>
          <w:sz w:val="20"/>
        </w:rPr>
        <w:t xml:space="preserve"> documentados en papeles de trabajo, los cuales reposan en los archivos de la Contraloría de Bogotá D.C.</w:t>
      </w:r>
    </w:p>
    <w:p w14:paraId="614BE2E7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374C9A26" w14:textId="77777777" w:rsidR="00A62CA2" w:rsidRPr="00DD1C77" w:rsidRDefault="00A62CA2" w:rsidP="00E9371F">
      <w:pPr>
        <w:ind w:left="595"/>
        <w:jc w:val="both"/>
        <w:rPr>
          <w:rFonts w:cs="Arial"/>
          <w:b/>
          <w:sz w:val="20"/>
        </w:rPr>
      </w:pPr>
      <w:r w:rsidRPr="00DD1C77">
        <w:rPr>
          <w:rFonts w:cs="Arial"/>
          <w:b/>
          <w:sz w:val="20"/>
        </w:rPr>
        <w:t xml:space="preserve">CONCEPTO DE </w:t>
      </w:r>
      <w:r>
        <w:rPr>
          <w:rFonts w:cs="Arial"/>
          <w:b/>
          <w:sz w:val="20"/>
        </w:rPr>
        <w:t>CUMPLIMIENTO</w:t>
      </w:r>
      <w:r w:rsidRPr="00DD1C77">
        <w:rPr>
          <w:rFonts w:cs="Arial"/>
          <w:b/>
          <w:sz w:val="20"/>
        </w:rPr>
        <w:t xml:space="preserve"> SOBRE EL ASPECTO</w:t>
      </w:r>
      <w:r>
        <w:rPr>
          <w:rFonts w:cs="Arial"/>
          <w:b/>
          <w:sz w:val="20"/>
        </w:rPr>
        <w:t xml:space="preserve"> O TEMA</w:t>
      </w:r>
      <w:r w:rsidRPr="00DD1C77">
        <w:rPr>
          <w:rFonts w:cs="Arial"/>
          <w:b/>
          <w:sz w:val="20"/>
        </w:rPr>
        <w:t xml:space="preserve"> EVALUADO</w:t>
      </w:r>
    </w:p>
    <w:p w14:paraId="10C282AB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111B8BF4" w14:textId="7254F637" w:rsidR="00A62CA2" w:rsidRDefault="00F47576" w:rsidP="00E9371F">
      <w:pPr>
        <w:ind w:left="595"/>
        <w:jc w:val="both"/>
        <w:rPr>
          <w:rFonts w:cs="Arial"/>
          <w:sz w:val="20"/>
        </w:rPr>
      </w:pPr>
      <w:r>
        <w:rPr>
          <w:rFonts w:cs="Arial"/>
          <w:sz w:val="20"/>
        </w:rPr>
        <w:t>C</w:t>
      </w:r>
      <w:r w:rsidRPr="00DD1C77">
        <w:rPr>
          <w:rFonts w:cs="Arial"/>
          <w:sz w:val="20"/>
        </w:rPr>
        <w:t xml:space="preserve">omo resultado de la auditoría adelantada, </w:t>
      </w:r>
      <w:r>
        <w:rPr>
          <w:rFonts w:cs="Arial"/>
          <w:sz w:val="20"/>
        </w:rPr>
        <w:t>l</w:t>
      </w:r>
      <w:r w:rsidR="00A62CA2" w:rsidRPr="00DD1C77">
        <w:rPr>
          <w:rFonts w:cs="Arial"/>
          <w:sz w:val="20"/>
        </w:rPr>
        <w:t xml:space="preserve">a Contraloría de Bogotá D.C. </w:t>
      </w:r>
      <w:r w:rsidR="00A62CA2">
        <w:rPr>
          <w:rFonts w:cs="Arial"/>
          <w:sz w:val="20"/>
        </w:rPr>
        <w:t xml:space="preserve">puede </w:t>
      </w:r>
      <w:r w:rsidR="00A62CA2" w:rsidRPr="00DD1C77">
        <w:rPr>
          <w:rFonts w:cs="Arial"/>
          <w:sz w:val="20"/>
        </w:rPr>
        <w:t>conceptua</w:t>
      </w:r>
      <w:r w:rsidR="00A62CA2">
        <w:rPr>
          <w:rFonts w:cs="Arial"/>
          <w:sz w:val="20"/>
        </w:rPr>
        <w:t>r</w:t>
      </w:r>
      <w:r w:rsidR="00A62CA2" w:rsidRPr="00DD1C77">
        <w:rPr>
          <w:rFonts w:cs="Arial"/>
          <w:sz w:val="20"/>
        </w:rPr>
        <w:t xml:space="preserve"> que </w:t>
      </w:r>
      <w:r w:rsidR="00A62CA2">
        <w:rPr>
          <w:rFonts w:cs="Arial"/>
          <w:sz w:val="20"/>
        </w:rPr>
        <w:t>el aspecto o tema evaluado (acorde al objetivo definido en el memorando de asignación), si cumple o no contra el criterio aplicado. Dicho concepto se puede expresar así:</w:t>
      </w:r>
    </w:p>
    <w:p w14:paraId="68D4BB19" w14:textId="77777777" w:rsidR="00A62CA2" w:rsidRDefault="00A62CA2" w:rsidP="00E9371F">
      <w:pPr>
        <w:ind w:left="595"/>
        <w:jc w:val="both"/>
        <w:rPr>
          <w:rFonts w:cs="Arial"/>
          <w:sz w:val="20"/>
        </w:rPr>
      </w:pPr>
    </w:p>
    <w:p w14:paraId="441A9569" w14:textId="7F59B21A" w:rsidR="00A62CA2" w:rsidRDefault="00A62CA2" w:rsidP="00E9371F">
      <w:pPr>
        <w:pStyle w:val="Prrafodelista"/>
        <w:numPr>
          <w:ilvl w:val="0"/>
          <w:numId w:val="23"/>
        </w:numPr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CUMPLE: “se considera que la información acerca del tema o materia evaluado del sujeto de vigilancia y control fiscal resulta conforme en todos los aspectos significativos con los criterios aplicados...”</w:t>
      </w:r>
    </w:p>
    <w:p w14:paraId="4AE2A321" w14:textId="77777777" w:rsidR="00A62CA2" w:rsidRPr="00C96B59" w:rsidRDefault="00A62CA2" w:rsidP="00E9371F">
      <w:pPr>
        <w:ind w:left="348"/>
        <w:jc w:val="both"/>
        <w:rPr>
          <w:rFonts w:cs="Arial"/>
          <w:sz w:val="20"/>
        </w:rPr>
      </w:pPr>
    </w:p>
    <w:p w14:paraId="7398F57D" w14:textId="77777777" w:rsidR="00A62CA2" w:rsidRDefault="00A62CA2" w:rsidP="00E9371F">
      <w:pPr>
        <w:pStyle w:val="Prrafodelista"/>
        <w:numPr>
          <w:ilvl w:val="0"/>
          <w:numId w:val="23"/>
        </w:numPr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CUMPLE CON RESERVA: </w:t>
      </w:r>
    </w:p>
    <w:p w14:paraId="4E0EA7B5" w14:textId="77777777" w:rsidR="00A62CA2" w:rsidRDefault="00A62CA2" w:rsidP="00E9371F">
      <w:pPr>
        <w:pStyle w:val="Prrafodelista"/>
        <w:numPr>
          <w:ilvl w:val="1"/>
          <w:numId w:val="23"/>
        </w:numPr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Si los casos de incumplimiento son significativos, pero no generalizados se expresará“...sobre la base del trabajo realizado, se considera que, salvo en lo referente a (describir la excepción), la información acerca del tema o materia evaluado del sujeto de </w:t>
      </w:r>
      <w:r>
        <w:rPr>
          <w:rFonts w:cs="Arial"/>
          <w:sz w:val="20"/>
        </w:rPr>
        <w:lastRenderedPageBreak/>
        <w:t>vigilancia y control fiscal resulta conforme en todos los aspectos significativos con los criterios aplicados...”</w:t>
      </w:r>
    </w:p>
    <w:p w14:paraId="2344A8CA" w14:textId="77777777" w:rsidR="00A62CA2" w:rsidRDefault="00A62CA2" w:rsidP="00E9371F">
      <w:pPr>
        <w:pStyle w:val="Prrafodelista"/>
        <w:numPr>
          <w:ilvl w:val="1"/>
          <w:numId w:val="23"/>
        </w:numPr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Si los casos de incumplimiento son significativos y generalizados se expresará“...sobre la base del trabajo realizado, se considera que, no resulta conforme en todos sus aspectos significativos acerca del tema o materia evaluado del sujeto de vigilancia y control fiscal y que los casos de incumplimiento son generalizados conforme en todos los aspectos significativos con los criterios aplicados...”</w:t>
      </w:r>
    </w:p>
    <w:p w14:paraId="1C0C25A7" w14:textId="77777777" w:rsidR="00A62CA2" w:rsidRPr="00C96B59" w:rsidRDefault="00A62CA2" w:rsidP="00E9371F">
      <w:pPr>
        <w:ind w:left="1068"/>
        <w:jc w:val="both"/>
        <w:rPr>
          <w:rFonts w:cs="Arial"/>
          <w:sz w:val="20"/>
        </w:rPr>
      </w:pPr>
    </w:p>
    <w:p w14:paraId="190D2A19" w14:textId="77777777" w:rsidR="00A62CA2" w:rsidRDefault="00A62CA2" w:rsidP="00E9371F">
      <w:pPr>
        <w:pStyle w:val="Prrafodelista"/>
        <w:numPr>
          <w:ilvl w:val="0"/>
          <w:numId w:val="23"/>
        </w:numPr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NO CUMPLE: “...se considera que la información acerca del tema o materia evaluado del sujeto de vigilancia y control fiscal resulta no conforme en todos los aspectos significativos con los criterios aplicados...”</w:t>
      </w:r>
    </w:p>
    <w:p w14:paraId="2914BDED" w14:textId="77777777" w:rsidR="00A62CA2" w:rsidRPr="007B533F" w:rsidRDefault="00A62CA2" w:rsidP="00E9371F">
      <w:pPr>
        <w:ind w:left="348"/>
        <w:jc w:val="both"/>
        <w:rPr>
          <w:rFonts w:cs="Arial"/>
          <w:sz w:val="20"/>
        </w:rPr>
      </w:pPr>
    </w:p>
    <w:p w14:paraId="1BC6F375" w14:textId="40769D02" w:rsidR="00A62CA2" w:rsidRPr="00DD1C77" w:rsidRDefault="00A62CA2" w:rsidP="00E9371F">
      <w:pPr>
        <w:ind w:left="595"/>
        <w:jc w:val="both"/>
        <w:rPr>
          <w:rFonts w:cs="Arial"/>
          <w:i/>
          <w:iCs/>
          <w:sz w:val="20"/>
        </w:rPr>
      </w:pPr>
      <w:r w:rsidRPr="00DD1C77">
        <w:rPr>
          <w:rFonts w:cs="Arial"/>
          <w:i/>
          <w:iCs/>
          <w:sz w:val="20"/>
        </w:rPr>
        <w:t xml:space="preserve">Nota: Cuando se evalúa el aspecto contractual se debe especificar el número y el valor de los contratos celebrados por la Entidad durante la vigencia evaluada, y el número y valor de los contratos tomados como muestra en caso que no se haya realizado la evaluación a la totalidad de </w:t>
      </w:r>
      <w:r w:rsidR="00426A9C">
        <w:rPr>
          <w:rFonts w:cs="Arial"/>
          <w:i/>
          <w:iCs/>
          <w:sz w:val="20"/>
        </w:rPr>
        <w:t>éstos</w:t>
      </w:r>
      <w:r w:rsidRPr="00DD1C77">
        <w:rPr>
          <w:rFonts w:cs="Arial"/>
          <w:i/>
          <w:iCs/>
          <w:sz w:val="20"/>
        </w:rPr>
        <w:t>.</w:t>
      </w:r>
    </w:p>
    <w:p w14:paraId="3A76987C" w14:textId="77777777" w:rsidR="00A62CA2" w:rsidRDefault="00A62CA2" w:rsidP="00E9371F">
      <w:pPr>
        <w:pStyle w:val="WW-Epgrafe"/>
        <w:suppressAutoHyphens w:val="0"/>
        <w:spacing w:before="0" w:beforeAutospacing="0" w:after="0" w:afterAutospacing="0"/>
        <w:ind w:left="595"/>
        <w:rPr>
          <w:lang w:val="es-ES"/>
        </w:rPr>
      </w:pPr>
    </w:p>
    <w:p w14:paraId="72C4A3BC" w14:textId="77777777" w:rsidR="00A62CA2" w:rsidRPr="00DD1C77" w:rsidRDefault="00A62CA2" w:rsidP="00E9371F">
      <w:pPr>
        <w:pStyle w:val="WW-Epgrafe"/>
        <w:suppressAutoHyphens w:val="0"/>
        <w:spacing w:before="0" w:beforeAutospacing="0" w:after="0" w:afterAutospacing="0"/>
        <w:ind w:left="595"/>
        <w:rPr>
          <w:lang w:val="es-ES"/>
        </w:rPr>
      </w:pPr>
      <w:r w:rsidRPr="00DD1C77">
        <w:rPr>
          <w:lang w:val="es-ES"/>
        </w:rPr>
        <w:t>PRESENTACIÓN PLAN DE MEJORAMIENTO</w:t>
      </w:r>
    </w:p>
    <w:p w14:paraId="7CCA6991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17C1542A" w14:textId="77777777" w:rsidR="00426A9C" w:rsidRDefault="00A62CA2" w:rsidP="00E9371F">
      <w:pPr>
        <w:ind w:left="595" w:right="113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>A fin de lograr que la labor de control fiscal conduzca a que los sujetos de vigilancia y control fiscal emprendan acciones de mejoramiento de la gestión pública, respecto de cada uno de los hallazgos comunicados en este informe, la entidad a su cargo, debe elaborar y presentar un plan de mejoramiento que permita solucionar las deficiencias puntualizadas en el menor tiempo posible y atender los principios de la gestión fiscal</w:t>
      </w:r>
      <w:r w:rsidR="00426A9C">
        <w:rPr>
          <w:rFonts w:cs="Arial"/>
          <w:sz w:val="20"/>
        </w:rPr>
        <w:t>.</w:t>
      </w:r>
    </w:p>
    <w:p w14:paraId="546C2B9C" w14:textId="77777777" w:rsidR="00426A9C" w:rsidRDefault="00426A9C" w:rsidP="00E9371F">
      <w:pPr>
        <w:ind w:left="595" w:right="113"/>
        <w:jc w:val="both"/>
        <w:rPr>
          <w:rFonts w:cs="Arial"/>
          <w:sz w:val="20"/>
        </w:rPr>
      </w:pPr>
    </w:p>
    <w:p w14:paraId="7C40CCB1" w14:textId="33612D51" w:rsidR="00A62CA2" w:rsidRPr="00DD1C77" w:rsidRDefault="00426A9C" w:rsidP="00E9371F">
      <w:pPr>
        <w:ind w:left="595" w:right="113"/>
        <w:jc w:val="both"/>
        <w:rPr>
          <w:rFonts w:cs="Arial"/>
          <w:sz w:val="20"/>
        </w:rPr>
      </w:pPr>
      <w:r>
        <w:rPr>
          <w:rFonts w:cs="Arial"/>
          <w:sz w:val="20"/>
        </w:rPr>
        <w:t>El</w:t>
      </w:r>
      <w:r w:rsidR="00A62CA2" w:rsidRPr="00DD1C77">
        <w:rPr>
          <w:rFonts w:cs="Arial"/>
          <w:sz w:val="20"/>
        </w:rPr>
        <w:t xml:space="preserve"> documento </w:t>
      </w:r>
      <w:r>
        <w:rPr>
          <w:rFonts w:cs="Arial"/>
          <w:sz w:val="20"/>
        </w:rPr>
        <w:t xml:space="preserve">anterior </w:t>
      </w:r>
      <w:r w:rsidR="00A62CA2" w:rsidRPr="00DD1C77">
        <w:rPr>
          <w:rFonts w:cs="Arial"/>
          <w:sz w:val="20"/>
        </w:rPr>
        <w:t xml:space="preserve">debe ser presentado a la Contraloría de Bogotá, D.C., a través del Sistema de Vigilancia y Control Fiscal –SIVICOF-, en  la forma, términos y </w:t>
      </w:r>
      <w:r>
        <w:rPr>
          <w:rFonts w:cs="Arial"/>
          <w:sz w:val="20"/>
        </w:rPr>
        <w:t xml:space="preserve">con el </w:t>
      </w:r>
      <w:r w:rsidR="00A62CA2" w:rsidRPr="00DD1C77">
        <w:rPr>
          <w:rFonts w:cs="Arial"/>
          <w:sz w:val="20"/>
        </w:rPr>
        <w:t xml:space="preserve">contenido previsto en la normatividad vigente (ver resolución plan de mejoramiento vigente), cuyo incumplimiento dará origen a las sanciones pertinentes (Decreto Ley 403 de 2020 y procedimiento vigente sobre proceso administrativo sancionatorio de la Contraloría de Bogotá D.C.). </w:t>
      </w:r>
    </w:p>
    <w:p w14:paraId="5CF9AD97" w14:textId="77777777" w:rsidR="00A62CA2" w:rsidRPr="00DD1C77" w:rsidRDefault="00A62CA2" w:rsidP="00E9371F">
      <w:pPr>
        <w:ind w:left="595" w:right="113"/>
        <w:jc w:val="both"/>
        <w:rPr>
          <w:rFonts w:cs="Arial"/>
          <w:sz w:val="20"/>
        </w:rPr>
      </w:pPr>
    </w:p>
    <w:p w14:paraId="71856D78" w14:textId="66759F39" w:rsidR="00A62CA2" w:rsidRPr="00DD1C77" w:rsidRDefault="00426A9C" w:rsidP="00E9371F">
      <w:pPr>
        <w:ind w:left="595" w:right="113"/>
        <w:jc w:val="both"/>
        <w:rPr>
          <w:rFonts w:cs="Arial"/>
          <w:sz w:val="20"/>
        </w:rPr>
      </w:pPr>
      <w:r>
        <w:rPr>
          <w:rFonts w:cs="Arial"/>
          <w:sz w:val="20"/>
        </w:rPr>
        <w:t>I</w:t>
      </w:r>
      <w:r w:rsidR="00A62CA2" w:rsidRPr="00DD1C77">
        <w:rPr>
          <w:rFonts w:cs="Arial"/>
          <w:sz w:val="20"/>
        </w:rPr>
        <w:t xml:space="preserve">gualmente </w:t>
      </w:r>
      <w:r>
        <w:rPr>
          <w:rFonts w:cs="Arial"/>
          <w:sz w:val="20"/>
        </w:rPr>
        <w:t>, c</w:t>
      </w:r>
      <w:r w:rsidRPr="00DD1C77">
        <w:rPr>
          <w:rFonts w:cs="Arial"/>
          <w:sz w:val="20"/>
        </w:rPr>
        <w:t>orresponde</w:t>
      </w:r>
      <w:r>
        <w:rPr>
          <w:rFonts w:cs="Arial"/>
          <w:sz w:val="20"/>
        </w:rPr>
        <w:t xml:space="preserve"> </w:t>
      </w:r>
      <w:r w:rsidR="00A62CA2" w:rsidRPr="00DD1C77">
        <w:rPr>
          <w:rFonts w:cs="Arial"/>
          <w:sz w:val="20"/>
        </w:rPr>
        <w:t>al sujeto de vigilancia y control fiscal realizar seguimiento periódico al plan de mejoramiento para establecer el cumplimiento y la efectividad de las acciones para subsanar las causas de los hallazgos, el cual deberá mantenerse disponible para consulta y presentarse en la forma, términos y contenido establecido por de la Contraloría de Bogotá, D.C.</w:t>
      </w:r>
    </w:p>
    <w:p w14:paraId="26C578DA" w14:textId="77777777" w:rsidR="00A62CA2" w:rsidRPr="00DD1C77" w:rsidRDefault="00A62CA2" w:rsidP="00E9371F">
      <w:pPr>
        <w:ind w:left="595" w:right="113"/>
        <w:jc w:val="both"/>
        <w:rPr>
          <w:rFonts w:cs="Arial"/>
          <w:sz w:val="20"/>
        </w:rPr>
      </w:pPr>
    </w:p>
    <w:p w14:paraId="00B9F82C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>El anexo a la presente carta de conclusiones contiene los resultados y hallazgos detectados en desarrollo de la auditoría efectuada.</w:t>
      </w:r>
    </w:p>
    <w:p w14:paraId="79727391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36C87BBC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  <w:r w:rsidRPr="00DD1C77">
        <w:rPr>
          <w:rFonts w:cs="Arial"/>
          <w:sz w:val="20"/>
        </w:rPr>
        <w:t xml:space="preserve">Atentamente, </w:t>
      </w:r>
    </w:p>
    <w:p w14:paraId="443FBCA1" w14:textId="77777777" w:rsidR="00A62CA2" w:rsidRPr="00DD1C77" w:rsidRDefault="00A62CA2" w:rsidP="00E9371F">
      <w:pPr>
        <w:ind w:left="595"/>
        <w:jc w:val="both"/>
        <w:rPr>
          <w:rFonts w:cs="Arial"/>
          <w:sz w:val="20"/>
        </w:rPr>
      </w:pPr>
    </w:p>
    <w:p w14:paraId="5C344474" w14:textId="77777777" w:rsidR="00A62CA2" w:rsidRPr="00DD1C77" w:rsidRDefault="00A62CA2" w:rsidP="00E9371F">
      <w:pPr>
        <w:ind w:left="595"/>
        <w:jc w:val="both"/>
        <w:rPr>
          <w:rFonts w:cs="Arial"/>
          <w:bCs/>
          <w:sz w:val="20"/>
        </w:rPr>
      </w:pPr>
      <w:r w:rsidRPr="00DD1C77">
        <w:rPr>
          <w:rFonts w:cs="Arial"/>
          <w:bCs/>
          <w:sz w:val="20"/>
        </w:rPr>
        <w:t xml:space="preserve">Director Técnico Sectorial de Fiscalización </w:t>
      </w:r>
    </w:p>
    <w:p w14:paraId="627FC467" w14:textId="77777777" w:rsidR="00264CD4" w:rsidRDefault="00264CD4" w:rsidP="00A62CA2">
      <w:pPr>
        <w:ind w:left="595"/>
        <w:jc w:val="right"/>
        <w:rPr>
          <w:rFonts w:cs="Arial"/>
          <w:bCs/>
        </w:rPr>
      </w:pPr>
    </w:p>
    <w:tbl>
      <w:tblPr>
        <w:tblW w:w="87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709"/>
        <w:gridCol w:w="1843"/>
        <w:gridCol w:w="850"/>
        <w:gridCol w:w="1844"/>
        <w:gridCol w:w="992"/>
      </w:tblGrid>
      <w:tr w:rsidR="00264CD4" w:rsidRPr="00917FCD" w14:paraId="5B921897" w14:textId="77777777" w:rsidTr="008031B8">
        <w:trPr>
          <w:trHeight w:val="270"/>
          <w:jc w:val="center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E92FC" w14:textId="77777777" w:rsidR="00264CD4" w:rsidRPr="00917FCD" w:rsidRDefault="00264CD4" w:rsidP="008031B8">
            <w:pPr>
              <w:jc w:val="both"/>
              <w:rPr>
                <w:rFonts w:ascii="Times New Roman" w:hAnsi="Times New Roman"/>
                <w:b/>
                <w:sz w:val="14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bookmarkStart w:id="1" w:name="_Hlk70955886"/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9B926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PROYECTÓ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093FD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 w:rsidRPr="00917FCD">
              <w:rPr>
                <w:rFonts w:ascii="Times New Roman" w:hAnsi="Times New Roman"/>
                <w:b/>
                <w:sz w:val="16"/>
                <w:szCs w:val="22"/>
              </w:rPr>
              <w:t>APROBÓ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A18B0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b/>
                <w:sz w:val="16"/>
                <w:szCs w:val="22"/>
              </w:rPr>
            </w:pPr>
            <w:r>
              <w:rPr>
                <w:rFonts w:ascii="Times New Roman" w:hAnsi="Times New Roman"/>
                <w:b/>
                <w:sz w:val="16"/>
                <w:szCs w:val="22"/>
              </w:rPr>
              <w:t>REVISÓ</w:t>
            </w:r>
          </w:p>
        </w:tc>
      </w:tr>
      <w:tr w:rsidR="00264CD4" w:rsidRPr="00917FCD" w14:paraId="670B62C6" w14:textId="77777777" w:rsidTr="008031B8">
        <w:trPr>
          <w:trHeight w:val="402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62E0D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917FCD">
              <w:rPr>
                <w:rFonts w:ascii="Times New Roman" w:hAnsi="Times New Roman"/>
                <w:sz w:val="14"/>
                <w:szCs w:val="16"/>
              </w:rPr>
              <w:t>Firma y Fecha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705A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01F69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  <w:r w:rsidRPr="00917FCD"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DC81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52724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  <w:r w:rsidRPr="00917FCD"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6798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2120E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sz w:val="14"/>
                <w:szCs w:val="22"/>
              </w:rPr>
            </w:pPr>
            <w:r w:rsidRPr="00917FCD">
              <w:rPr>
                <w:rFonts w:ascii="Times New Roman" w:hAnsi="Times New Roman"/>
                <w:sz w:val="14"/>
                <w:szCs w:val="22"/>
              </w:rPr>
              <w:t>01-Ene-21</w:t>
            </w:r>
          </w:p>
        </w:tc>
      </w:tr>
      <w:tr w:rsidR="00264CD4" w:rsidRPr="00917FCD" w14:paraId="7EE977DB" w14:textId="77777777" w:rsidTr="008031B8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2EE8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917FCD">
              <w:rPr>
                <w:rFonts w:ascii="Times New Roman" w:hAnsi="Times New Roman"/>
                <w:sz w:val="14"/>
                <w:szCs w:val="16"/>
              </w:rPr>
              <w:t>Nombre</w:t>
            </w:r>
          </w:p>
          <w:p w14:paraId="38E9401D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917FCD">
              <w:rPr>
                <w:rFonts w:ascii="Times New Roman" w:hAnsi="Times New Roman"/>
                <w:sz w:val="14"/>
                <w:szCs w:val="16"/>
              </w:rPr>
              <w:t>E-Mail</w:t>
            </w:r>
          </w:p>
          <w:p w14:paraId="674D7D76" w14:textId="77777777" w:rsidR="00264CD4" w:rsidRPr="00917FCD" w:rsidRDefault="00264CD4" w:rsidP="008031B8">
            <w:pPr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917FCD">
              <w:rPr>
                <w:rFonts w:ascii="Times New Roman" w:hAnsi="Times New Roman"/>
                <w:sz w:val="14"/>
                <w:szCs w:val="16"/>
              </w:rPr>
              <w:t>Cargo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0B69" w14:textId="77777777" w:rsidR="00264CD4" w:rsidRPr="00917FCD" w:rsidRDefault="00264CD4" w:rsidP="008031B8">
            <w:pPr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proyectó</w:t>
            </w:r>
          </w:p>
          <w:p w14:paraId="15697212" w14:textId="77777777" w:rsidR="00264CD4" w:rsidRPr="00917FCD" w:rsidRDefault="001733E3" w:rsidP="008031B8">
            <w:pPr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8" w:history="1">
              <w:r w:rsidR="00264CD4">
                <w:rPr>
                  <w:rStyle w:val="Hipervnculo"/>
                  <w:sz w:val="14"/>
                  <w:szCs w:val="22"/>
                </w:rPr>
                <w:t>correo</w:t>
              </w:r>
            </w:hyperlink>
            <w:r w:rsidR="00264CD4">
              <w:rPr>
                <w:rStyle w:val="Hipervnculo"/>
                <w:sz w:val="14"/>
                <w:szCs w:val="22"/>
              </w:rPr>
              <w:t xml:space="preserve"> electrónico institucional</w:t>
            </w:r>
          </w:p>
          <w:p w14:paraId="0949D57D" w14:textId="77777777" w:rsidR="00264CD4" w:rsidRPr="00917FCD" w:rsidRDefault="00264CD4" w:rsidP="008031B8">
            <w:pPr>
              <w:ind w:left="-114" w:right="-96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D1AE" w14:textId="77777777" w:rsidR="00264CD4" w:rsidRPr="00917FCD" w:rsidRDefault="00264CD4" w:rsidP="008031B8">
            <w:pPr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aprobó</w:t>
            </w:r>
          </w:p>
          <w:p w14:paraId="586C0608" w14:textId="77777777" w:rsidR="00264CD4" w:rsidRDefault="001733E3" w:rsidP="008031B8">
            <w:pPr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9" w:history="1">
              <w:r w:rsidR="00264CD4">
                <w:rPr>
                  <w:rStyle w:val="Hipervnculo"/>
                  <w:sz w:val="14"/>
                  <w:szCs w:val="22"/>
                </w:rPr>
                <w:t>correo</w:t>
              </w:r>
            </w:hyperlink>
            <w:r w:rsidR="00264CD4">
              <w:rPr>
                <w:rStyle w:val="Hipervnculo"/>
                <w:sz w:val="14"/>
                <w:szCs w:val="22"/>
              </w:rPr>
              <w:t xml:space="preserve"> electrónico institucional</w:t>
            </w:r>
            <w:r w:rsidR="00264CD4" w:rsidRPr="00917FCD">
              <w:rPr>
                <w:rFonts w:ascii="Times New Roman" w:hAnsi="Times New Roman"/>
                <w:sz w:val="14"/>
                <w:szCs w:val="22"/>
              </w:rPr>
              <w:t xml:space="preserve"> </w:t>
            </w:r>
          </w:p>
          <w:p w14:paraId="43304AA1" w14:textId="77777777" w:rsidR="00264CD4" w:rsidRPr="00917FCD" w:rsidRDefault="00264CD4" w:rsidP="008031B8">
            <w:pPr>
              <w:ind w:left="-122" w:right="-100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E7A5" w14:textId="77777777" w:rsidR="00264CD4" w:rsidRPr="00917FCD" w:rsidRDefault="00264CD4" w:rsidP="008031B8">
            <w:pPr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Nombre del funcionario que revisó</w:t>
            </w:r>
          </w:p>
          <w:p w14:paraId="13E260AA" w14:textId="77777777" w:rsidR="00264CD4" w:rsidRDefault="001733E3" w:rsidP="008031B8">
            <w:pPr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hyperlink r:id="rId10" w:history="1">
              <w:r w:rsidR="00264CD4">
                <w:rPr>
                  <w:rStyle w:val="Hipervnculo"/>
                  <w:sz w:val="14"/>
                  <w:szCs w:val="22"/>
                </w:rPr>
                <w:t>correo</w:t>
              </w:r>
            </w:hyperlink>
            <w:r w:rsidR="00264CD4">
              <w:rPr>
                <w:rStyle w:val="Hipervnculo"/>
                <w:sz w:val="14"/>
                <w:szCs w:val="22"/>
              </w:rPr>
              <w:t xml:space="preserve"> electrónico institucional</w:t>
            </w:r>
            <w:r w:rsidR="00264CD4" w:rsidRPr="00917FCD">
              <w:rPr>
                <w:rFonts w:ascii="Times New Roman" w:hAnsi="Times New Roman"/>
                <w:sz w:val="14"/>
                <w:szCs w:val="22"/>
              </w:rPr>
              <w:t xml:space="preserve"> </w:t>
            </w:r>
          </w:p>
          <w:p w14:paraId="6EA30451" w14:textId="77777777" w:rsidR="00264CD4" w:rsidRPr="00917FCD" w:rsidRDefault="00264CD4" w:rsidP="008031B8">
            <w:pPr>
              <w:ind w:left="-118"/>
              <w:jc w:val="center"/>
              <w:rPr>
                <w:rFonts w:ascii="Times New Roman" w:hAnsi="Times New Roman"/>
                <w:sz w:val="14"/>
                <w:szCs w:val="22"/>
              </w:rPr>
            </w:pPr>
            <w:r>
              <w:rPr>
                <w:rFonts w:ascii="Times New Roman" w:hAnsi="Times New Roman"/>
                <w:sz w:val="14"/>
                <w:szCs w:val="22"/>
              </w:rPr>
              <w:t>Cargo y dependencia del funcionario</w:t>
            </w:r>
          </w:p>
        </w:tc>
      </w:tr>
      <w:tr w:rsidR="00264CD4" w:rsidRPr="00917FCD" w14:paraId="11B0F597" w14:textId="77777777" w:rsidTr="008031B8">
        <w:trPr>
          <w:trHeight w:val="233"/>
          <w:jc w:val="center"/>
        </w:trPr>
        <w:tc>
          <w:tcPr>
            <w:tcW w:w="8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80411" w14:textId="77777777" w:rsidR="00264CD4" w:rsidRPr="0099305D" w:rsidRDefault="00264CD4" w:rsidP="008031B8">
            <w:pPr>
              <w:jc w:val="both"/>
              <w:rPr>
                <w:rFonts w:ascii="Times New Roman" w:hAnsi="Times New Roman"/>
                <w:sz w:val="13"/>
                <w:szCs w:val="13"/>
              </w:rPr>
            </w:pPr>
            <w:r w:rsidRPr="0099305D">
              <w:rPr>
                <w:rFonts w:cs="Arial"/>
                <w:sz w:val="13"/>
                <w:szCs w:val="13"/>
              </w:rPr>
              <w:t>Los arriba firmantes declaramos que el presente documento cumple con las disposiciones legales vigentes y bajo nuestra responsabilidad lo pasamos para firma.  La firma escaneada/digitalizada</w:t>
            </w:r>
            <w:r>
              <w:rPr>
                <w:rFonts w:cs="Arial"/>
                <w:sz w:val="13"/>
                <w:szCs w:val="13"/>
              </w:rPr>
              <w:t xml:space="preserve"> impuesta, </w:t>
            </w:r>
            <w:r w:rsidRPr="0099305D">
              <w:rPr>
                <w:rFonts w:cs="Arial"/>
                <w:sz w:val="13"/>
                <w:szCs w:val="13"/>
              </w:rPr>
              <w:t>por la contingencia del COVID-19 es válida según la Ley 527 de 1999 y el Decreto 491 de 2021</w:t>
            </w:r>
          </w:p>
        </w:tc>
      </w:tr>
    </w:tbl>
    <w:bookmarkEnd w:id="1"/>
    <w:p w14:paraId="2A977190" w14:textId="77777777" w:rsidR="00A62CA2" w:rsidRPr="00D30B9D" w:rsidRDefault="00A62CA2" w:rsidP="00A62CA2">
      <w:pPr>
        <w:ind w:left="595"/>
        <w:jc w:val="right"/>
        <w:rPr>
          <w:rFonts w:cs="Arial"/>
        </w:rPr>
      </w:pPr>
      <w:r w:rsidRPr="00D30B9D">
        <w:rPr>
          <w:rFonts w:cs="Arial"/>
          <w:bCs/>
        </w:rPr>
        <w:t xml:space="preserve"> </w:t>
      </w:r>
    </w:p>
    <w:p w14:paraId="40F985D5" w14:textId="670A335C" w:rsidR="00A2642E" w:rsidRPr="00A62CA2" w:rsidRDefault="00A2642E" w:rsidP="00A62CA2"/>
    <w:sectPr w:rsidR="00A2642E" w:rsidRPr="00A62CA2" w:rsidSect="00245D89">
      <w:headerReference w:type="default" r:id="rId11"/>
      <w:footerReference w:type="default" r:id="rId12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8A96E" w14:textId="77777777" w:rsidR="001733E3" w:rsidRDefault="001733E3" w:rsidP="00477CB4">
      <w:r>
        <w:separator/>
      </w:r>
    </w:p>
  </w:endnote>
  <w:endnote w:type="continuationSeparator" w:id="0">
    <w:p w14:paraId="63B9882D" w14:textId="77777777" w:rsidR="001733E3" w:rsidRDefault="001733E3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1C4DD" w14:textId="77777777" w:rsidR="00220D27" w:rsidRDefault="001733E3" w:rsidP="00220D2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220D2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0D1A2B27" w14:textId="77777777" w:rsidR="00220D27" w:rsidRPr="0042735A" w:rsidRDefault="00220D27" w:rsidP="00220D2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3FF63AFA" w14:textId="77777777" w:rsidR="00220D27" w:rsidRDefault="00220D27" w:rsidP="00220D27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D55928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D55928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  <w:p w14:paraId="30A363FF" w14:textId="77777777" w:rsidR="00220D27" w:rsidRDefault="00220D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55809" w14:textId="77777777" w:rsidR="001733E3" w:rsidRDefault="001733E3" w:rsidP="00477CB4">
      <w:r>
        <w:separator/>
      </w:r>
    </w:p>
  </w:footnote>
  <w:footnote w:type="continuationSeparator" w:id="0">
    <w:p w14:paraId="248EBED6" w14:textId="77777777" w:rsidR="001733E3" w:rsidRDefault="001733E3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9A98" w14:textId="77777777" w:rsidR="006555A8" w:rsidRDefault="006555A8">
    <w:pPr>
      <w:pStyle w:val="Encabezado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065"/>
      <w:gridCol w:w="6435"/>
      <w:gridCol w:w="1462"/>
    </w:tblGrid>
    <w:tr w:rsidR="007A5891" w14:paraId="4426287F" w14:textId="77777777" w:rsidTr="003E6067">
      <w:tc>
        <w:tcPr>
          <w:tcW w:w="1036" w:type="pct"/>
          <w:vMerge w:val="restart"/>
        </w:tcPr>
        <w:p w14:paraId="57164185" w14:textId="77777777" w:rsidR="007A5891" w:rsidRPr="00A317F7" w:rsidRDefault="007A5891" w:rsidP="007A5891">
          <w:pPr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4293708" wp14:editId="34CD0890">
                <wp:extent cx="619125" cy="3905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094" cy="3923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0" w:type="pct"/>
          <w:vMerge w:val="restart"/>
          <w:vAlign w:val="center"/>
        </w:tcPr>
        <w:p w14:paraId="0BDC7DF6" w14:textId="742C119A" w:rsidR="007A5891" w:rsidRPr="00174AAB" w:rsidRDefault="007A5891" w:rsidP="003E6067">
          <w:pPr>
            <w:pStyle w:val="Textoindependiente"/>
            <w:spacing w:before="3"/>
            <w:jc w:val="center"/>
            <w:rPr>
              <w:b/>
            </w:rPr>
          </w:pPr>
          <w:r>
            <w:rPr>
              <w:b/>
            </w:rPr>
            <w:t>I</w:t>
          </w:r>
          <w:r w:rsidR="003E6067">
            <w:rPr>
              <w:b/>
            </w:rPr>
            <w:t>nforme de auditoría</w:t>
          </w:r>
        </w:p>
      </w:tc>
      <w:tc>
        <w:tcPr>
          <w:tcW w:w="734" w:type="pct"/>
        </w:tcPr>
        <w:p w14:paraId="6D3108E0" w14:textId="77777777" w:rsidR="003E6067" w:rsidRPr="003E6067" w:rsidRDefault="007A5891" w:rsidP="007A5891">
          <w:pPr>
            <w:pStyle w:val="Textoindependiente"/>
            <w:spacing w:before="3"/>
            <w:ind w:right="-108"/>
            <w:jc w:val="left"/>
            <w:rPr>
              <w:sz w:val="18"/>
            </w:rPr>
          </w:pPr>
          <w:r w:rsidRPr="003E6067">
            <w:rPr>
              <w:sz w:val="18"/>
            </w:rPr>
            <w:t>Código formato</w:t>
          </w:r>
        </w:p>
        <w:p w14:paraId="32716B17" w14:textId="7B02E022" w:rsidR="007A5891" w:rsidRPr="003E6067" w:rsidRDefault="007A5891" w:rsidP="00A00BF4">
          <w:pPr>
            <w:pStyle w:val="Textoindependiente"/>
            <w:spacing w:before="3"/>
            <w:ind w:right="-108"/>
            <w:jc w:val="left"/>
            <w:rPr>
              <w:sz w:val="18"/>
            </w:rPr>
          </w:pPr>
          <w:r w:rsidRPr="003E6067">
            <w:rPr>
              <w:sz w:val="18"/>
            </w:rPr>
            <w:t>PVCGF-</w:t>
          </w:r>
          <w:r w:rsidR="00A00BF4" w:rsidRPr="003E6067">
            <w:rPr>
              <w:sz w:val="18"/>
            </w:rPr>
            <w:t>16</w:t>
          </w:r>
          <w:r w:rsidRPr="003E6067">
            <w:rPr>
              <w:sz w:val="18"/>
            </w:rPr>
            <w:t>-0</w:t>
          </w:r>
          <w:r w:rsidR="000B2C91" w:rsidRPr="003E6067">
            <w:rPr>
              <w:sz w:val="18"/>
            </w:rPr>
            <w:t>2</w:t>
          </w:r>
        </w:p>
      </w:tc>
    </w:tr>
    <w:tr w:rsidR="007A5891" w14:paraId="5C0541BC" w14:textId="77777777" w:rsidTr="003E6067">
      <w:tc>
        <w:tcPr>
          <w:tcW w:w="1036" w:type="pct"/>
          <w:vMerge/>
        </w:tcPr>
        <w:p w14:paraId="06EC737F" w14:textId="77777777" w:rsidR="007A5891" w:rsidRDefault="007A5891" w:rsidP="007A5891">
          <w:pPr>
            <w:pStyle w:val="Textoindependiente"/>
            <w:spacing w:before="3"/>
            <w:rPr>
              <w:b/>
            </w:rPr>
          </w:pPr>
        </w:p>
      </w:tc>
      <w:tc>
        <w:tcPr>
          <w:tcW w:w="3230" w:type="pct"/>
          <w:vMerge/>
        </w:tcPr>
        <w:p w14:paraId="38177D12" w14:textId="77777777" w:rsidR="007A5891" w:rsidRPr="00FB7C90" w:rsidRDefault="007A5891" w:rsidP="007A5891">
          <w:pPr>
            <w:pStyle w:val="Textoindependiente"/>
            <w:spacing w:before="3"/>
            <w:rPr>
              <w:b/>
            </w:rPr>
          </w:pPr>
        </w:p>
      </w:tc>
      <w:tc>
        <w:tcPr>
          <w:tcW w:w="734" w:type="pct"/>
        </w:tcPr>
        <w:p w14:paraId="5F80673C" w14:textId="385D6154" w:rsidR="007A5891" w:rsidRPr="003E6067" w:rsidRDefault="007A5891" w:rsidP="00A00BF4">
          <w:pPr>
            <w:pStyle w:val="Textoindependiente"/>
            <w:spacing w:before="3"/>
            <w:jc w:val="left"/>
            <w:rPr>
              <w:b/>
              <w:sz w:val="18"/>
            </w:rPr>
          </w:pPr>
          <w:r w:rsidRPr="003E6067">
            <w:rPr>
              <w:sz w:val="18"/>
            </w:rPr>
            <w:t xml:space="preserve">Versión: </w:t>
          </w:r>
          <w:r w:rsidR="00A00BF4" w:rsidRPr="003E6067">
            <w:rPr>
              <w:sz w:val="18"/>
            </w:rPr>
            <w:t>1</w:t>
          </w:r>
          <w:r w:rsidRPr="003E6067">
            <w:rPr>
              <w:sz w:val="18"/>
            </w:rPr>
            <w:t>.0</w:t>
          </w:r>
        </w:p>
      </w:tc>
    </w:tr>
  </w:tbl>
  <w:p w14:paraId="391CCB23" w14:textId="77777777" w:rsidR="006555A8" w:rsidRDefault="006555A8" w:rsidP="00B25E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9B9"/>
    <w:multiLevelType w:val="hybridMultilevel"/>
    <w:tmpl w:val="D20CC2D0"/>
    <w:lvl w:ilvl="0" w:tplc="24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35A2D"/>
    <w:multiLevelType w:val="hybridMultilevel"/>
    <w:tmpl w:val="66A421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A4018"/>
    <w:multiLevelType w:val="hybridMultilevel"/>
    <w:tmpl w:val="59E28C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5C7CE0"/>
    <w:multiLevelType w:val="hybridMultilevel"/>
    <w:tmpl w:val="E55E049E"/>
    <w:lvl w:ilvl="0" w:tplc="7974DCC4">
      <w:numFmt w:val="bullet"/>
      <w:lvlText w:val=""/>
      <w:lvlJc w:val="left"/>
      <w:pPr>
        <w:ind w:left="286" w:hanging="21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7642B"/>
    <w:multiLevelType w:val="hybridMultilevel"/>
    <w:tmpl w:val="C584E6C6"/>
    <w:lvl w:ilvl="0" w:tplc="D7AEDD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2C70CE"/>
    <w:multiLevelType w:val="hybridMultilevel"/>
    <w:tmpl w:val="0068D41A"/>
    <w:lvl w:ilvl="0" w:tplc="7974DCC4">
      <w:numFmt w:val="bullet"/>
      <w:lvlText w:val=""/>
      <w:lvlJc w:val="left"/>
      <w:pPr>
        <w:ind w:left="286" w:hanging="21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028328A">
      <w:numFmt w:val="bullet"/>
      <w:lvlText w:val="•"/>
      <w:lvlJc w:val="left"/>
      <w:pPr>
        <w:ind w:left="488" w:hanging="214"/>
      </w:pPr>
      <w:rPr>
        <w:rFonts w:hint="default"/>
        <w:lang w:val="es-ES" w:eastAsia="en-US" w:bidi="ar-SA"/>
      </w:rPr>
    </w:lvl>
    <w:lvl w:ilvl="2" w:tplc="4B3E079C">
      <w:numFmt w:val="bullet"/>
      <w:lvlText w:val="•"/>
      <w:lvlJc w:val="left"/>
      <w:pPr>
        <w:ind w:left="697" w:hanging="214"/>
      </w:pPr>
      <w:rPr>
        <w:rFonts w:hint="default"/>
        <w:lang w:val="es-ES" w:eastAsia="en-US" w:bidi="ar-SA"/>
      </w:rPr>
    </w:lvl>
    <w:lvl w:ilvl="3" w:tplc="3A680350">
      <w:numFmt w:val="bullet"/>
      <w:lvlText w:val="•"/>
      <w:lvlJc w:val="left"/>
      <w:pPr>
        <w:ind w:left="906" w:hanging="214"/>
      </w:pPr>
      <w:rPr>
        <w:rFonts w:hint="default"/>
        <w:lang w:val="es-ES" w:eastAsia="en-US" w:bidi="ar-SA"/>
      </w:rPr>
    </w:lvl>
    <w:lvl w:ilvl="4" w:tplc="5080AC5A">
      <w:numFmt w:val="bullet"/>
      <w:lvlText w:val="•"/>
      <w:lvlJc w:val="left"/>
      <w:pPr>
        <w:ind w:left="1115" w:hanging="214"/>
      </w:pPr>
      <w:rPr>
        <w:rFonts w:hint="default"/>
        <w:lang w:val="es-ES" w:eastAsia="en-US" w:bidi="ar-SA"/>
      </w:rPr>
    </w:lvl>
    <w:lvl w:ilvl="5" w:tplc="649C3714">
      <w:numFmt w:val="bullet"/>
      <w:lvlText w:val="•"/>
      <w:lvlJc w:val="left"/>
      <w:pPr>
        <w:ind w:left="1324" w:hanging="214"/>
      </w:pPr>
      <w:rPr>
        <w:rFonts w:hint="default"/>
        <w:lang w:val="es-ES" w:eastAsia="en-US" w:bidi="ar-SA"/>
      </w:rPr>
    </w:lvl>
    <w:lvl w:ilvl="6" w:tplc="51325734">
      <w:numFmt w:val="bullet"/>
      <w:lvlText w:val="•"/>
      <w:lvlJc w:val="left"/>
      <w:pPr>
        <w:ind w:left="1533" w:hanging="214"/>
      </w:pPr>
      <w:rPr>
        <w:rFonts w:hint="default"/>
        <w:lang w:val="es-ES" w:eastAsia="en-US" w:bidi="ar-SA"/>
      </w:rPr>
    </w:lvl>
    <w:lvl w:ilvl="7" w:tplc="C3AAC60C">
      <w:numFmt w:val="bullet"/>
      <w:lvlText w:val="•"/>
      <w:lvlJc w:val="left"/>
      <w:pPr>
        <w:ind w:left="1742" w:hanging="214"/>
      </w:pPr>
      <w:rPr>
        <w:rFonts w:hint="default"/>
        <w:lang w:val="es-ES" w:eastAsia="en-US" w:bidi="ar-SA"/>
      </w:rPr>
    </w:lvl>
    <w:lvl w:ilvl="8" w:tplc="43DCD2A0">
      <w:numFmt w:val="bullet"/>
      <w:lvlText w:val="•"/>
      <w:lvlJc w:val="left"/>
      <w:pPr>
        <w:ind w:left="1951" w:hanging="214"/>
      </w:pPr>
      <w:rPr>
        <w:rFonts w:hint="default"/>
        <w:lang w:val="es-ES" w:eastAsia="en-US" w:bidi="ar-SA"/>
      </w:rPr>
    </w:lvl>
  </w:abstractNum>
  <w:abstractNum w:abstractNumId="7">
    <w:nsid w:val="5264195E"/>
    <w:multiLevelType w:val="hybridMultilevel"/>
    <w:tmpl w:val="E2B6F498"/>
    <w:lvl w:ilvl="0" w:tplc="19A66F22">
      <w:numFmt w:val="bullet"/>
      <w:lvlText w:val=""/>
      <w:lvlJc w:val="left"/>
      <w:pPr>
        <w:ind w:left="286" w:hanging="21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F904542">
      <w:numFmt w:val="bullet"/>
      <w:lvlText w:val="•"/>
      <w:lvlJc w:val="left"/>
      <w:pPr>
        <w:ind w:left="488" w:hanging="214"/>
      </w:pPr>
      <w:rPr>
        <w:rFonts w:hint="default"/>
        <w:lang w:val="es-ES" w:eastAsia="en-US" w:bidi="ar-SA"/>
      </w:rPr>
    </w:lvl>
    <w:lvl w:ilvl="2" w:tplc="6E8446BE">
      <w:numFmt w:val="bullet"/>
      <w:lvlText w:val="•"/>
      <w:lvlJc w:val="left"/>
      <w:pPr>
        <w:ind w:left="697" w:hanging="214"/>
      </w:pPr>
      <w:rPr>
        <w:rFonts w:hint="default"/>
        <w:lang w:val="es-ES" w:eastAsia="en-US" w:bidi="ar-SA"/>
      </w:rPr>
    </w:lvl>
    <w:lvl w:ilvl="3" w:tplc="7A082B46">
      <w:numFmt w:val="bullet"/>
      <w:lvlText w:val="•"/>
      <w:lvlJc w:val="left"/>
      <w:pPr>
        <w:ind w:left="906" w:hanging="214"/>
      </w:pPr>
      <w:rPr>
        <w:rFonts w:hint="default"/>
        <w:lang w:val="es-ES" w:eastAsia="en-US" w:bidi="ar-SA"/>
      </w:rPr>
    </w:lvl>
    <w:lvl w:ilvl="4" w:tplc="7CCE5942">
      <w:numFmt w:val="bullet"/>
      <w:lvlText w:val="•"/>
      <w:lvlJc w:val="left"/>
      <w:pPr>
        <w:ind w:left="1115" w:hanging="214"/>
      </w:pPr>
      <w:rPr>
        <w:rFonts w:hint="default"/>
        <w:lang w:val="es-ES" w:eastAsia="en-US" w:bidi="ar-SA"/>
      </w:rPr>
    </w:lvl>
    <w:lvl w:ilvl="5" w:tplc="A77A7794">
      <w:numFmt w:val="bullet"/>
      <w:lvlText w:val="•"/>
      <w:lvlJc w:val="left"/>
      <w:pPr>
        <w:ind w:left="1324" w:hanging="214"/>
      </w:pPr>
      <w:rPr>
        <w:rFonts w:hint="default"/>
        <w:lang w:val="es-ES" w:eastAsia="en-US" w:bidi="ar-SA"/>
      </w:rPr>
    </w:lvl>
    <w:lvl w:ilvl="6" w:tplc="09D8FDF0">
      <w:numFmt w:val="bullet"/>
      <w:lvlText w:val="•"/>
      <w:lvlJc w:val="left"/>
      <w:pPr>
        <w:ind w:left="1533" w:hanging="214"/>
      </w:pPr>
      <w:rPr>
        <w:rFonts w:hint="default"/>
        <w:lang w:val="es-ES" w:eastAsia="en-US" w:bidi="ar-SA"/>
      </w:rPr>
    </w:lvl>
    <w:lvl w:ilvl="7" w:tplc="AF028C48">
      <w:numFmt w:val="bullet"/>
      <w:lvlText w:val="•"/>
      <w:lvlJc w:val="left"/>
      <w:pPr>
        <w:ind w:left="1742" w:hanging="214"/>
      </w:pPr>
      <w:rPr>
        <w:rFonts w:hint="default"/>
        <w:lang w:val="es-ES" w:eastAsia="en-US" w:bidi="ar-SA"/>
      </w:rPr>
    </w:lvl>
    <w:lvl w:ilvl="8" w:tplc="37B451FA">
      <w:numFmt w:val="bullet"/>
      <w:lvlText w:val="•"/>
      <w:lvlJc w:val="left"/>
      <w:pPr>
        <w:ind w:left="1951" w:hanging="214"/>
      </w:pPr>
      <w:rPr>
        <w:rFonts w:hint="default"/>
        <w:lang w:val="es-ES" w:eastAsia="en-US" w:bidi="ar-SA"/>
      </w:rPr>
    </w:lvl>
  </w:abstractNum>
  <w:abstractNum w:abstractNumId="8">
    <w:nsid w:val="52851244"/>
    <w:multiLevelType w:val="hybridMultilevel"/>
    <w:tmpl w:val="D4EE3174"/>
    <w:lvl w:ilvl="0" w:tplc="9D08AA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0F2DDD"/>
    <w:multiLevelType w:val="hybridMultilevel"/>
    <w:tmpl w:val="657CDE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A94E5E"/>
    <w:multiLevelType w:val="multilevel"/>
    <w:tmpl w:val="08C23BDE"/>
    <w:lvl w:ilvl="0">
      <w:start w:val="1"/>
      <w:numFmt w:val="decimal"/>
      <w:pStyle w:val="Titulo1"/>
      <w:lvlText w:val="%1."/>
      <w:lvlJc w:val="righ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432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59A33EB"/>
    <w:multiLevelType w:val="hybridMultilevel"/>
    <w:tmpl w:val="D724362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6B228FE"/>
    <w:multiLevelType w:val="hybridMultilevel"/>
    <w:tmpl w:val="998C262C"/>
    <w:lvl w:ilvl="0" w:tplc="7974DCC4">
      <w:numFmt w:val="bullet"/>
      <w:lvlText w:val=""/>
      <w:lvlJc w:val="left"/>
      <w:pPr>
        <w:ind w:left="214" w:hanging="21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>
    <w:nsid w:val="572A3430"/>
    <w:multiLevelType w:val="hybridMultilevel"/>
    <w:tmpl w:val="8326E8C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3E07BB"/>
    <w:multiLevelType w:val="hybridMultilevel"/>
    <w:tmpl w:val="5E045828"/>
    <w:lvl w:ilvl="0" w:tplc="C03A0C7A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71218"/>
    <w:multiLevelType w:val="hybridMultilevel"/>
    <w:tmpl w:val="AEBE5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00446"/>
    <w:multiLevelType w:val="hybridMultilevel"/>
    <w:tmpl w:val="52A4DF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08AAE8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32D0B47"/>
    <w:multiLevelType w:val="multilevel"/>
    <w:tmpl w:val="1CC4D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43040D1"/>
    <w:multiLevelType w:val="hybridMultilevel"/>
    <w:tmpl w:val="A656BB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D44D0F"/>
    <w:multiLevelType w:val="hybridMultilevel"/>
    <w:tmpl w:val="B63A3E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1F04D3"/>
    <w:multiLevelType w:val="hybridMultilevel"/>
    <w:tmpl w:val="1BBA0EAE"/>
    <w:lvl w:ilvl="0" w:tplc="28A46D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728A788B"/>
    <w:multiLevelType w:val="hybridMultilevel"/>
    <w:tmpl w:val="5FDC12B6"/>
    <w:lvl w:ilvl="0" w:tplc="240A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2">
    <w:nsid w:val="7EB83B34"/>
    <w:multiLevelType w:val="hybridMultilevel"/>
    <w:tmpl w:val="CEBC8450"/>
    <w:lvl w:ilvl="0" w:tplc="2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8"/>
  </w:num>
  <w:num w:numId="5">
    <w:abstractNumId w:val="20"/>
  </w:num>
  <w:num w:numId="6">
    <w:abstractNumId w:val="3"/>
  </w:num>
  <w:num w:numId="7">
    <w:abstractNumId w:val="15"/>
  </w:num>
  <w:num w:numId="8">
    <w:abstractNumId w:val="17"/>
  </w:num>
  <w:num w:numId="9">
    <w:abstractNumId w:val="12"/>
  </w:num>
  <w:num w:numId="10">
    <w:abstractNumId w:val="19"/>
  </w:num>
  <w:num w:numId="11">
    <w:abstractNumId w:val="21"/>
  </w:num>
  <w:num w:numId="12">
    <w:abstractNumId w:val="22"/>
  </w:num>
  <w:num w:numId="13">
    <w:abstractNumId w:val="14"/>
  </w:num>
  <w:num w:numId="14">
    <w:abstractNumId w:val="6"/>
  </w:num>
  <w:num w:numId="15">
    <w:abstractNumId w:val="7"/>
  </w:num>
  <w:num w:numId="16">
    <w:abstractNumId w:val="4"/>
  </w:num>
  <w:num w:numId="17">
    <w:abstractNumId w:val="10"/>
  </w:num>
  <w:num w:numId="18">
    <w:abstractNumId w:val="2"/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grammar="clean"/>
  <w:trackRevisions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359"/>
    <w:rsid w:val="0000075C"/>
    <w:rsid w:val="0000264A"/>
    <w:rsid w:val="0000277E"/>
    <w:rsid w:val="000027CC"/>
    <w:rsid w:val="0000293A"/>
    <w:rsid w:val="00002C84"/>
    <w:rsid w:val="00002D07"/>
    <w:rsid w:val="00002EFA"/>
    <w:rsid w:val="000032D0"/>
    <w:rsid w:val="0000353C"/>
    <w:rsid w:val="0000383E"/>
    <w:rsid w:val="0000458A"/>
    <w:rsid w:val="000045F8"/>
    <w:rsid w:val="00005D90"/>
    <w:rsid w:val="00005E00"/>
    <w:rsid w:val="00005E95"/>
    <w:rsid w:val="000065D3"/>
    <w:rsid w:val="000067D2"/>
    <w:rsid w:val="00006B8D"/>
    <w:rsid w:val="00006D33"/>
    <w:rsid w:val="00006F68"/>
    <w:rsid w:val="00006F89"/>
    <w:rsid w:val="0000726C"/>
    <w:rsid w:val="00007548"/>
    <w:rsid w:val="00007B14"/>
    <w:rsid w:val="00007BCF"/>
    <w:rsid w:val="00007E90"/>
    <w:rsid w:val="00010031"/>
    <w:rsid w:val="00010C30"/>
    <w:rsid w:val="000117AA"/>
    <w:rsid w:val="000119EE"/>
    <w:rsid w:val="00011C7D"/>
    <w:rsid w:val="00011CF7"/>
    <w:rsid w:val="00011F37"/>
    <w:rsid w:val="00012BC4"/>
    <w:rsid w:val="00012EA8"/>
    <w:rsid w:val="0001418B"/>
    <w:rsid w:val="00014319"/>
    <w:rsid w:val="00014320"/>
    <w:rsid w:val="00014D9B"/>
    <w:rsid w:val="00015F4E"/>
    <w:rsid w:val="00016950"/>
    <w:rsid w:val="0001710F"/>
    <w:rsid w:val="000177F7"/>
    <w:rsid w:val="0002099F"/>
    <w:rsid w:val="00020D9D"/>
    <w:rsid w:val="0002130B"/>
    <w:rsid w:val="000219F9"/>
    <w:rsid w:val="00021DE6"/>
    <w:rsid w:val="0002398A"/>
    <w:rsid w:val="00023B05"/>
    <w:rsid w:val="00023D5D"/>
    <w:rsid w:val="00024A0B"/>
    <w:rsid w:val="00024F02"/>
    <w:rsid w:val="00026580"/>
    <w:rsid w:val="00027193"/>
    <w:rsid w:val="000278D8"/>
    <w:rsid w:val="00027EAC"/>
    <w:rsid w:val="00030C89"/>
    <w:rsid w:val="0003127B"/>
    <w:rsid w:val="00031C4A"/>
    <w:rsid w:val="00031D68"/>
    <w:rsid w:val="00031E0D"/>
    <w:rsid w:val="0003221A"/>
    <w:rsid w:val="00033410"/>
    <w:rsid w:val="000339E9"/>
    <w:rsid w:val="00033E21"/>
    <w:rsid w:val="0003424D"/>
    <w:rsid w:val="0003445C"/>
    <w:rsid w:val="00035324"/>
    <w:rsid w:val="000358B7"/>
    <w:rsid w:val="00035916"/>
    <w:rsid w:val="00036B21"/>
    <w:rsid w:val="00036E90"/>
    <w:rsid w:val="00037C0E"/>
    <w:rsid w:val="00040A29"/>
    <w:rsid w:val="00041306"/>
    <w:rsid w:val="0004156B"/>
    <w:rsid w:val="0004183B"/>
    <w:rsid w:val="0004191C"/>
    <w:rsid w:val="00041B58"/>
    <w:rsid w:val="00042A7A"/>
    <w:rsid w:val="00042CD1"/>
    <w:rsid w:val="00042CD3"/>
    <w:rsid w:val="00044301"/>
    <w:rsid w:val="000448C5"/>
    <w:rsid w:val="000448E3"/>
    <w:rsid w:val="000458D8"/>
    <w:rsid w:val="00045D1F"/>
    <w:rsid w:val="00045D54"/>
    <w:rsid w:val="00046058"/>
    <w:rsid w:val="00047084"/>
    <w:rsid w:val="00047F53"/>
    <w:rsid w:val="0005061F"/>
    <w:rsid w:val="00050D11"/>
    <w:rsid w:val="00051FED"/>
    <w:rsid w:val="00052057"/>
    <w:rsid w:val="000525B3"/>
    <w:rsid w:val="00052FB7"/>
    <w:rsid w:val="0005424B"/>
    <w:rsid w:val="00054579"/>
    <w:rsid w:val="0005475D"/>
    <w:rsid w:val="00054A2E"/>
    <w:rsid w:val="00054D1E"/>
    <w:rsid w:val="00055209"/>
    <w:rsid w:val="000553ED"/>
    <w:rsid w:val="000557FF"/>
    <w:rsid w:val="00055B17"/>
    <w:rsid w:val="00055FEB"/>
    <w:rsid w:val="00056877"/>
    <w:rsid w:val="00057796"/>
    <w:rsid w:val="000602B9"/>
    <w:rsid w:val="00060365"/>
    <w:rsid w:val="00060459"/>
    <w:rsid w:val="00060914"/>
    <w:rsid w:val="00060B15"/>
    <w:rsid w:val="0006196C"/>
    <w:rsid w:val="00061F77"/>
    <w:rsid w:val="0006308B"/>
    <w:rsid w:val="0006353D"/>
    <w:rsid w:val="00063B37"/>
    <w:rsid w:val="00064B8E"/>
    <w:rsid w:val="000651BF"/>
    <w:rsid w:val="00065899"/>
    <w:rsid w:val="00065A33"/>
    <w:rsid w:val="00066009"/>
    <w:rsid w:val="00066289"/>
    <w:rsid w:val="000667DD"/>
    <w:rsid w:val="000670EE"/>
    <w:rsid w:val="000671C1"/>
    <w:rsid w:val="000672DE"/>
    <w:rsid w:val="00070AF0"/>
    <w:rsid w:val="00070B68"/>
    <w:rsid w:val="00070BBD"/>
    <w:rsid w:val="0007110A"/>
    <w:rsid w:val="00071276"/>
    <w:rsid w:val="000712D4"/>
    <w:rsid w:val="000715E8"/>
    <w:rsid w:val="00072248"/>
    <w:rsid w:val="00072574"/>
    <w:rsid w:val="00072D2D"/>
    <w:rsid w:val="00073C20"/>
    <w:rsid w:val="00074711"/>
    <w:rsid w:val="0007485C"/>
    <w:rsid w:val="00074A12"/>
    <w:rsid w:val="00074AC2"/>
    <w:rsid w:val="00075305"/>
    <w:rsid w:val="00075EE7"/>
    <w:rsid w:val="00076F35"/>
    <w:rsid w:val="0007705D"/>
    <w:rsid w:val="00077752"/>
    <w:rsid w:val="000777D7"/>
    <w:rsid w:val="00077862"/>
    <w:rsid w:val="00077E4C"/>
    <w:rsid w:val="000802E6"/>
    <w:rsid w:val="00080AAE"/>
    <w:rsid w:val="00081308"/>
    <w:rsid w:val="000814D9"/>
    <w:rsid w:val="00081A17"/>
    <w:rsid w:val="00082B20"/>
    <w:rsid w:val="0008311D"/>
    <w:rsid w:val="00083A46"/>
    <w:rsid w:val="000842FC"/>
    <w:rsid w:val="000844CF"/>
    <w:rsid w:val="00084711"/>
    <w:rsid w:val="00084EFD"/>
    <w:rsid w:val="00085056"/>
    <w:rsid w:val="0008512B"/>
    <w:rsid w:val="00086050"/>
    <w:rsid w:val="00086CCD"/>
    <w:rsid w:val="000870FD"/>
    <w:rsid w:val="00087E8D"/>
    <w:rsid w:val="00090BBE"/>
    <w:rsid w:val="00091085"/>
    <w:rsid w:val="00092001"/>
    <w:rsid w:val="0009200E"/>
    <w:rsid w:val="0009257C"/>
    <w:rsid w:val="000925AC"/>
    <w:rsid w:val="00092C27"/>
    <w:rsid w:val="00094A78"/>
    <w:rsid w:val="0009550A"/>
    <w:rsid w:val="000955C5"/>
    <w:rsid w:val="00096420"/>
    <w:rsid w:val="000966D5"/>
    <w:rsid w:val="0009690F"/>
    <w:rsid w:val="00096C62"/>
    <w:rsid w:val="00097218"/>
    <w:rsid w:val="000975A6"/>
    <w:rsid w:val="000A0864"/>
    <w:rsid w:val="000A0DAC"/>
    <w:rsid w:val="000A17CE"/>
    <w:rsid w:val="000A1E8B"/>
    <w:rsid w:val="000A27BB"/>
    <w:rsid w:val="000A3246"/>
    <w:rsid w:val="000A33EF"/>
    <w:rsid w:val="000A4A54"/>
    <w:rsid w:val="000A4E4D"/>
    <w:rsid w:val="000A58CE"/>
    <w:rsid w:val="000A5CAA"/>
    <w:rsid w:val="000A665C"/>
    <w:rsid w:val="000A6B2A"/>
    <w:rsid w:val="000A730D"/>
    <w:rsid w:val="000A795B"/>
    <w:rsid w:val="000A7A3F"/>
    <w:rsid w:val="000A7D8C"/>
    <w:rsid w:val="000B055F"/>
    <w:rsid w:val="000B06C7"/>
    <w:rsid w:val="000B14C2"/>
    <w:rsid w:val="000B1E30"/>
    <w:rsid w:val="000B1E87"/>
    <w:rsid w:val="000B263A"/>
    <w:rsid w:val="000B28D4"/>
    <w:rsid w:val="000B2C91"/>
    <w:rsid w:val="000B32C5"/>
    <w:rsid w:val="000B359E"/>
    <w:rsid w:val="000B3C75"/>
    <w:rsid w:val="000B440D"/>
    <w:rsid w:val="000B4DAC"/>
    <w:rsid w:val="000B75CD"/>
    <w:rsid w:val="000B7D98"/>
    <w:rsid w:val="000C087D"/>
    <w:rsid w:val="000C253B"/>
    <w:rsid w:val="000C2F08"/>
    <w:rsid w:val="000C2FDA"/>
    <w:rsid w:val="000C309A"/>
    <w:rsid w:val="000C3962"/>
    <w:rsid w:val="000C4BFC"/>
    <w:rsid w:val="000C5F27"/>
    <w:rsid w:val="000C6D9C"/>
    <w:rsid w:val="000C790E"/>
    <w:rsid w:val="000D0075"/>
    <w:rsid w:val="000D0B2A"/>
    <w:rsid w:val="000D0C61"/>
    <w:rsid w:val="000D1A05"/>
    <w:rsid w:val="000D230E"/>
    <w:rsid w:val="000D32B7"/>
    <w:rsid w:val="000D35A3"/>
    <w:rsid w:val="000D3940"/>
    <w:rsid w:val="000D3B2E"/>
    <w:rsid w:val="000D3F31"/>
    <w:rsid w:val="000D4019"/>
    <w:rsid w:val="000D4180"/>
    <w:rsid w:val="000D4897"/>
    <w:rsid w:val="000D4ABA"/>
    <w:rsid w:val="000D53AF"/>
    <w:rsid w:val="000D54AB"/>
    <w:rsid w:val="000D5554"/>
    <w:rsid w:val="000D56E0"/>
    <w:rsid w:val="000D5B5A"/>
    <w:rsid w:val="000D5C94"/>
    <w:rsid w:val="000D6108"/>
    <w:rsid w:val="000D6604"/>
    <w:rsid w:val="000D6EBF"/>
    <w:rsid w:val="000D7BFA"/>
    <w:rsid w:val="000E0284"/>
    <w:rsid w:val="000E0659"/>
    <w:rsid w:val="000E09DD"/>
    <w:rsid w:val="000E1016"/>
    <w:rsid w:val="000E1C08"/>
    <w:rsid w:val="000E21D0"/>
    <w:rsid w:val="000E2624"/>
    <w:rsid w:val="000E26AF"/>
    <w:rsid w:val="000E2E54"/>
    <w:rsid w:val="000E3B11"/>
    <w:rsid w:val="000E3CE9"/>
    <w:rsid w:val="000E48C2"/>
    <w:rsid w:val="000E5333"/>
    <w:rsid w:val="000E5348"/>
    <w:rsid w:val="000E5AB6"/>
    <w:rsid w:val="000E65EB"/>
    <w:rsid w:val="000E6724"/>
    <w:rsid w:val="000E68F0"/>
    <w:rsid w:val="000E6C74"/>
    <w:rsid w:val="000E724F"/>
    <w:rsid w:val="000F0086"/>
    <w:rsid w:val="000F03EE"/>
    <w:rsid w:val="000F0EA6"/>
    <w:rsid w:val="000F10EE"/>
    <w:rsid w:val="000F1BBF"/>
    <w:rsid w:val="000F1EDA"/>
    <w:rsid w:val="000F1F9A"/>
    <w:rsid w:val="000F208C"/>
    <w:rsid w:val="000F5BF5"/>
    <w:rsid w:val="000F5CDD"/>
    <w:rsid w:val="000F60B3"/>
    <w:rsid w:val="000F6662"/>
    <w:rsid w:val="000F6CA9"/>
    <w:rsid w:val="000F7189"/>
    <w:rsid w:val="000F76B6"/>
    <w:rsid w:val="000F7CB2"/>
    <w:rsid w:val="000F7DDE"/>
    <w:rsid w:val="001001C6"/>
    <w:rsid w:val="00100666"/>
    <w:rsid w:val="00100DC6"/>
    <w:rsid w:val="00100E3B"/>
    <w:rsid w:val="001011BD"/>
    <w:rsid w:val="00101267"/>
    <w:rsid w:val="00101848"/>
    <w:rsid w:val="00101BCB"/>
    <w:rsid w:val="001023D4"/>
    <w:rsid w:val="0010265D"/>
    <w:rsid w:val="0010278C"/>
    <w:rsid w:val="00102C43"/>
    <w:rsid w:val="00103132"/>
    <w:rsid w:val="0010396A"/>
    <w:rsid w:val="00103AE5"/>
    <w:rsid w:val="00104429"/>
    <w:rsid w:val="00104885"/>
    <w:rsid w:val="00105636"/>
    <w:rsid w:val="001058F9"/>
    <w:rsid w:val="001061CA"/>
    <w:rsid w:val="0010715D"/>
    <w:rsid w:val="00107366"/>
    <w:rsid w:val="00107ADC"/>
    <w:rsid w:val="001105E2"/>
    <w:rsid w:val="00110BB8"/>
    <w:rsid w:val="00111AB0"/>
    <w:rsid w:val="00111B10"/>
    <w:rsid w:val="00112185"/>
    <w:rsid w:val="00112756"/>
    <w:rsid w:val="00112F7F"/>
    <w:rsid w:val="00112FA0"/>
    <w:rsid w:val="00113C05"/>
    <w:rsid w:val="00113C0B"/>
    <w:rsid w:val="00113C79"/>
    <w:rsid w:val="00113FA4"/>
    <w:rsid w:val="00114527"/>
    <w:rsid w:val="001145F4"/>
    <w:rsid w:val="00114877"/>
    <w:rsid w:val="00115720"/>
    <w:rsid w:val="00115DFC"/>
    <w:rsid w:val="00116AC7"/>
    <w:rsid w:val="0011720A"/>
    <w:rsid w:val="00117351"/>
    <w:rsid w:val="0011748D"/>
    <w:rsid w:val="00120116"/>
    <w:rsid w:val="00120553"/>
    <w:rsid w:val="00120873"/>
    <w:rsid w:val="00120E52"/>
    <w:rsid w:val="00121BA1"/>
    <w:rsid w:val="00122C35"/>
    <w:rsid w:val="001234AE"/>
    <w:rsid w:val="00123CAE"/>
    <w:rsid w:val="00124089"/>
    <w:rsid w:val="00124176"/>
    <w:rsid w:val="001241F6"/>
    <w:rsid w:val="00124FD3"/>
    <w:rsid w:val="00125075"/>
    <w:rsid w:val="00126762"/>
    <w:rsid w:val="001268B8"/>
    <w:rsid w:val="00126944"/>
    <w:rsid w:val="00126AE4"/>
    <w:rsid w:val="00126AEC"/>
    <w:rsid w:val="001275F5"/>
    <w:rsid w:val="00127868"/>
    <w:rsid w:val="00127886"/>
    <w:rsid w:val="001279E4"/>
    <w:rsid w:val="00130442"/>
    <w:rsid w:val="001310DB"/>
    <w:rsid w:val="001311DC"/>
    <w:rsid w:val="00131E61"/>
    <w:rsid w:val="00131F1D"/>
    <w:rsid w:val="00132B9D"/>
    <w:rsid w:val="00132E12"/>
    <w:rsid w:val="00132F65"/>
    <w:rsid w:val="00133259"/>
    <w:rsid w:val="00134C1F"/>
    <w:rsid w:val="00134DA0"/>
    <w:rsid w:val="00134EFC"/>
    <w:rsid w:val="00134F3A"/>
    <w:rsid w:val="00135B2B"/>
    <w:rsid w:val="001367CE"/>
    <w:rsid w:val="0013706B"/>
    <w:rsid w:val="001373FD"/>
    <w:rsid w:val="001378E4"/>
    <w:rsid w:val="001408B6"/>
    <w:rsid w:val="00140B00"/>
    <w:rsid w:val="00141995"/>
    <w:rsid w:val="00142230"/>
    <w:rsid w:val="00142797"/>
    <w:rsid w:val="001428FB"/>
    <w:rsid w:val="00142E3E"/>
    <w:rsid w:val="001433B4"/>
    <w:rsid w:val="00143DD7"/>
    <w:rsid w:val="00144619"/>
    <w:rsid w:val="00145909"/>
    <w:rsid w:val="00145BCC"/>
    <w:rsid w:val="001472C5"/>
    <w:rsid w:val="00147CB5"/>
    <w:rsid w:val="00147F87"/>
    <w:rsid w:val="00147FD5"/>
    <w:rsid w:val="00150B5B"/>
    <w:rsid w:val="00150BE0"/>
    <w:rsid w:val="00152105"/>
    <w:rsid w:val="001524E7"/>
    <w:rsid w:val="00152600"/>
    <w:rsid w:val="001529EB"/>
    <w:rsid w:val="0015380E"/>
    <w:rsid w:val="00153D25"/>
    <w:rsid w:val="00154E4D"/>
    <w:rsid w:val="00154E75"/>
    <w:rsid w:val="0015568D"/>
    <w:rsid w:val="00156035"/>
    <w:rsid w:val="00157AC6"/>
    <w:rsid w:val="00157F89"/>
    <w:rsid w:val="001603C5"/>
    <w:rsid w:val="00160701"/>
    <w:rsid w:val="001607C4"/>
    <w:rsid w:val="00162951"/>
    <w:rsid w:val="001635C1"/>
    <w:rsid w:val="0016361E"/>
    <w:rsid w:val="00163F0A"/>
    <w:rsid w:val="00164632"/>
    <w:rsid w:val="00164BAE"/>
    <w:rsid w:val="001652FC"/>
    <w:rsid w:val="00165503"/>
    <w:rsid w:val="00165768"/>
    <w:rsid w:val="00165D1D"/>
    <w:rsid w:val="00166031"/>
    <w:rsid w:val="00167149"/>
    <w:rsid w:val="0016760D"/>
    <w:rsid w:val="001677FC"/>
    <w:rsid w:val="00167882"/>
    <w:rsid w:val="0016788C"/>
    <w:rsid w:val="00167EDB"/>
    <w:rsid w:val="001709AC"/>
    <w:rsid w:val="00170D75"/>
    <w:rsid w:val="00171E05"/>
    <w:rsid w:val="001727A5"/>
    <w:rsid w:val="00172D65"/>
    <w:rsid w:val="00173290"/>
    <w:rsid w:val="0017334E"/>
    <w:rsid w:val="001733E3"/>
    <w:rsid w:val="00173ABD"/>
    <w:rsid w:val="001760B8"/>
    <w:rsid w:val="00176739"/>
    <w:rsid w:val="00176AEA"/>
    <w:rsid w:val="00176DAE"/>
    <w:rsid w:val="0017713E"/>
    <w:rsid w:val="001775E2"/>
    <w:rsid w:val="00177731"/>
    <w:rsid w:val="001777A1"/>
    <w:rsid w:val="001777B8"/>
    <w:rsid w:val="00177952"/>
    <w:rsid w:val="00180223"/>
    <w:rsid w:val="0018028E"/>
    <w:rsid w:val="001806C5"/>
    <w:rsid w:val="00180B4C"/>
    <w:rsid w:val="00180DD3"/>
    <w:rsid w:val="001815C4"/>
    <w:rsid w:val="00181D53"/>
    <w:rsid w:val="00183620"/>
    <w:rsid w:val="001846A7"/>
    <w:rsid w:val="0018559E"/>
    <w:rsid w:val="001860F2"/>
    <w:rsid w:val="00186114"/>
    <w:rsid w:val="0018659E"/>
    <w:rsid w:val="0018666A"/>
    <w:rsid w:val="00186909"/>
    <w:rsid w:val="00187756"/>
    <w:rsid w:val="0018798E"/>
    <w:rsid w:val="00190E96"/>
    <w:rsid w:val="00190FD7"/>
    <w:rsid w:val="00192377"/>
    <w:rsid w:val="00192468"/>
    <w:rsid w:val="001924AA"/>
    <w:rsid w:val="0019300C"/>
    <w:rsid w:val="00193420"/>
    <w:rsid w:val="001938DB"/>
    <w:rsid w:val="00193E03"/>
    <w:rsid w:val="00193FCA"/>
    <w:rsid w:val="00194878"/>
    <w:rsid w:val="00194E4F"/>
    <w:rsid w:val="00195128"/>
    <w:rsid w:val="001959DE"/>
    <w:rsid w:val="00195B3A"/>
    <w:rsid w:val="00195E0C"/>
    <w:rsid w:val="00196350"/>
    <w:rsid w:val="0019684C"/>
    <w:rsid w:val="0019685E"/>
    <w:rsid w:val="00197B87"/>
    <w:rsid w:val="00197E0E"/>
    <w:rsid w:val="001A00F4"/>
    <w:rsid w:val="001A0819"/>
    <w:rsid w:val="001A0CD9"/>
    <w:rsid w:val="001A0D58"/>
    <w:rsid w:val="001A1A4A"/>
    <w:rsid w:val="001A1BBF"/>
    <w:rsid w:val="001A1C93"/>
    <w:rsid w:val="001A21DE"/>
    <w:rsid w:val="001A283A"/>
    <w:rsid w:val="001A2D92"/>
    <w:rsid w:val="001A2DD3"/>
    <w:rsid w:val="001A35EF"/>
    <w:rsid w:val="001A450F"/>
    <w:rsid w:val="001A50C9"/>
    <w:rsid w:val="001A5775"/>
    <w:rsid w:val="001A5A3E"/>
    <w:rsid w:val="001A5A7A"/>
    <w:rsid w:val="001A5AEE"/>
    <w:rsid w:val="001A5F99"/>
    <w:rsid w:val="001A744F"/>
    <w:rsid w:val="001A74CF"/>
    <w:rsid w:val="001A7519"/>
    <w:rsid w:val="001A776F"/>
    <w:rsid w:val="001B0518"/>
    <w:rsid w:val="001B0566"/>
    <w:rsid w:val="001B124E"/>
    <w:rsid w:val="001B2485"/>
    <w:rsid w:val="001B32B5"/>
    <w:rsid w:val="001B3345"/>
    <w:rsid w:val="001B388C"/>
    <w:rsid w:val="001B3940"/>
    <w:rsid w:val="001B4065"/>
    <w:rsid w:val="001B42B4"/>
    <w:rsid w:val="001B4EF4"/>
    <w:rsid w:val="001C07DA"/>
    <w:rsid w:val="001C1A53"/>
    <w:rsid w:val="001C2999"/>
    <w:rsid w:val="001C2D1A"/>
    <w:rsid w:val="001C3491"/>
    <w:rsid w:val="001C3F06"/>
    <w:rsid w:val="001C4405"/>
    <w:rsid w:val="001C491B"/>
    <w:rsid w:val="001C4921"/>
    <w:rsid w:val="001C4F7E"/>
    <w:rsid w:val="001C5D7B"/>
    <w:rsid w:val="001C634D"/>
    <w:rsid w:val="001C6E5A"/>
    <w:rsid w:val="001C7354"/>
    <w:rsid w:val="001C7A3E"/>
    <w:rsid w:val="001C7A4C"/>
    <w:rsid w:val="001C7DD1"/>
    <w:rsid w:val="001D01C4"/>
    <w:rsid w:val="001D0914"/>
    <w:rsid w:val="001D0D46"/>
    <w:rsid w:val="001D1317"/>
    <w:rsid w:val="001D14B7"/>
    <w:rsid w:val="001D1B09"/>
    <w:rsid w:val="001D1D2C"/>
    <w:rsid w:val="001D217B"/>
    <w:rsid w:val="001D2716"/>
    <w:rsid w:val="001D35EB"/>
    <w:rsid w:val="001D42CC"/>
    <w:rsid w:val="001D4443"/>
    <w:rsid w:val="001D4A64"/>
    <w:rsid w:val="001D5225"/>
    <w:rsid w:val="001D5DF4"/>
    <w:rsid w:val="001D61C5"/>
    <w:rsid w:val="001D61E4"/>
    <w:rsid w:val="001D621D"/>
    <w:rsid w:val="001D6297"/>
    <w:rsid w:val="001D79BA"/>
    <w:rsid w:val="001D7D3D"/>
    <w:rsid w:val="001D7FEC"/>
    <w:rsid w:val="001E138B"/>
    <w:rsid w:val="001E150C"/>
    <w:rsid w:val="001E24C5"/>
    <w:rsid w:val="001E24D2"/>
    <w:rsid w:val="001E28E9"/>
    <w:rsid w:val="001E2A24"/>
    <w:rsid w:val="001E2F06"/>
    <w:rsid w:val="001E3BE2"/>
    <w:rsid w:val="001E3D4A"/>
    <w:rsid w:val="001E46DC"/>
    <w:rsid w:val="001E4902"/>
    <w:rsid w:val="001E49DE"/>
    <w:rsid w:val="001E4A1D"/>
    <w:rsid w:val="001E4C69"/>
    <w:rsid w:val="001E58F4"/>
    <w:rsid w:val="001E63F3"/>
    <w:rsid w:val="001E6DE4"/>
    <w:rsid w:val="001E735E"/>
    <w:rsid w:val="001E7976"/>
    <w:rsid w:val="001F0276"/>
    <w:rsid w:val="001F043F"/>
    <w:rsid w:val="001F05D2"/>
    <w:rsid w:val="001F16DD"/>
    <w:rsid w:val="001F17D2"/>
    <w:rsid w:val="001F240F"/>
    <w:rsid w:val="001F2B2A"/>
    <w:rsid w:val="001F31BF"/>
    <w:rsid w:val="001F37BE"/>
    <w:rsid w:val="001F3A4B"/>
    <w:rsid w:val="001F3F8C"/>
    <w:rsid w:val="001F4C8C"/>
    <w:rsid w:val="001F4ECD"/>
    <w:rsid w:val="001F5D1E"/>
    <w:rsid w:val="001F60DE"/>
    <w:rsid w:val="001F6292"/>
    <w:rsid w:val="001F7403"/>
    <w:rsid w:val="001F789B"/>
    <w:rsid w:val="001F7A97"/>
    <w:rsid w:val="0020004D"/>
    <w:rsid w:val="002013CC"/>
    <w:rsid w:val="00202924"/>
    <w:rsid w:val="00202CDF"/>
    <w:rsid w:val="002043A8"/>
    <w:rsid w:val="00204992"/>
    <w:rsid w:val="00204F37"/>
    <w:rsid w:val="00205E75"/>
    <w:rsid w:val="00206B0D"/>
    <w:rsid w:val="00206BBD"/>
    <w:rsid w:val="00206C13"/>
    <w:rsid w:val="00206E85"/>
    <w:rsid w:val="00206ED9"/>
    <w:rsid w:val="0020724D"/>
    <w:rsid w:val="002074AE"/>
    <w:rsid w:val="00207E3D"/>
    <w:rsid w:val="002103F9"/>
    <w:rsid w:val="0021058D"/>
    <w:rsid w:val="0021067A"/>
    <w:rsid w:val="00210982"/>
    <w:rsid w:val="00210BFD"/>
    <w:rsid w:val="00210E88"/>
    <w:rsid w:val="002116DD"/>
    <w:rsid w:val="002116DF"/>
    <w:rsid w:val="002117B8"/>
    <w:rsid w:val="00211A9D"/>
    <w:rsid w:val="00211B56"/>
    <w:rsid w:val="00211C50"/>
    <w:rsid w:val="002123B6"/>
    <w:rsid w:val="00212FCB"/>
    <w:rsid w:val="002138B7"/>
    <w:rsid w:val="002148DF"/>
    <w:rsid w:val="00214E08"/>
    <w:rsid w:val="0021608E"/>
    <w:rsid w:val="00216129"/>
    <w:rsid w:val="002163A1"/>
    <w:rsid w:val="00216668"/>
    <w:rsid w:val="00216AC8"/>
    <w:rsid w:val="00217025"/>
    <w:rsid w:val="0021735C"/>
    <w:rsid w:val="0021774E"/>
    <w:rsid w:val="002209B4"/>
    <w:rsid w:val="00220D27"/>
    <w:rsid w:val="00221003"/>
    <w:rsid w:val="00221631"/>
    <w:rsid w:val="002218A1"/>
    <w:rsid w:val="00221FE7"/>
    <w:rsid w:val="002220CA"/>
    <w:rsid w:val="00222131"/>
    <w:rsid w:val="00222A24"/>
    <w:rsid w:val="00223245"/>
    <w:rsid w:val="002232AF"/>
    <w:rsid w:val="00223368"/>
    <w:rsid w:val="0022392C"/>
    <w:rsid w:val="002244C8"/>
    <w:rsid w:val="00224638"/>
    <w:rsid w:val="002251B2"/>
    <w:rsid w:val="00225663"/>
    <w:rsid w:val="00225E98"/>
    <w:rsid w:val="00225F0B"/>
    <w:rsid w:val="00227914"/>
    <w:rsid w:val="00230E87"/>
    <w:rsid w:val="00230F95"/>
    <w:rsid w:val="0023139F"/>
    <w:rsid w:val="00231FC2"/>
    <w:rsid w:val="002320A9"/>
    <w:rsid w:val="00232208"/>
    <w:rsid w:val="00232941"/>
    <w:rsid w:val="00232FC1"/>
    <w:rsid w:val="0023360D"/>
    <w:rsid w:val="002346F2"/>
    <w:rsid w:val="00234B53"/>
    <w:rsid w:val="00234E80"/>
    <w:rsid w:val="00234F6B"/>
    <w:rsid w:val="0023506D"/>
    <w:rsid w:val="00236B92"/>
    <w:rsid w:val="00237609"/>
    <w:rsid w:val="00241B0D"/>
    <w:rsid w:val="002423C9"/>
    <w:rsid w:val="002423F6"/>
    <w:rsid w:val="00242AA7"/>
    <w:rsid w:val="00242CD7"/>
    <w:rsid w:val="00242F13"/>
    <w:rsid w:val="00243560"/>
    <w:rsid w:val="00243989"/>
    <w:rsid w:val="00243E79"/>
    <w:rsid w:val="00244207"/>
    <w:rsid w:val="0024467D"/>
    <w:rsid w:val="00244BD4"/>
    <w:rsid w:val="0024501C"/>
    <w:rsid w:val="00245C06"/>
    <w:rsid w:val="00245D89"/>
    <w:rsid w:val="00246535"/>
    <w:rsid w:val="002465C4"/>
    <w:rsid w:val="002470DD"/>
    <w:rsid w:val="00247145"/>
    <w:rsid w:val="0024775B"/>
    <w:rsid w:val="0024776A"/>
    <w:rsid w:val="00247BC1"/>
    <w:rsid w:val="002507D1"/>
    <w:rsid w:val="00250ABD"/>
    <w:rsid w:val="00250CBF"/>
    <w:rsid w:val="0025150F"/>
    <w:rsid w:val="00251E25"/>
    <w:rsid w:val="00252421"/>
    <w:rsid w:val="00252704"/>
    <w:rsid w:val="00253137"/>
    <w:rsid w:val="0025346A"/>
    <w:rsid w:val="00253870"/>
    <w:rsid w:val="002538FF"/>
    <w:rsid w:val="00253DC0"/>
    <w:rsid w:val="00253DDF"/>
    <w:rsid w:val="002543C3"/>
    <w:rsid w:val="002555DE"/>
    <w:rsid w:val="00255668"/>
    <w:rsid w:val="00255761"/>
    <w:rsid w:val="00255FA6"/>
    <w:rsid w:val="002563B8"/>
    <w:rsid w:val="00256AAC"/>
    <w:rsid w:val="00257FF6"/>
    <w:rsid w:val="0026053A"/>
    <w:rsid w:val="00261372"/>
    <w:rsid w:val="002621D4"/>
    <w:rsid w:val="00262540"/>
    <w:rsid w:val="002632B5"/>
    <w:rsid w:val="00263B18"/>
    <w:rsid w:val="00264C9D"/>
    <w:rsid w:val="00264CD4"/>
    <w:rsid w:val="00265489"/>
    <w:rsid w:val="002664AC"/>
    <w:rsid w:val="002664C6"/>
    <w:rsid w:val="00266583"/>
    <w:rsid w:val="002670FA"/>
    <w:rsid w:val="00267461"/>
    <w:rsid w:val="00267742"/>
    <w:rsid w:val="00267843"/>
    <w:rsid w:val="00267CA5"/>
    <w:rsid w:val="00267E6E"/>
    <w:rsid w:val="0027082D"/>
    <w:rsid w:val="00271D30"/>
    <w:rsid w:val="002724A7"/>
    <w:rsid w:val="00272DD8"/>
    <w:rsid w:val="00273AC6"/>
    <w:rsid w:val="002740ED"/>
    <w:rsid w:val="00274768"/>
    <w:rsid w:val="00274D80"/>
    <w:rsid w:val="002752E6"/>
    <w:rsid w:val="002755C3"/>
    <w:rsid w:val="00275DBE"/>
    <w:rsid w:val="002763C8"/>
    <w:rsid w:val="00277A20"/>
    <w:rsid w:val="00277D90"/>
    <w:rsid w:val="00277DE9"/>
    <w:rsid w:val="00280357"/>
    <w:rsid w:val="00280A59"/>
    <w:rsid w:val="00280F0A"/>
    <w:rsid w:val="00280F8C"/>
    <w:rsid w:val="00281288"/>
    <w:rsid w:val="00282222"/>
    <w:rsid w:val="002829E5"/>
    <w:rsid w:val="0028386F"/>
    <w:rsid w:val="00283B38"/>
    <w:rsid w:val="002848AF"/>
    <w:rsid w:val="00284A43"/>
    <w:rsid w:val="00284B87"/>
    <w:rsid w:val="002851D0"/>
    <w:rsid w:val="002853CA"/>
    <w:rsid w:val="002858E0"/>
    <w:rsid w:val="0028593F"/>
    <w:rsid w:val="002869FB"/>
    <w:rsid w:val="00286AB1"/>
    <w:rsid w:val="00287C88"/>
    <w:rsid w:val="0029028A"/>
    <w:rsid w:val="002905F1"/>
    <w:rsid w:val="00290DC8"/>
    <w:rsid w:val="00291053"/>
    <w:rsid w:val="002910D0"/>
    <w:rsid w:val="002918C5"/>
    <w:rsid w:val="002919A1"/>
    <w:rsid w:val="00291BA2"/>
    <w:rsid w:val="00291F02"/>
    <w:rsid w:val="002924D9"/>
    <w:rsid w:val="002927F7"/>
    <w:rsid w:val="00292B6B"/>
    <w:rsid w:val="00292E5B"/>
    <w:rsid w:val="0029306B"/>
    <w:rsid w:val="002930F9"/>
    <w:rsid w:val="00293F75"/>
    <w:rsid w:val="00295311"/>
    <w:rsid w:val="002956A9"/>
    <w:rsid w:val="00295CC3"/>
    <w:rsid w:val="00297295"/>
    <w:rsid w:val="0029757A"/>
    <w:rsid w:val="00297669"/>
    <w:rsid w:val="002A04D7"/>
    <w:rsid w:val="002A060D"/>
    <w:rsid w:val="002A0DBF"/>
    <w:rsid w:val="002A1891"/>
    <w:rsid w:val="002A201A"/>
    <w:rsid w:val="002A2120"/>
    <w:rsid w:val="002A5091"/>
    <w:rsid w:val="002A52C3"/>
    <w:rsid w:val="002A5B83"/>
    <w:rsid w:val="002A5C30"/>
    <w:rsid w:val="002A5D2E"/>
    <w:rsid w:val="002A5EAA"/>
    <w:rsid w:val="002A6513"/>
    <w:rsid w:val="002A6D5C"/>
    <w:rsid w:val="002A714C"/>
    <w:rsid w:val="002A7C04"/>
    <w:rsid w:val="002B0520"/>
    <w:rsid w:val="002B15E8"/>
    <w:rsid w:val="002B28E3"/>
    <w:rsid w:val="002B2E4A"/>
    <w:rsid w:val="002B32F4"/>
    <w:rsid w:val="002B36D7"/>
    <w:rsid w:val="002B3D59"/>
    <w:rsid w:val="002B443B"/>
    <w:rsid w:val="002B462C"/>
    <w:rsid w:val="002B4816"/>
    <w:rsid w:val="002B610E"/>
    <w:rsid w:val="002B6C89"/>
    <w:rsid w:val="002B6F7B"/>
    <w:rsid w:val="002B70C5"/>
    <w:rsid w:val="002B7424"/>
    <w:rsid w:val="002B7E9A"/>
    <w:rsid w:val="002C0EDF"/>
    <w:rsid w:val="002C189F"/>
    <w:rsid w:val="002C2ABD"/>
    <w:rsid w:val="002C3021"/>
    <w:rsid w:val="002C378E"/>
    <w:rsid w:val="002C38B6"/>
    <w:rsid w:val="002C3C67"/>
    <w:rsid w:val="002C3F40"/>
    <w:rsid w:val="002C4293"/>
    <w:rsid w:val="002C4504"/>
    <w:rsid w:val="002C6A45"/>
    <w:rsid w:val="002C6C0E"/>
    <w:rsid w:val="002C76CD"/>
    <w:rsid w:val="002D03D6"/>
    <w:rsid w:val="002D11EC"/>
    <w:rsid w:val="002D1392"/>
    <w:rsid w:val="002D1A6F"/>
    <w:rsid w:val="002D1FB8"/>
    <w:rsid w:val="002D2DCD"/>
    <w:rsid w:val="002D4124"/>
    <w:rsid w:val="002D4C6A"/>
    <w:rsid w:val="002D51FD"/>
    <w:rsid w:val="002D53AD"/>
    <w:rsid w:val="002D6129"/>
    <w:rsid w:val="002D6CCC"/>
    <w:rsid w:val="002D71AF"/>
    <w:rsid w:val="002D785A"/>
    <w:rsid w:val="002E0652"/>
    <w:rsid w:val="002E075B"/>
    <w:rsid w:val="002E0A83"/>
    <w:rsid w:val="002E0E31"/>
    <w:rsid w:val="002E111D"/>
    <w:rsid w:val="002E17A1"/>
    <w:rsid w:val="002E4336"/>
    <w:rsid w:val="002E449E"/>
    <w:rsid w:val="002E4855"/>
    <w:rsid w:val="002E4BA9"/>
    <w:rsid w:val="002E4EAF"/>
    <w:rsid w:val="002E5675"/>
    <w:rsid w:val="002E586E"/>
    <w:rsid w:val="002E65DC"/>
    <w:rsid w:val="002E69EA"/>
    <w:rsid w:val="002E762C"/>
    <w:rsid w:val="002E7876"/>
    <w:rsid w:val="002F0587"/>
    <w:rsid w:val="002F0F6C"/>
    <w:rsid w:val="002F1E7E"/>
    <w:rsid w:val="002F3762"/>
    <w:rsid w:val="002F3CAA"/>
    <w:rsid w:val="002F4A55"/>
    <w:rsid w:val="002F4B51"/>
    <w:rsid w:val="002F4B56"/>
    <w:rsid w:val="002F4BFB"/>
    <w:rsid w:val="002F566A"/>
    <w:rsid w:val="002F5C24"/>
    <w:rsid w:val="002F621F"/>
    <w:rsid w:val="002F6428"/>
    <w:rsid w:val="002F708B"/>
    <w:rsid w:val="002F70C1"/>
    <w:rsid w:val="002F76E7"/>
    <w:rsid w:val="002F7B43"/>
    <w:rsid w:val="00300103"/>
    <w:rsid w:val="003001E9"/>
    <w:rsid w:val="00300C8D"/>
    <w:rsid w:val="003014D0"/>
    <w:rsid w:val="003015AE"/>
    <w:rsid w:val="00301D41"/>
    <w:rsid w:val="00302123"/>
    <w:rsid w:val="003022D5"/>
    <w:rsid w:val="00302570"/>
    <w:rsid w:val="00302921"/>
    <w:rsid w:val="0030333D"/>
    <w:rsid w:val="0030404E"/>
    <w:rsid w:val="00304136"/>
    <w:rsid w:val="003044C1"/>
    <w:rsid w:val="003045B9"/>
    <w:rsid w:val="00304C85"/>
    <w:rsid w:val="00304F56"/>
    <w:rsid w:val="003051B6"/>
    <w:rsid w:val="00305701"/>
    <w:rsid w:val="003057B7"/>
    <w:rsid w:val="00305E4C"/>
    <w:rsid w:val="00307A2B"/>
    <w:rsid w:val="00310926"/>
    <w:rsid w:val="00310989"/>
    <w:rsid w:val="00312935"/>
    <w:rsid w:val="00312FDC"/>
    <w:rsid w:val="00312FFC"/>
    <w:rsid w:val="0031340A"/>
    <w:rsid w:val="003146D3"/>
    <w:rsid w:val="003149FD"/>
    <w:rsid w:val="003158D5"/>
    <w:rsid w:val="00316A6F"/>
    <w:rsid w:val="00317431"/>
    <w:rsid w:val="00317AAB"/>
    <w:rsid w:val="00317C08"/>
    <w:rsid w:val="003200C4"/>
    <w:rsid w:val="00320178"/>
    <w:rsid w:val="003208D1"/>
    <w:rsid w:val="00320AEC"/>
    <w:rsid w:val="003210A6"/>
    <w:rsid w:val="0032434D"/>
    <w:rsid w:val="00324468"/>
    <w:rsid w:val="00324836"/>
    <w:rsid w:val="00325166"/>
    <w:rsid w:val="00325278"/>
    <w:rsid w:val="0032529B"/>
    <w:rsid w:val="0032553E"/>
    <w:rsid w:val="0032577A"/>
    <w:rsid w:val="0032625E"/>
    <w:rsid w:val="0032670B"/>
    <w:rsid w:val="00326E88"/>
    <w:rsid w:val="00330435"/>
    <w:rsid w:val="003304DC"/>
    <w:rsid w:val="00330FF3"/>
    <w:rsid w:val="0033183E"/>
    <w:rsid w:val="003318C2"/>
    <w:rsid w:val="00332ADD"/>
    <w:rsid w:val="00332B39"/>
    <w:rsid w:val="00332D02"/>
    <w:rsid w:val="003339F0"/>
    <w:rsid w:val="00333F2E"/>
    <w:rsid w:val="00335238"/>
    <w:rsid w:val="00335286"/>
    <w:rsid w:val="00336AB0"/>
    <w:rsid w:val="00337611"/>
    <w:rsid w:val="003401B0"/>
    <w:rsid w:val="00340831"/>
    <w:rsid w:val="00340F9E"/>
    <w:rsid w:val="00341072"/>
    <w:rsid w:val="003412C3"/>
    <w:rsid w:val="00341992"/>
    <w:rsid w:val="00341B1E"/>
    <w:rsid w:val="00341C31"/>
    <w:rsid w:val="00341F9D"/>
    <w:rsid w:val="00342037"/>
    <w:rsid w:val="00343A32"/>
    <w:rsid w:val="00343B84"/>
    <w:rsid w:val="00344384"/>
    <w:rsid w:val="0034515C"/>
    <w:rsid w:val="0034545B"/>
    <w:rsid w:val="003455C4"/>
    <w:rsid w:val="00345E7A"/>
    <w:rsid w:val="00346570"/>
    <w:rsid w:val="003468D9"/>
    <w:rsid w:val="003469E2"/>
    <w:rsid w:val="00346B52"/>
    <w:rsid w:val="00350578"/>
    <w:rsid w:val="00350A82"/>
    <w:rsid w:val="00350D81"/>
    <w:rsid w:val="003512A1"/>
    <w:rsid w:val="00351376"/>
    <w:rsid w:val="00351E7A"/>
    <w:rsid w:val="00351F6D"/>
    <w:rsid w:val="0035224B"/>
    <w:rsid w:val="00352D74"/>
    <w:rsid w:val="003532D0"/>
    <w:rsid w:val="00353315"/>
    <w:rsid w:val="00353B97"/>
    <w:rsid w:val="00354A46"/>
    <w:rsid w:val="00355CDE"/>
    <w:rsid w:val="00356501"/>
    <w:rsid w:val="00356F22"/>
    <w:rsid w:val="00360121"/>
    <w:rsid w:val="00360457"/>
    <w:rsid w:val="00360759"/>
    <w:rsid w:val="003608C7"/>
    <w:rsid w:val="00360D26"/>
    <w:rsid w:val="00360DB3"/>
    <w:rsid w:val="00361917"/>
    <w:rsid w:val="00361C43"/>
    <w:rsid w:val="00361E21"/>
    <w:rsid w:val="00361F1B"/>
    <w:rsid w:val="00362296"/>
    <w:rsid w:val="00362745"/>
    <w:rsid w:val="00363533"/>
    <w:rsid w:val="00363C66"/>
    <w:rsid w:val="00363ED1"/>
    <w:rsid w:val="003647BD"/>
    <w:rsid w:val="00365379"/>
    <w:rsid w:val="003654C0"/>
    <w:rsid w:val="003663B9"/>
    <w:rsid w:val="00366F20"/>
    <w:rsid w:val="00367A2D"/>
    <w:rsid w:val="0037047B"/>
    <w:rsid w:val="003710BF"/>
    <w:rsid w:val="0037141D"/>
    <w:rsid w:val="00371649"/>
    <w:rsid w:val="003719AB"/>
    <w:rsid w:val="00371EA0"/>
    <w:rsid w:val="00372399"/>
    <w:rsid w:val="00372505"/>
    <w:rsid w:val="00372595"/>
    <w:rsid w:val="003736AE"/>
    <w:rsid w:val="00373E00"/>
    <w:rsid w:val="00373E67"/>
    <w:rsid w:val="00373FB9"/>
    <w:rsid w:val="00374593"/>
    <w:rsid w:val="003756C0"/>
    <w:rsid w:val="00375B64"/>
    <w:rsid w:val="00375DC2"/>
    <w:rsid w:val="003766F7"/>
    <w:rsid w:val="003777CF"/>
    <w:rsid w:val="0037780D"/>
    <w:rsid w:val="003807C7"/>
    <w:rsid w:val="0038095E"/>
    <w:rsid w:val="003815CD"/>
    <w:rsid w:val="00382C4E"/>
    <w:rsid w:val="00384706"/>
    <w:rsid w:val="00385232"/>
    <w:rsid w:val="00385B84"/>
    <w:rsid w:val="00385D1E"/>
    <w:rsid w:val="003863FE"/>
    <w:rsid w:val="00386685"/>
    <w:rsid w:val="00386D73"/>
    <w:rsid w:val="00387FB8"/>
    <w:rsid w:val="003901A8"/>
    <w:rsid w:val="003901AC"/>
    <w:rsid w:val="0039039E"/>
    <w:rsid w:val="003905AC"/>
    <w:rsid w:val="003907AA"/>
    <w:rsid w:val="00390800"/>
    <w:rsid w:val="003908B9"/>
    <w:rsid w:val="00390C75"/>
    <w:rsid w:val="0039125D"/>
    <w:rsid w:val="003916FF"/>
    <w:rsid w:val="00392035"/>
    <w:rsid w:val="00392189"/>
    <w:rsid w:val="003928D0"/>
    <w:rsid w:val="003940FF"/>
    <w:rsid w:val="003943E3"/>
    <w:rsid w:val="00394447"/>
    <w:rsid w:val="00395D44"/>
    <w:rsid w:val="00396081"/>
    <w:rsid w:val="0039613A"/>
    <w:rsid w:val="00396218"/>
    <w:rsid w:val="0039628E"/>
    <w:rsid w:val="003965A5"/>
    <w:rsid w:val="003A00A8"/>
    <w:rsid w:val="003A03FF"/>
    <w:rsid w:val="003A0523"/>
    <w:rsid w:val="003A1066"/>
    <w:rsid w:val="003A1086"/>
    <w:rsid w:val="003A15FE"/>
    <w:rsid w:val="003A2451"/>
    <w:rsid w:val="003A252A"/>
    <w:rsid w:val="003A2D46"/>
    <w:rsid w:val="003A31AC"/>
    <w:rsid w:val="003A31D4"/>
    <w:rsid w:val="003A3B74"/>
    <w:rsid w:val="003A411C"/>
    <w:rsid w:val="003A52E2"/>
    <w:rsid w:val="003A5BED"/>
    <w:rsid w:val="003A5F61"/>
    <w:rsid w:val="003A63B1"/>
    <w:rsid w:val="003A6760"/>
    <w:rsid w:val="003A7BDA"/>
    <w:rsid w:val="003A7DB0"/>
    <w:rsid w:val="003B0942"/>
    <w:rsid w:val="003B0C85"/>
    <w:rsid w:val="003B0D5B"/>
    <w:rsid w:val="003B1E6D"/>
    <w:rsid w:val="003B207C"/>
    <w:rsid w:val="003B208B"/>
    <w:rsid w:val="003B2DBE"/>
    <w:rsid w:val="003B2FCA"/>
    <w:rsid w:val="003B3B88"/>
    <w:rsid w:val="003B3F98"/>
    <w:rsid w:val="003B4A5E"/>
    <w:rsid w:val="003B4B20"/>
    <w:rsid w:val="003B4F1F"/>
    <w:rsid w:val="003B5343"/>
    <w:rsid w:val="003B5D24"/>
    <w:rsid w:val="003B62AC"/>
    <w:rsid w:val="003B72DE"/>
    <w:rsid w:val="003C0364"/>
    <w:rsid w:val="003C04B4"/>
    <w:rsid w:val="003C0629"/>
    <w:rsid w:val="003C0F8D"/>
    <w:rsid w:val="003C1147"/>
    <w:rsid w:val="003C14FA"/>
    <w:rsid w:val="003C18D3"/>
    <w:rsid w:val="003C249C"/>
    <w:rsid w:val="003C266B"/>
    <w:rsid w:val="003C2E89"/>
    <w:rsid w:val="003C3B2A"/>
    <w:rsid w:val="003C40A3"/>
    <w:rsid w:val="003C45ED"/>
    <w:rsid w:val="003C543A"/>
    <w:rsid w:val="003C5450"/>
    <w:rsid w:val="003C5481"/>
    <w:rsid w:val="003C5B33"/>
    <w:rsid w:val="003C5FC6"/>
    <w:rsid w:val="003C6CBC"/>
    <w:rsid w:val="003C7A24"/>
    <w:rsid w:val="003D0069"/>
    <w:rsid w:val="003D11FA"/>
    <w:rsid w:val="003D1C7F"/>
    <w:rsid w:val="003D1C83"/>
    <w:rsid w:val="003D1E37"/>
    <w:rsid w:val="003D206F"/>
    <w:rsid w:val="003D36AA"/>
    <w:rsid w:val="003D3EEA"/>
    <w:rsid w:val="003D443E"/>
    <w:rsid w:val="003D45B3"/>
    <w:rsid w:val="003D5008"/>
    <w:rsid w:val="003D52B4"/>
    <w:rsid w:val="003D5300"/>
    <w:rsid w:val="003D533E"/>
    <w:rsid w:val="003D5BF7"/>
    <w:rsid w:val="003D61C5"/>
    <w:rsid w:val="003D7D51"/>
    <w:rsid w:val="003E00B3"/>
    <w:rsid w:val="003E00B5"/>
    <w:rsid w:val="003E0275"/>
    <w:rsid w:val="003E04D5"/>
    <w:rsid w:val="003E07E8"/>
    <w:rsid w:val="003E0BAE"/>
    <w:rsid w:val="003E246F"/>
    <w:rsid w:val="003E325C"/>
    <w:rsid w:val="003E4445"/>
    <w:rsid w:val="003E4509"/>
    <w:rsid w:val="003E4C02"/>
    <w:rsid w:val="003E4C5D"/>
    <w:rsid w:val="003E51AC"/>
    <w:rsid w:val="003E5CF8"/>
    <w:rsid w:val="003E6067"/>
    <w:rsid w:val="003E654C"/>
    <w:rsid w:val="003E6949"/>
    <w:rsid w:val="003E6E55"/>
    <w:rsid w:val="003E6EE5"/>
    <w:rsid w:val="003E7D24"/>
    <w:rsid w:val="003F02D2"/>
    <w:rsid w:val="003F0C16"/>
    <w:rsid w:val="003F0FAD"/>
    <w:rsid w:val="003F159F"/>
    <w:rsid w:val="003F1631"/>
    <w:rsid w:val="003F1B8E"/>
    <w:rsid w:val="003F214F"/>
    <w:rsid w:val="003F2CD2"/>
    <w:rsid w:val="003F2F78"/>
    <w:rsid w:val="003F3A41"/>
    <w:rsid w:val="003F3B7A"/>
    <w:rsid w:val="003F433A"/>
    <w:rsid w:val="003F5641"/>
    <w:rsid w:val="003F5AD4"/>
    <w:rsid w:val="003F5B15"/>
    <w:rsid w:val="003F5C3F"/>
    <w:rsid w:val="003F5EDC"/>
    <w:rsid w:val="003F64CF"/>
    <w:rsid w:val="003F7661"/>
    <w:rsid w:val="003F7865"/>
    <w:rsid w:val="003F78DA"/>
    <w:rsid w:val="004001BC"/>
    <w:rsid w:val="00400997"/>
    <w:rsid w:val="0040137A"/>
    <w:rsid w:val="004017DA"/>
    <w:rsid w:val="0040200D"/>
    <w:rsid w:val="004020A2"/>
    <w:rsid w:val="0040238E"/>
    <w:rsid w:val="004030A6"/>
    <w:rsid w:val="00404E86"/>
    <w:rsid w:val="004058AF"/>
    <w:rsid w:val="00405A82"/>
    <w:rsid w:val="00406EAD"/>
    <w:rsid w:val="00407388"/>
    <w:rsid w:val="00410071"/>
    <w:rsid w:val="00410BAE"/>
    <w:rsid w:val="00410CAD"/>
    <w:rsid w:val="00411001"/>
    <w:rsid w:val="00411ABC"/>
    <w:rsid w:val="00411EC4"/>
    <w:rsid w:val="0041263D"/>
    <w:rsid w:val="0041301A"/>
    <w:rsid w:val="004134E2"/>
    <w:rsid w:val="00413C36"/>
    <w:rsid w:val="00414757"/>
    <w:rsid w:val="0041483E"/>
    <w:rsid w:val="00414B6D"/>
    <w:rsid w:val="0041599C"/>
    <w:rsid w:val="00416D08"/>
    <w:rsid w:val="004175EF"/>
    <w:rsid w:val="00417C95"/>
    <w:rsid w:val="00417D0A"/>
    <w:rsid w:val="00417DDE"/>
    <w:rsid w:val="00417F7F"/>
    <w:rsid w:val="004202EE"/>
    <w:rsid w:val="00421CEF"/>
    <w:rsid w:val="004226C3"/>
    <w:rsid w:val="004226D3"/>
    <w:rsid w:val="0042274E"/>
    <w:rsid w:val="0042275D"/>
    <w:rsid w:val="00422A96"/>
    <w:rsid w:val="004236BB"/>
    <w:rsid w:val="00423A61"/>
    <w:rsid w:val="00423B37"/>
    <w:rsid w:val="0042450E"/>
    <w:rsid w:val="00425447"/>
    <w:rsid w:val="0042550E"/>
    <w:rsid w:val="0042555A"/>
    <w:rsid w:val="00426258"/>
    <w:rsid w:val="00426A9C"/>
    <w:rsid w:val="004274DC"/>
    <w:rsid w:val="00427B65"/>
    <w:rsid w:val="00427C1D"/>
    <w:rsid w:val="004305EA"/>
    <w:rsid w:val="004330C7"/>
    <w:rsid w:val="0043350A"/>
    <w:rsid w:val="00433CAA"/>
    <w:rsid w:val="00433F34"/>
    <w:rsid w:val="004343D5"/>
    <w:rsid w:val="00434476"/>
    <w:rsid w:val="00434F4E"/>
    <w:rsid w:val="004362B4"/>
    <w:rsid w:val="0043643C"/>
    <w:rsid w:val="00436AF0"/>
    <w:rsid w:val="00436CC4"/>
    <w:rsid w:val="00437879"/>
    <w:rsid w:val="004407A5"/>
    <w:rsid w:val="00440922"/>
    <w:rsid w:val="00440AAB"/>
    <w:rsid w:val="00440E05"/>
    <w:rsid w:val="00441B55"/>
    <w:rsid w:val="004420FB"/>
    <w:rsid w:val="004434CB"/>
    <w:rsid w:val="00443CF1"/>
    <w:rsid w:val="004446C7"/>
    <w:rsid w:val="00444958"/>
    <w:rsid w:val="00445F33"/>
    <w:rsid w:val="00446F2B"/>
    <w:rsid w:val="0044749E"/>
    <w:rsid w:val="004474A4"/>
    <w:rsid w:val="00450805"/>
    <w:rsid w:val="00451033"/>
    <w:rsid w:val="004513A3"/>
    <w:rsid w:val="00451975"/>
    <w:rsid w:val="004524AF"/>
    <w:rsid w:val="00452B33"/>
    <w:rsid w:val="00452E4B"/>
    <w:rsid w:val="00453737"/>
    <w:rsid w:val="004561C4"/>
    <w:rsid w:val="004562CC"/>
    <w:rsid w:val="00456D43"/>
    <w:rsid w:val="00456E85"/>
    <w:rsid w:val="00456FBC"/>
    <w:rsid w:val="0046019A"/>
    <w:rsid w:val="00460253"/>
    <w:rsid w:val="0046038B"/>
    <w:rsid w:val="0046062C"/>
    <w:rsid w:val="00460729"/>
    <w:rsid w:val="00460D63"/>
    <w:rsid w:val="0046111D"/>
    <w:rsid w:val="004617ED"/>
    <w:rsid w:val="00461A4D"/>
    <w:rsid w:val="00461B3E"/>
    <w:rsid w:val="00461DF6"/>
    <w:rsid w:val="00461ED3"/>
    <w:rsid w:val="004648CD"/>
    <w:rsid w:val="00464CBF"/>
    <w:rsid w:val="00464E34"/>
    <w:rsid w:val="004653EA"/>
    <w:rsid w:val="0046594A"/>
    <w:rsid w:val="0046610F"/>
    <w:rsid w:val="00467290"/>
    <w:rsid w:val="004673C0"/>
    <w:rsid w:val="00467BB5"/>
    <w:rsid w:val="004705FA"/>
    <w:rsid w:val="00470905"/>
    <w:rsid w:val="00470A2F"/>
    <w:rsid w:val="00470E65"/>
    <w:rsid w:val="00472C87"/>
    <w:rsid w:val="0047307D"/>
    <w:rsid w:val="004739CE"/>
    <w:rsid w:val="00473D18"/>
    <w:rsid w:val="004748FF"/>
    <w:rsid w:val="00474ABF"/>
    <w:rsid w:val="0047501E"/>
    <w:rsid w:val="00475336"/>
    <w:rsid w:val="0047546A"/>
    <w:rsid w:val="004761EB"/>
    <w:rsid w:val="004762E4"/>
    <w:rsid w:val="0047681B"/>
    <w:rsid w:val="00476871"/>
    <w:rsid w:val="00477455"/>
    <w:rsid w:val="004777A0"/>
    <w:rsid w:val="004777A8"/>
    <w:rsid w:val="00477B22"/>
    <w:rsid w:val="00477C88"/>
    <w:rsid w:val="00477CB4"/>
    <w:rsid w:val="0048078C"/>
    <w:rsid w:val="00480BC2"/>
    <w:rsid w:val="00481985"/>
    <w:rsid w:val="00481EB9"/>
    <w:rsid w:val="004825B0"/>
    <w:rsid w:val="004835DC"/>
    <w:rsid w:val="00483AEE"/>
    <w:rsid w:val="00483D57"/>
    <w:rsid w:val="00483F6C"/>
    <w:rsid w:val="004843E2"/>
    <w:rsid w:val="0048463F"/>
    <w:rsid w:val="00485000"/>
    <w:rsid w:val="004873C3"/>
    <w:rsid w:val="004873DA"/>
    <w:rsid w:val="004877D1"/>
    <w:rsid w:val="00487BBB"/>
    <w:rsid w:val="00491754"/>
    <w:rsid w:val="00492433"/>
    <w:rsid w:val="00492792"/>
    <w:rsid w:val="00493078"/>
    <w:rsid w:val="00493664"/>
    <w:rsid w:val="00493C63"/>
    <w:rsid w:val="00493FAD"/>
    <w:rsid w:val="00494019"/>
    <w:rsid w:val="00495238"/>
    <w:rsid w:val="004959BC"/>
    <w:rsid w:val="00495B68"/>
    <w:rsid w:val="00495E4D"/>
    <w:rsid w:val="0049625D"/>
    <w:rsid w:val="00496CB1"/>
    <w:rsid w:val="004A1121"/>
    <w:rsid w:val="004A1220"/>
    <w:rsid w:val="004A1862"/>
    <w:rsid w:val="004A1E20"/>
    <w:rsid w:val="004A3F4A"/>
    <w:rsid w:val="004A4C6A"/>
    <w:rsid w:val="004A5971"/>
    <w:rsid w:val="004A6045"/>
    <w:rsid w:val="004A6060"/>
    <w:rsid w:val="004A6633"/>
    <w:rsid w:val="004A678F"/>
    <w:rsid w:val="004A6988"/>
    <w:rsid w:val="004A6D0B"/>
    <w:rsid w:val="004A6DB9"/>
    <w:rsid w:val="004A702F"/>
    <w:rsid w:val="004A70E8"/>
    <w:rsid w:val="004A76BD"/>
    <w:rsid w:val="004A76E3"/>
    <w:rsid w:val="004A7FCB"/>
    <w:rsid w:val="004B056D"/>
    <w:rsid w:val="004B084A"/>
    <w:rsid w:val="004B08FF"/>
    <w:rsid w:val="004B0968"/>
    <w:rsid w:val="004B1A7C"/>
    <w:rsid w:val="004B21B6"/>
    <w:rsid w:val="004B2DE1"/>
    <w:rsid w:val="004B3282"/>
    <w:rsid w:val="004B3384"/>
    <w:rsid w:val="004B4004"/>
    <w:rsid w:val="004B46E5"/>
    <w:rsid w:val="004B49A6"/>
    <w:rsid w:val="004B4E3F"/>
    <w:rsid w:val="004B55BF"/>
    <w:rsid w:val="004B5670"/>
    <w:rsid w:val="004B6058"/>
    <w:rsid w:val="004B6287"/>
    <w:rsid w:val="004B63C8"/>
    <w:rsid w:val="004B6E95"/>
    <w:rsid w:val="004B70E9"/>
    <w:rsid w:val="004B7186"/>
    <w:rsid w:val="004B77F7"/>
    <w:rsid w:val="004B7B9F"/>
    <w:rsid w:val="004B7BDE"/>
    <w:rsid w:val="004C0C6D"/>
    <w:rsid w:val="004C0FE6"/>
    <w:rsid w:val="004C1302"/>
    <w:rsid w:val="004C1DA5"/>
    <w:rsid w:val="004C1EB0"/>
    <w:rsid w:val="004C20C1"/>
    <w:rsid w:val="004C26BA"/>
    <w:rsid w:val="004C2FF4"/>
    <w:rsid w:val="004C4448"/>
    <w:rsid w:val="004C45E6"/>
    <w:rsid w:val="004C52C0"/>
    <w:rsid w:val="004C5583"/>
    <w:rsid w:val="004C60F2"/>
    <w:rsid w:val="004C6291"/>
    <w:rsid w:val="004C637A"/>
    <w:rsid w:val="004C6AC9"/>
    <w:rsid w:val="004C6B1B"/>
    <w:rsid w:val="004C7651"/>
    <w:rsid w:val="004C78CA"/>
    <w:rsid w:val="004C791D"/>
    <w:rsid w:val="004C7A9E"/>
    <w:rsid w:val="004D00D0"/>
    <w:rsid w:val="004D0ECD"/>
    <w:rsid w:val="004D1597"/>
    <w:rsid w:val="004D18D2"/>
    <w:rsid w:val="004D21C7"/>
    <w:rsid w:val="004D21CE"/>
    <w:rsid w:val="004D2407"/>
    <w:rsid w:val="004D29C2"/>
    <w:rsid w:val="004D3A75"/>
    <w:rsid w:val="004D3ACD"/>
    <w:rsid w:val="004D3B44"/>
    <w:rsid w:val="004D5279"/>
    <w:rsid w:val="004D5BD0"/>
    <w:rsid w:val="004D61DE"/>
    <w:rsid w:val="004D7622"/>
    <w:rsid w:val="004D792E"/>
    <w:rsid w:val="004D7A44"/>
    <w:rsid w:val="004D7B2B"/>
    <w:rsid w:val="004D7D98"/>
    <w:rsid w:val="004D7F07"/>
    <w:rsid w:val="004E00D9"/>
    <w:rsid w:val="004E04E6"/>
    <w:rsid w:val="004E06E4"/>
    <w:rsid w:val="004E0708"/>
    <w:rsid w:val="004E0B35"/>
    <w:rsid w:val="004E0C3B"/>
    <w:rsid w:val="004E1BB6"/>
    <w:rsid w:val="004E1C48"/>
    <w:rsid w:val="004E2315"/>
    <w:rsid w:val="004E2B76"/>
    <w:rsid w:val="004E2C54"/>
    <w:rsid w:val="004E2D50"/>
    <w:rsid w:val="004E321C"/>
    <w:rsid w:val="004E3786"/>
    <w:rsid w:val="004E3F0A"/>
    <w:rsid w:val="004E400D"/>
    <w:rsid w:val="004E4404"/>
    <w:rsid w:val="004E4E44"/>
    <w:rsid w:val="004E509B"/>
    <w:rsid w:val="004E585C"/>
    <w:rsid w:val="004E609C"/>
    <w:rsid w:val="004E622F"/>
    <w:rsid w:val="004E6597"/>
    <w:rsid w:val="004E6616"/>
    <w:rsid w:val="004E6E01"/>
    <w:rsid w:val="004E7554"/>
    <w:rsid w:val="004E7CD9"/>
    <w:rsid w:val="004E7E4A"/>
    <w:rsid w:val="004F0252"/>
    <w:rsid w:val="004F04F4"/>
    <w:rsid w:val="004F1A1A"/>
    <w:rsid w:val="004F1AA8"/>
    <w:rsid w:val="004F2064"/>
    <w:rsid w:val="004F2567"/>
    <w:rsid w:val="004F2E82"/>
    <w:rsid w:val="004F32FC"/>
    <w:rsid w:val="004F38EC"/>
    <w:rsid w:val="004F3BD5"/>
    <w:rsid w:val="004F409A"/>
    <w:rsid w:val="004F414F"/>
    <w:rsid w:val="004F4164"/>
    <w:rsid w:val="004F4951"/>
    <w:rsid w:val="004F4EB7"/>
    <w:rsid w:val="004F5A42"/>
    <w:rsid w:val="004F68F5"/>
    <w:rsid w:val="004F6E21"/>
    <w:rsid w:val="004F7F09"/>
    <w:rsid w:val="00501C9B"/>
    <w:rsid w:val="00502690"/>
    <w:rsid w:val="005028F5"/>
    <w:rsid w:val="005038FB"/>
    <w:rsid w:val="00503AB2"/>
    <w:rsid w:val="00503B44"/>
    <w:rsid w:val="00504F8D"/>
    <w:rsid w:val="0050590D"/>
    <w:rsid w:val="00505F95"/>
    <w:rsid w:val="005074D9"/>
    <w:rsid w:val="005075F2"/>
    <w:rsid w:val="005077FE"/>
    <w:rsid w:val="00510129"/>
    <w:rsid w:val="00511BE0"/>
    <w:rsid w:val="00513A5E"/>
    <w:rsid w:val="00513C01"/>
    <w:rsid w:val="00513D91"/>
    <w:rsid w:val="005142A1"/>
    <w:rsid w:val="005142DC"/>
    <w:rsid w:val="00515731"/>
    <w:rsid w:val="0051635A"/>
    <w:rsid w:val="00516440"/>
    <w:rsid w:val="00516D44"/>
    <w:rsid w:val="005174C6"/>
    <w:rsid w:val="005177A1"/>
    <w:rsid w:val="005208E5"/>
    <w:rsid w:val="00520A8F"/>
    <w:rsid w:val="00521DFD"/>
    <w:rsid w:val="00522DA3"/>
    <w:rsid w:val="00522EE3"/>
    <w:rsid w:val="0052339A"/>
    <w:rsid w:val="005235F8"/>
    <w:rsid w:val="00523747"/>
    <w:rsid w:val="00523979"/>
    <w:rsid w:val="00523CFB"/>
    <w:rsid w:val="0052413A"/>
    <w:rsid w:val="00524961"/>
    <w:rsid w:val="005252E8"/>
    <w:rsid w:val="0052546E"/>
    <w:rsid w:val="00526E0F"/>
    <w:rsid w:val="0052706C"/>
    <w:rsid w:val="0052731D"/>
    <w:rsid w:val="00527A7F"/>
    <w:rsid w:val="00530E6E"/>
    <w:rsid w:val="005315C7"/>
    <w:rsid w:val="00531BAF"/>
    <w:rsid w:val="00531CA4"/>
    <w:rsid w:val="00531EDE"/>
    <w:rsid w:val="00532826"/>
    <w:rsid w:val="00533490"/>
    <w:rsid w:val="00533D1A"/>
    <w:rsid w:val="00533EC6"/>
    <w:rsid w:val="00535693"/>
    <w:rsid w:val="00535FF2"/>
    <w:rsid w:val="0053610C"/>
    <w:rsid w:val="005367D1"/>
    <w:rsid w:val="00536892"/>
    <w:rsid w:val="0053699C"/>
    <w:rsid w:val="00540867"/>
    <w:rsid w:val="00541DAF"/>
    <w:rsid w:val="005427C4"/>
    <w:rsid w:val="005427C7"/>
    <w:rsid w:val="00543557"/>
    <w:rsid w:val="005435A8"/>
    <w:rsid w:val="00543FF9"/>
    <w:rsid w:val="0054442F"/>
    <w:rsid w:val="00544C52"/>
    <w:rsid w:val="00544C55"/>
    <w:rsid w:val="00544E6C"/>
    <w:rsid w:val="005466C7"/>
    <w:rsid w:val="0054691F"/>
    <w:rsid w:val="00546E0E"/>
    <w:rsid w:val="00547158"/>
    <w:rsid w:val="0054762D"/>
    <w:rsid w:val="00547D49"/>
    <w:rsid w:val="00547E57"/>
    <w:rsid w:val="005507ED"/>
    <w:rsid w:val="0055086E"/>
    <w:rsid w:val="005508B9"/>
    <w:rsid w:val="00551658"/>
    <w:rsid w:val="00552CAC"/>
    <w:rsid w:val="00552D02"/>
    <w:rsid w:val="0055378D"/>
    <w:rsid w:val="00553A4A"/>
    <w:rsid w:val="00553CBD"/>
    <w:rsid w:val="00553E97"/>
    <w:rsid w:val="00553F0D"/>
    <w:rsid w:val="00553F6D"/>
    <w:rsid w:val="00554267"/>
    <w:rsid w:val="005544E7"/>
    <w:rsid w:val="0055475B"/>
    <w:rsid w:val="005552D0"/>
    <w:rsid w:val="005562C8"/>
    <w:rsid w:val="005564C4"/>
    <w:rsid w:val="00556CD0"/>
    <w:rsid w:val="00557194"/>
    <w:rsid w:val="00557590"/>
    <w:rsid w:val="00557756"/>
    <w:rsid w:val="00557AE5"/>
    <w:rsid w:val="00560454"/>
    <w:rsid w:val="0056063A"/>
    <w:rsid w:val="005607DF"/>
    <w:rsid w:val="00560859"/>
    <w:rsid w:val="00561332"/>
    <w:rsid w:val="00561719"/>
    <w:rsid w:val="00562B6B"/>
    <w:rsid w:val="005633DC"/>
    <w:rsid w:val="0056395D"/>
    <w:rsid w:val="00563C9F"/>
    <w:rsid w:val="00564227"/>
    <w:rsid w:val="005642B7"/>
    <w:rsid w:val="005647FC"/>
    <w:rsid w:val="00564AE5"/>
    <w:rsid w:val="00564F1E"/>
    <w:rsid w:val="005652CC"/>
    <w:rsid w:val="00565BB3"/>
    <w:rsid w:val="00565E38"/>
    <w:rsid w:val="0056621F"/>
    <w:rsid w:val="005666ED"/>
    <w:rsid w:val="00566B1D"/>
    <w:rsid w:val="00566BB0"/>
    <w:rsid w:val="005679B4"/>
    <w:rsid w:val="005679BB"/>
    <w:rsid w:val="00567EFA"/>
    <w:rsid w:val="0057087C"/>
    <w:rsid w:val="00570C13"/>
    <w:rsid w:val="00570E46"/>
    <w:rsid w:val="00571996"/>
    <w:rsid w:val="005727C8"/>
    <w:rsid w:val="005735D2"/>
    <w:rsid w:val="005737F9"/>
    <w:rsid w:val="005738A4"/>
    <w:rsid w:val="00573B61"/>
    <w:rsid w:val="005740FA"/>
    <w:rsid w:val="00574260"/>
    <w:rsid w:val="0057444A"/>
    <w:rsid w:val="00574C8A"/>
    <w:rsid w:val="00575639"/>
    <w:rsid w:val="005757DD"/>
    <w:rsid w:val="00575938"/>
    <w:rsid w:val="00576462"/>
    <w:rsid w:val="00576F28"/>
    <w:rsid w:val="0057735B"/>
    <w:rsid w:val="005776E6"/>
    <w:rsid w:val="00577741"/>
    <w:rsid w:val="00577AA7"/>
    <w:rsid w:val="00580087"/>
    <w:rsid w:val="00580231"/>
    <w:rsid w:val="00580CA9"/>
    <w:rsid w:val="0058103B"/>
    <w:rsid w:val="005812CF"/>
    <w:rsid w:val="0058132F"/>
    <w:rsid w:val="005820AA"/>
    <w:rsid w:val="005820E7"/>
    <w:rsid w:val="0058223E"/>
    <w:rsid w:val="00582B56"/>
    <w:rsid w:val="00582BB6"/>
    <w:rsid w:val="0058302C"/>
    <w:rsid w:val="00583320"/>
    <w:rsid w:val="00583430"/>
    <w:rsid w:val="005834F9"/>
    <w:rsid w:val="00583C96"/>
    <w:rsid w:val="00583DCD"/>
    <w:rsid w:val="005846A8"/>
    <w:rsid w:val="00585517"/>
    <w:rsid w:val="00585E70"/>
    <w:rsid w:val="00586210"/>
    <w:rsid w:val="00586383"/>
    <w:rsid w:val="0058694D"/>
    <w:rsid w:val="00587276"/>
    <w:rsid w:val="00587428"/>
    <w:rsid w:val="005875C9"/>
    <w:rsid w:val="005877C3"/>
    <w:rsid w:val="00590F0A"/>
    <w:rsid w:val="00591F40"/>
    <w:rsid w:val="00592001"/>
    <w:rsid w:val="00592C64"/>
    <w:rsid w:val="00593081"/>
    <w:rsid w:val="00593900"/>
    <w:rsid w:val="00593D96"/>
    <w:rsid w:val="0059434F"/>
    <w:rsid w:val="0059476C"/>
    <w:rsid w:val="005950C9"/>
    <w:rsid w:val="00595134"/>
    <w:rsid w:val="005953F3"/>
    <w:rsid w:val="00595C10"/>
    <w:rsid w:val="00595CF6"/>
    <w:rsid w:val="00595E75"/>
    <w:rsid w:val="005965FE"/>
    <w:rsid w:val="005968B2"/>
    <w:rsid w:val="00596982"/>
    <w:rsid w:val="00597274"/>
    <w:rsid w:val="005A027E"/>
    <w:rsid w:val="005A07C5"/>
    <w:rsid w:val="005A098E"/>
    <w:rsid w:val="005A0BA3"/>
    <w:rsid w:val="005A17EE"/>
    <w:rsid w:val="005A1820"/>
    <w:rsid w:val="005A1930"/>
    <w:rsid w:val="005A1CA0"/>
    <w:rsid w:val="005A2F17"/>
    <w:rsid w:val="005A3F82"/>
    <w:rsid w:val="005A4165"/>
    <w:rsid w:val="005A4C43"/>
    <w:rsid w:val="005A4D8D"/>
    <w:rsid w:val="005A511C"/>
    <w:rsid w:val="005A5EC5"/>
    <w:rsid w:val="005A60F7"/>
    <w:rsid w:val="005A6351"/>
    <w:rsid w:val="005A6B10"/>
    <w:rsid w:val="005A6D87"/>
    <w:rsid w:val="005A74B7"/>
    <w:rsid w:val="005A7699"/>
    <w:rsid w:val="005A7B2F"/>
    <w:rsid w:val="005B03F4"/>
    <w:rsid w:val="005B0BDE"/>
    <w:rsid w:val="005B0EF2"/>
    <w:rsid w:val="005B0FD9"/>
    <w:rsid w:val="005B241A"/>
    <w:rsid w:val="005B2FB3"/>
    <w:rsid w:val="005B389B"/>
    <w:rsid w:val="005B3CAB"/>
    <w:rsid w:val="005B4093"/>
    <w:rsid w:val="005B44B1"/>
    <w:rsid w:val="005B4624"/>
    <w:rsid w:val="005B476F"/>
    <w:rsid w:val="005B4C81"/>
    <w:rsid w:val="005B7240"/>
    <w:rsid w:val="005C132B"/>
    <w:rsid w:val="005C1856"/>
    <w:rsid w:val="005C1A07"/>
    <w:rsid w:val="005C2045"/>
    <w:rsid w:val="005C2869"/>
    <w:rsid w:val="005C2A98"/>
    <w:rsid w:val="005C2AD0"/>
    <w:rsid w:val="005C3DE1"/>
    <w:rsid w:val="005C59DC"/>
    <w:rsid w:val="005C5CC6"/>
    <w:rsid w:val="005C5E06"/>
    <w:rsid w:val="005C5E68"/>
    <w:rsid w:val="005C6120"/>
    <w:rsid w:val="005C61C2"/>
    <w:rsid w:val="005C6CED"/>
    <w:rsid w:val="005C6E04"/>
    <w:rsid w:val="005D029F"/>
    <w:rsid w:val="005D0572"/>
    <w:rsid w:val="005D0B6B"/>
    <w:rsid w:val="005D1396"/>
    <w:rsid w:val="005D14FB"/>
    <w:rsid w:val="005D18E2"/>
    <w:rsid w:val="005D1CFD"/>
    <w:rsid w:val="005D287F"/>
    <w:rsid w:val="005D28A8"/>
    <w:rsid w:val="005D38D0"/>
    <w:rsid w:val="005D4165"/>
    <w:rsid w:val="005D428E"/>
    <w:rsid w:val="005D51CD"/>
    <w:rsid w:val="005D5611"/>
    <w:rsid w:val="005D5631"/>
    <w:rsid w:val="005D5884"/>
    <w:rsid w:val="005D6723"/>
    <w:rsid w:val="005D67C5"/>
    <w:rsid w:val="005D7373"/>
    <w:rsid w:val="005D7511"/>
    <w:rsid w:val="005D7F24"/>
    <w:rsid w:val="005E03DA"/>
    <w:rsid w:val="005E0B26"/>
    <w:rsid w:val="005E138F"/>
    <w:rsid w:val="005E1B5B"/>
    <w:rsid w:val="005E26E1"/>
    <w:rsid w:val="005E2BDA"/>
    <w:rsid w:val="005E2CBD"/>
    <w:rsid w:val="005E30AC"/>
    <w:rsid w:val="005E3893"/>
    <w:rsid w:val="005E38B3"/>
    <w:rsid w:val="005E3A08"/>
    <w:rsid w:val="005E50DD"/>
    <w:rsid w:val="005E536F"/>
    <w:rsid w:val="005E58D9"/>
    <w:rsid w:val="005E5E47"/>
    <w:rsid w:val="005E6140"/>
    <w:rsid w:val="005E6B22"/>
    <w:rsid w:val="005E7051"/>
    <w:rsid w:val="005E718C"/>
    <w:rsid w:val="005E797F"/>
    <w:rsid w:val="005F05FE"/>
    <w:rsid w:val="005F15F4"/>
    <w:rsid w:val="005F1D22"/>
    <w:rsid w:val="005F2176"/>
    <w:rsid w:val="005F2576"/>
    <w:rsid w:val="005F275B"/>
    <w:rsid w:val="005F39F8"/>
    <w:rsid w:val="005F4047"/>
    <w:rsid w:val="005F435F"/>
    <w:rsid w:val="005F45DD"/>
    <w:rsid w:val="005F463D"/>
    <w:rsid w:val="005F4697"/>
    <w:rsid w:val="005F4B32"/>
    <w:rsid w:val="005F5320"/>
    <w:rsid w:val="005F54AD"/>
    <w:rsid w:val="005F56F6"/>
    <w:rsid w:val="005F58BB"/>
    <w:rsid w:val="005F6222"/>
    <w:rsid w:val="005F628C"/>
    <w:rsid w:val="005F6C9C"/>
    <w:rsid w:val="005F6E3C"/>
    <w:rsid w:val="005F777D"/>
    <w:rsid w:val="006005B4"/>
    <w:rsid w:val="00601380"/>
    <w:rsid w:val="00601513"/>
    <w:rsid w:val="006015F3"/>
    <w:rsid w:val="00601F9C"/>
    <w:rsid w:val="006022CF"/>
    <w:rsid w:val="006024BC"/>
    <w:rsid w:val="00602A3C"/>
    <w:rsid w:val="0060351C"/>
    <w:rsid w:val="006058D9"/>
    <w:rsid w:val="00605BC7"/>
    <w:rsid w:val="006065D6"/>
    <w:rsid w:val="00606E1C"/>
    <w:rsid w:val="00607302"/>
    <w:rsid w:val="0060734B"/>
    <w:rsid w:val="006074BE"/>
    <w:rsid w:val="00610058"/>
    <w:rsid w:val="006102C8"/>
    <w:rsid w:val="006105A2"/>
    <w:rsid w:val="00610DBA"/>
    <w:rsid w:val="0061177B"/>
    <w:rsid w:val="00612015"/>
    <w:rsid w:val="0061217D"/>
    <w:rsid w:val="0061254A"/>
    <w:rsid w:val="006128AC"/>
    <w:rsid w:val="0061346F"/>
    <w:rsid w:val="00613FE8"/>
    <w:rsid w:val="006153F6"/>
    <w:rsid w:val="00615571"/>
    <w:rsid w:val="00615911"/>
    <w:rsid w:val="00616038"/>
    <w:rsid w:val="006168F7"/>
    <w:rsid w:val="006171F8"/>
    <w:rsid w:val="00617608"/>
    <w:rsid w:val="006179F2"/>
    <w:rsid w:val="00617FFD"/>
    <w:rsid w:val="006205E8"/>
    <w:rsid w:val="00620EEB"/>
    <w:rsid w:val="006215EA"/>
    <w:rsid w:val="00621A4A"/>
    <w:rsid w:val="00621BAA"/>
    <w:rsid w:val="00621EE5"/>
    <w:rsid w:val="00622B4C"/>
    <w:rsid w:val="0062352D"/>
    <w:rsid w:val="00623779"/>
    <w:rsid w:val="006238D6"/>
    <w:rsid w:val="0062531F"/>
    <w:rsid w:val="006254DC"/>
    <w:rsid w:val="0062582C"/>
    <w:rsid w:val="006259C9"/>
    <w:rsid w:val="00625E7B"/>
    <w:rsid w:val="006261C9"/>
    <w:rsid w:val="00627D02"/>
    <w:rsid w:val="0063015E"/>
    <w:rsid w:val="00631258"/>
    <w:rsid w:val="00631689"/>
    <w:rsid w:val="00631C53"/>
    <w:rsid w:val="0063230A"/>
    <w:rsid w:val="00632F83"/>
    <w:rsid w:val="00633243"/>
    <w:rsid w:val="00633519"/>
    <w:rsid w:val="006337CA"/>
    <w:rsid w:val="006338F3"/>
    <w:rsid w:val="00633A9F"/>
    <w:rsid w:val="00633E00"/>
    <w:rsid w:val="00633EA5"/>
    <w:rsid w:val="00634130"/>
    <w:rsid w:val="00634754"/>
    <w:rsid w:val="00634817"/>
    <w:rsid w:val="00634D51"/>
    <w:rsid w:val="00634ECC"/>
    <w:rsid w:val="00635887"/>
    <w:rsid w:val="00635BD8"/>
    <w:rsid w:val="00635C2B"/>
    <w:rsid w:val="00635E5F"/>
    <w:rsid w:val="00635EDF"/>
    <w:rsid w:val="006360C1"/>
    <w:rsid w:val="006362FB"/>
    <w:rsid w:val="00636300"/>
    <w:rsid w:val="006363F6"/>
    <w:rsid w:val="0063640F"/>
    <w:rsid w:val="00636676"/>
    <w:rsid w:val="00636BE2"/>
    <w:rsid w:val="00637F5B"/>
    <w:rsid w:val="006400AE"/>
    <w:rsid w:val="006404A7"/>
    <w:rsid w:val="006404DE"/>
    <w:rsid w:val="006409C7"/>
    <w:rsid w:val="00640A80"/>
    <w:rsid w:val="00640E6E"/>
    <w:rsid w:val="00641639"/>
    <w:rsid w:val="00641683"/>
    <w:rsid w:val="006425D2"/>
    <w:rsid w:val="006431D0"/>
    <w:rsid w:val="00643398"/>
    <w:rsid w:val="00643F1F"/>
    <w:rsid w:val="006448E2"/>
    <w:rsid w:val="006457B5"/>
    <w:rsid w:val="00645CDA"/>
    <w:rsid w:val="00645EA5"/>
    <w:rsid w:val="00646136"/>
    <w:rsid w:val="00646280"/>
    <w:rsid w:val="00646C78"/>
    <w:rsid w:val="00647966"/>
    <w:rsid w:val="00647B98"/>
    <w:rsid w:val="00651391"/>
    <w:rsid w:val="00651BBC"/>
    <w:rsid w:val="00651E97"/>
    <w:rsid w:val="00652F3A"/>
    <w:rsid w:val="00653675"/>
    <w:rsid w:val="006540AC"/>
    <w:rsid w:val="006547BB"/>
    <w:rsid w:val="00654A40"/>
    <w:rsid w:val="00654F99"/>
    <w:rsid w:val="00655072"/>
    <w:rsid w:val="006555A8"/>
    <w:rsid w:val="00656E35"/>
    <w:rsid w:val="006571CC"/>
    <w:rsid w:val="006601E2"/>
    <w:rsid w:val="00661297"/>
    <w:rsid w:val="00662A20"/>
    <w:rsid w:val="00662D22"/>
    <w:rsid w:val="00662E3F"/>
    <w:rsid w:val="00662F7C"/>
    <w:rsid w:val="006634F3"/>
    <w:rsid w:val="006646FF"/>
    <w:rsid w:val="00665DFB"/>
    <w:rsid w:val="00665F8C"/>
    <w:rsid w:val="00666612"/>
    <w:rsid w:val="006666BE"/>
    <w:rsid w:val="00666F4F"/>
    <w:rsid w:val="0067034C"/>
    <w:rsid w:val="00671196"/>
    <w:rsid w:val="006715AD"/>
    <w:rsid w:val="006718D2"/>
    <w:rsid w:val="0067199E"/>
    <w:rsid w:val="006728F8"/>
    <w:rsid w:val="00672DED"/>
    <w:rsid w:val="006738E5"/>
    <w:rsid w:val="00673A8C"/>
    <w:rsid w:val="00673AC7"/>
    <w:rsid w:val="00673BDC"/>
    <w:rsid w:val="0067408E"/>
    <w:rsid w:val="00674112"/>
    <w:rsid w:val="006742E9"/>
    <w:rsid w:val="006749EC"/>
    <w:rsid w:val="00674BA9"/>
    <w:rsid w:val="00674F9C"/>
    <w:rsid w:val="006755B7"/>
    <w:rsid w:val="00675B5D"/>
    <w:rsid w:val="00675BCF"/>
    <w:rsid w:val="006760C5"/>
    <w:rsid w:val="00676339"/>
    <w:rsid w:val="006767A8"/>
    <w:rsid w:val="0067694F"/>
    <w:rsid w:val="00676A51"/>
    <w:rsid w:val="006770C6"/>
    <w:rsid w:val="00680C85"/>
    <w:rsid w:val="00681A2F"/>
    <w:rsid w:val="006824C9"/>
    <w:rsid w:val="00682A56"/>
    <w:rsid w:val="00683271"/>
    <w:rsid w:val="0068383D"/>
    <w:rsid w:val="00683D92"/>
    <w:rsid w:val="00683DAE"/>
    <w:rsid w:val="006844C4"/>
    <w:rsid w:val="006857B7"/>
    <w:rsid w:val="00685AFD"/>
    <w:rsid w:val="00685C55"/>
    <w:rsid w:val="00686251"/>
    <w:rsid w:val="00686B1D"/>
    <w:rsid w:val="00687CDF"/>
    <w:rsid w:val="00687E8D"/>
    <w:rsid w:val="0069017D"/>
    <w:rsid w:val="006903DC"/>
    <w:rsid w:val="00690B77"/>
    <w:rsid w:val="006914EC"/>
    <w:rsid w:val="00691828"/>
    <w:rsid w:val="006919B3"/>
    <w:rsid w:val="00691B6D"/>
    <w:rsid w:val="0069217C"/>
    <w:rsid w:val="006927D4"/>
    <w:rsid w:val="00692C88"/>
    <w:rsid w:val="00692DA4"/>
    <w:rsid w:val="006931A5"/>
    <w:rsid w:val="0069358D"/>
    <w:rsid w:val="0069362A"/>
    <w:rsid w:val="00694B78"/>
    <w:rsid w:val="006954FC"/>
    <w:rsid w:val="006957AF"/>
    <w:rsid w:val="00695EF8"/>
    <w:rsid w:val="0069622E"/>
    <w:rsid w:val="006967AF"/>
    <w:rsid w:val="006973F6"/>
    <w:rsid w:val="00697452"/>
    <w:rsid w:val="00697AEC"/>
    <w:rsid w:val="00697E7D"/>
    <w:rsid w:val="006A03B5"/>
    <w:rsid w:val="006A06DB"/>
    <w:rsid w:val="006A0C9E"/>
    <w:rsid w:val="006A1050"/>
    <w:rsid w:val="006A12E4"/>
    <w:rsid w:val="006A1313"/>
    <w:rsid w:val="006A14F3"/>
    <w:rsid w:val="006A1BE1"/>
    <w:rsid w:val="006A2168"/>
    <w:rsid w:val="006A2199"/>
    <w:rsid w:val="006A2FDB"/>
    <w:rsid w:val="006A3F9B"/>
    <w:rsid w:val="006A5398"/>
    <w:rsid w:val="006A5740"/>
    <w:rsid w:val="006A5965"/>
    <w:rsid w:val="006A5C74"/>
    <w:rsid w:val="006A5FAF"/>
    <w:rsid w:val="006A62B2"/>
    <w:rsid w:val="006A65C2"/>
    <w:rsid w:val="006A6CBB"/>
    <w:rsid w:val="006A7301"/>
    <w:rsid w:val="006A799B"/>
    <w:rsid w:val="006A7C8B"/>
    <w:rsid w:val="006B0278"/>
    <w:rsid w:val="006B0455"/>
    <w:rsid w:val="006B06E2"/>
    <w:rsid w:val="006B0B2E"/>
    <w:rsid w:val="006B1401"/>
    <w:rsid w:val="006B2646"/>
    <w:rsid w:val="006B2EFD"/>
    <w:rsid w:val="006B3BAC"/>
    <w:rsid w:val="006B43EE"/>
    <w:rsid w:val="006B4621"/>
    <w:rsid w:val="006B4792"/>
    <w:rsid w:val="006B55AA"/>
    <w:rsid w:val="006B663B"/>
    <w:rsid w:val="006B789A"/>
    <w:rsid w:val="006C03C4"/>
    <w:rsid w:val="006C06F0"/>
    <w:rsid w:val="006C0C8A"/>
    <w:rsid w:val="006C2A9F"/>
    <w:rsid w:val="006C37E8"/>
    <w:rsid w:val="006C3830"/>
    <w:rsid w:val="006C40A5"/>
    <w:rsid w:val="006C4301"/>
    <w:rsid w:val="006C43FF"/>
    <w:rsid w:val="006C456F"/>
    <w:rsid w:val="006C4581"/>
    <w:rsid w:val="006C46B3"/>
    <w:rsid w:val="006C4ABD"/>
    <w:rsid w:val="006C4DE4"/>
    <w:rsid w:val="006C5CC3"/>
    <w:rsid w:val="006C5E39"/>
    <w:rsid w:val="006C728A"/>
    <w:rsid w:val="006C7802"/>
    <w:rsid w:val="006C789A"/>
    <w:rsid w:val="006C7916"/>
    <w:rsid w:val="006C7B0D"/>
    <w:rsid w:val="006D0463"/>
    <w:rsid w:val="006D08B0"/>
    <w:rsid w:val="006D150C"/>
    <w:rsid w:val="006D185D"/>
    <w:rsid w:val="006D1B17"/>
    <w:rsid w:val="006D294C"/>
    <w:rsid w:val="006D3993"/>
    <w:rsid w:val="006D40B2"/>
    <w:rsid w:val="006D477E"/>
    <w:rsid w:val="006D4837"/>
    <w:rsid w:val="006D5366"/>
    <w:rsid w:val="006D59C2"/>
    <w:rsid w:val="006D7684"/>
    <w:rsid w:val="006D7A96"/>
    <w:rsid w:val="006D7BF5"/>
    <w:rsid w:val="006E0488"/>
    <w:rsid w:val="006E0B87"/>
    <w:rsid w:val="006E1071"/>
    <w:rsid w:val="006E122C"/>
    <w:rsid w:val="006E19DC"/>
    <w:rsid w:val="006E222E"/>
    <w:rsid w:val="006E2470"/>
    <w:rsid w:val="006E3764"/>
    <w:rsid w:val="006E3E5D"/>
    <w:rsid w:val="006E428A"/>
    <w:rsid w:val="006E43F4"/>
    <w:rsid w:val="006E4D14"/>
    <w:rsid w:val="006E4DFA"/>
    <w:rsid w:val="006E5800"/>
    <w:rsid w:val="006E6053"/>
    <w:rsid w:val="006E6864"/>
    <w:rsid w:val="006E6913"/>
    <w:rsid w:val="006E7E3E"/>
    <w:rsid w:val="006F0489"/>
    <w:rsid w:val="006F1A1D"/>
    <w:rsid w:val="006F1A3D"/>
    <w:rsid w:val="006F1B87"/>
    <w:rsid w:val="006F2B39"/>
    <w:rsid w:val="006F30D6"/>
    <w:rsid w:val="006F3702"/>
    <w:rsid w:val="006F3D1E"/>
    <w:rsid w:val="006F4A96"/>
    <w:rsid w:val="006F4D13"/>
    <w:rsid w:val="006F4F44"/>
    <w:rsid w:val="006F5A39"/>
    <w:rsid w:val="006F68F8"/>
    <w:rsid w:val="006F6F5D"/>
    <w:rsid w:val="007013A1"/>
    <w:rsid w:val="00701561"/>
    <w:rsid w:val="0070186D"/>
    <w:rsid w:val="00701BFD"/>
    <w:rsid w:val="00702025"/>
    <w:rsid w:val="007026FA"/>
    <w:rsid w:val="0070391E"/>
    <w:rsid w:val="00703AFE"/>
    <w:rsid w:val="00703EBB"/>
    <w:rsid w:val="00705660"/>
    <w:rsid w:val="007056D2"/>
    <w:rsid w:val="00705B20"/>
    <w:rsid w:val="00705BE8"/>
    <w:rsid w:val="00706264"/>
    <w:rsid w:val="0070691D"/>
    <w:rsid w:val="00707A62"/>
    <w:rsid w:val="00707E75"/>
    <w:rsid w:val="00710A0D"/>
    <w:rsid w:val="00711807"/>
    <w:rsid w:val="007128B2"/>
    <w:rsid w:val="00712BC5"/>
    <w:rsid w:val="007131CA"/>
    <w:rsid w:val="007146AF"/>
    <w:rsid w:val="0071472C"/>
    <w:rsid w:val="00714DD5"/>
    <w:rsid w:val="00714F5D"/>
    <w:rsid w:val="007150F2"/>
    <w:rsid w:val="007151A6"/>
    <w:rsid w:val="0071564B"/>
    <w:rsid w:val="00715EBD"/>
    <w:rsid w:val="0071640C"/>
    <w:rsid w:val="0071676A"/>
    <w:rsid w:val="00716905"/>
    <w:rsid w:val="00716DDD"/>
    <w:rsid w:val="00717248"/>
    <w:rsid w:val="00717270"/>
    <w:rsid w:val="00717648"/>
    <w:rsid w:val="00717CEC"/>
    <w:rsid w:val="007209DB"/>
    <w:rsid w:val="00720FEB"/>
    <w:rsid w:val="00721582"/>
    <w:rsid w:val="00721F46"/>
    <w:rsid w:val="0072424D"/>
    <w:rsid w:val="0072542C"/>
    <w:rsid w:val="00726075"/>
    <w:rsid w:val="007270D9"/>
    <w:rsid w:val="00727187"/>
    <w:rsid w:val="00727A35"/>
    <w:rsid w:val="007301B3"/>
    <w:rsid w:val="00730580"/>
    <w:rsid w:val="00731233"/>
    <w:rsid w:val="007315AB"/>
    <w:rsid w:val="00731769"/>
    <w:rsid w:val="007318AF"/>
    <w:rsid w:val="00732016"/>
    <w:rsid w:val="00733F77"/>
    <w:rsid w:val="00734285"/>
    <w:rsid w:val="00734297"/>
    <w:rsid w:val="007343CF"/>
    <w:rsid w:val="007345EC"/>
    <w:rsid w:val="00735A5E"/>
    <w:rsid w:val="00735C17"/>
    <w:rsid w:val="00735D97"/>
    <w:rsid w:val="007371A7"/>
    <w:rsid w:val="007402D8"/>
    <w:rsid w:val="00740916"/>
    <w:rsid w:val="00740966"/>
    <w:rsid w:val="007410D1"/>
    <w:rsid w:val="007415B0"/>
    <w:rsid w:val="007419E5"/>
    <w:rsid w:val="00744242"/>
    <w:rsid w:val="007443A0"/>
    <w:rsid w:val="007448BA"/>
    <w:rsid w:val="00745351"/>
    <w:rsid w:val="00745585"/>
    <w:rsid w:val="00745843"/>
    <w:rsid w:val="00745AA6"/>
    <w:rsid w:val="007466FD"/>
    <w:rsid w:val="00746D3C"/>
    <w:rsid w:val="007471A0"/>
    <w:rsid w:val="007471B3"/>
    <w:rsid w:val="007475B2"/>
    <w:rsid w:val="00747B68"/>
    <w:rsid w:val="00750250"/>
    <w:rsid w:val="00750933"/>
    <w:rsid w:val="00750942"/>
    <w:rsid w:val="0075094F"/>
    <w:rsid w:val="00750E48"/>
    <w:rsid w:val="00752217"/>
    <w:rsid w:val="0075236E"/>
    <w:rsid w:val="0075250C"/>
    <w:rsid w:val="007531D1"/>
    <w:rsid w:val="00753413"/>
    <w:rsid w:val="00753649"/>
    <w:rsid w:val="007536FF"/>
    <w:rsid w:val="0075566E"/>
    <w:rsid w:val="00755B9B"/>
    <w:rsid w:val="007562E0"/>
    <w:rsid w:val="00756BE0"/>
    <w:rsid w:val="00757FDC"/>
    <w:rsid w:val="0076081E"/>
    <w:rsid w:val="007608C2"/>
    <w:rsid w:val="00760EEB"/>
    <w:rsid w:val="00762611"/>
    <w:rsid w:val="00763F1A"/>
    <w:rsid w:val="00764678"/>
    <w:rsid w:val="00764846"/>
    <w:rsid w:val="00764F3D"/>
    <w:rsid w:val="0076585A"/>
    <w:rsid w:val="007658EC"/>
    <w:rsid w:val="00765B3B"/>
    <w:rsid w:val="007663FD"/>
    <w:rsid w:val="0076797A"/>
    <w:rsid w:val="00767A66"/>
    <w:rsid w:val="0077058F"/>
    <w:rsid w:val="00770621"/>
    <w:rsid w:val="007706EA"/>
    <w:rsid w:val="007708C8"/>
    <w:rsid w:val="00770D22"/>
    <w:rsid w:val="007716F8"/>
    <w:rsid w:val="00771903"/>
    <w:rsid w:val="00771A67"/>
    <w:rsid w:val="00771B4D"/>
    <w:rsid w:val="00772371"/>
    <w:rsid w:val="0077352D"/>
    <w:rsid w:val="00773C38"/>
    <w:rsid w:val="00773DB2"/>
    <w:rsid w:val="00774AE1"/>
    <w:rsid w:val="00774BEB"/>
    <w:rsid w:val="00774D9B"/>
    <w:rsid w:val="00775A7A"/>
    <w:rsid w:val="00775D49"/>
    <w:rsid w:val="00775FC2"/>
    <w:rsid w:val="00776EA2"/>
    <w:rsid w:val="00777190"/>
    <w:rsid w:val="00777788"/>
    <w:rsid w:val="00777D78"/>
    <w:rsid w:val="00780DBE"/>
    <w:rsid w:val="0078133B"/>
    <w:rsid w:val="0078203A"/>
    <w:rsid w:val="00783181"/>
    <w:rsid w:val="00783D0E"/>
    <w:rsid w:val="00783F5A"/>
    <w:rsid w:val="00784FA0"/>
    <w:rsid w:val="0078560D"/>
    <w:rsid w:val="00785979"/>
    <w:rsid w:val="00785E38"/>
    <w:rsid w:val="00786555"/>
    <w:rsid w:val="0078666B"/>
    <w:rsid w:val="00786CBD"/>
    <w:rsid w:val="00787E5C"/>
    <w:rsid w:val="007902BD"/>
    <w:rsid w:val="0079054F"/>
    <w:rsid w:val="0079116D"/>
    <w:rsid w:val="00791391"/>
    <w:rsid w:val="007914EF"/>
    <w:rsid w:val="00791557"/>
    <w:rsid w:val="00791601"/>
    <w:rsid w:val="00792477"/>
    <w:rsid w:val="00792C50"/>
    <w:rsid w:val="0079342A"/>
    <w:rsid w:val="00793CF8"/>
    <w:rsid w:val="00794150"/>
    <w:rsid w:val="00794A22"/>
    <w:rsid w:val="00794C4B"/>
    <w:rsid w:val="0079568E"/>
    <w:rsid w:val="0079593F"/>
    <w:rsid w:val="00795BA5"/>
    <w:rsid w:val="00796495"/>
    <w:rsid w:val="007966E0"/>
    <w:rsid w:val="00796AB0"/>
    <w:rsid w:val="00796EF9"/>
    <w:rsid w:val="00797003"/>
    <w:rsid w:val="0079713F"/>
    <w:rsid w:val="00797587"/>
    <w:rsid w:val="00797C96"/>
    <w:rsid w:val="007A05B5"/>
    <w:rsid w:val="007A0E47"/>
    <w:rsid w:val="007A17E9"/>
    <w:rsid w:val="007A2054"/>
    <w:rsid w:val="007A2454"/>
    <w:rsid w:val="007A289A"/>
    <w:rsid w:val="007A2CE9"/>
    <w:rsid w:val="007A2EBA"/>
    <w:rsid w:val="007A2FFC"/>
    <w:rsid w:val="007A4918"/>
    <w:rsid w:val="007A4CC0"/>
    <w:rsid w:val="007A520C"/>
    <w:rsid w:val="007A5261"/>
    <w:rsid w:val="007A580B"/>
    <w:rsid w:val="007A5891"/>
    <w:rsid w:val="007A5B3A"/>
    <w:rsid w:val="007A6A30"/>
    <w:rsid w:val="007A6BA1"/>
    <w:rsid w:val="007A6DC2"/>
    <w:rsid w:val="007A7512"/>
    <w:rsid w:val="007A75DE"/>
    <w:rsid w:val="007A76A2"/>
    <w:rsid w:val="007B0C70"/>
    <w:rsid w:val="007B1142"/>
    <w:rsid w:val="007B1610"/>
    <w:rsid w:val="007B20FC"/>
    <w:rsid w:val="007B221D"/>
    <w:rsid w:val="007B225C"/>
    <w:rsid w:val="007B2496"/>
    <w:rsid w:val="007B2A98"/>
    <w:rsid w:val="007B2B6D"/>
    <w:rsid w:val="007B2EE6"/>
    <w:rsid w:val="007B2FE9"/>
    <w:rsid w:val="007B3DDA"/>
    <w:rsid w:val="007B4967"/>
    <w:rsid w:val="007B4AE0"/>
    <w:rsid w:val="007B54F7"/>
    <w:rsid w:val="007B5CFD"/>
    <w:rsid w:val="007B68F6"/>
    <w:rsid w:val="007B7479"/>
    <w:rsid w:val="007B74F3"/>
    <w:rsid w:val="007B7A37"/>
    <w:rsid w:val="007C004B"/>
    <w:rsid w:val="007C01C1"/>
    <w:rsid w:val="007C1079"/>
    <w:rsid w:val="007C10A7"/>
    <w:rsid w:val="007C12DA"/>
    <w:rsid w:val="007C12FC"/>
    <w:rsid w:val="007C1B77"/>
    <w:rsid w:val="007C1CE5"/>
    <w:rsid w:val="007C27CC"/>
    <w:rsid w:val="007C3938"/>
    <w:rsid w:val="007C3DA0"/>
    <w:rsid w:val="007C400E"/>
    <w:rsid w:val="007C4FEE"/>
    <w:rsid w:val="007C68D2"/>
    <w:rsid w:val="007C7247"/>
    <w:rsid w:val="007C726B"/>
    <w:rsid w:val="007C7413"/>
    <w:rsid w:val="007C75F9"/>
    <w:rsid w:val="007C7820"/>
    <w:rsid w:val="007C7B32"/>
    <w:rsid w:val="007C7DBE"/>
    <w:rsid w:val="007D00FC"/>
    <w:rsid w:val="007D1493"/>
    <w:rsid w:val="007D275C"/>
    <w:rsid w:val="007D2B42"/>
    <w:rsid w:val="007D3003"/>
    <w:rsid w:val="007D3191"/>
    <w:rsid w:val="007D39FD"/>
    <w:rsid w:val="007D40FA"/>
    <w:rsid w:val="007D5120"/>
    <w:rsid w:val="007D6168"/>
    <w:rsid w:val="007D7EA0"/>
    <w:rsid w:val="007E0472"/>
    <w:rsid w:val="007E0C90"/>
    <w:rsid w:val="007E106D"/>
    <w:rsid w:val="007E16C9"/>
    <w:rsid w:val="007E18A3"/>
    <w:rsid w:val="007E1DBC"/>
    <w:rsid w:val="007E2169"/>
    <w:rsid w:val="007E24E2"/>
    <w:rsid w:val="007E276C"/>
    <w:rsid w:val="007E2E5F"/>
    <w:rsid w:val="007E3CCE"/>
    <w:rsid w:val="007E3EA0"/>
    <w:rsid w:val="007E4907"/>
    <w:rsid w:val="007E4AB5"/>
    <w:rsid w:val="007E4BEE"/>
    <w:rsid w:val="007E4E9A"/>
    <w:rsid w:val="007E531E"/>
    <w:rsid w:val="007E5375"/>
    <w:rsid w:val="007E5742"/>
    <w:rsid w:val="007E5DF5"/>
    <w:rsid w:val="007E605F"/>
    <w:rsid w:val="007E636D"/>
    <w:rsid w:val="007E73C7"/>
    <w:rsid w:val="007E73F5"/>
    <w:rsid w:val="007E7D9C"/>
    <w:rsid w:val="007F008F"/>
    <w:rsid w:val="007F0380"/>
    <w:rsid w:val="007F039E"/>
    <w:rsid w:val="007F057C"/>
    <w:rsid w:val="007F086C"/>
    <w:rsid w:val="007F0AB4"/>
    <w:rsid w:val="007F1075"/>
    <w:rsid w:val="007F10A8"/>
    <w:rsid w:val="007F1128"/>
    <w:rsid w:val="007F21A2"/>
    <w:rsid w:val="007F2912"/>
    <w:rsid w:val="007F3D27"/>
    <w:rsid w:val="007F4218"/>
    <w:rsid w:val="007F5DDD"/>
    <w:rsid w:val="007F79B8"/>
    <w:rsid w:val="007F7C61"/>
    <w:rsid w:val="008003C8"/>
    <w:rsid w:val="008005D4"/>
    <w:rsid w:val="0080060E"/>
    <w:rsid w:val="00800646"/>
    <w:rsid w:val="00800BAD"/>
    <w:rsid w:val="00801224"/>
    <w:rsid w:val="00801AFD"/>
    <w:rsid w:val="00801DDD"/>
    <w:rsid w:val="008021FC"/>
    <w:rsid w:val="00803D90"/>
    <w:rsid w:val="008052FA"/>
    <w:rsid w:val="00805C2F"/>
    <w:rsid w:val="0080643A"/>
    <w:rsid w:val="0080710D"/>
    <w:rsid w:val="00810610"/>
    <w:rsid w:val="00811326"/>
    <w:rsid w:val="008113CB"/>
    <w:rsid w:val="008116D7"/>
    <w:rsid w:val="008117B3"/>
    <w:rsid w:val="008121B3"/>
    <w:rsid w:val="00812674"/>
    <w:rsid w:val="00812AD8"/>
    <w:rsid w:val="00812AE2"/>
    <w:rsid w:val="00812DE6"/>
    <w:rsid w:val="00813774"/>
    <w:rsid w:val="0081407D"/>
    <w:rsid w:val="00814CC6"/>
    <w:rsid w:val="0081609E"/>
    <w:rsid w:val="00816619"/>
    <w:rsid w:val="00817151"/>
    <w:rsid w:val="008176D7"/>
    <w:rsid w:val="00817E98"/>
    <w:rsid w:val="00817F1F"/>
    <w:rsid w:val="00820232"/>
    <w:rsid w:val="00820586"/>
    <w:rsid w:val="00820662"/>
    <w:rsid w:val="00821243"/>
    <w:rsid w:val="008215FB"/>
    <w:rsid w:val="00821A18"/>
    <w:rsid w:val="00821A62"/>
    <w:rsid w:val="00821A94"/>
    <w:rsid w:val="00822693"/>
    <w:rsid w:val="00822EE6"/>
    <w:rsid w:val="0082314F"/>
    <w:rsid w:val="00823402"/>
    <w:rsid w:val="00824AA0"/>
    <w:rsid w:val="0082510B"/>
    <w:rsid w:val="00825156"/>
    <w:rsid w:val="0082647E"/>
    <w:rsid w:val="00826D8C"/>
    <w:rsid w:val="00827C5A"/>
    <w:rsid w:val="00830A59"/>
    <w:rsid w:val="00831195"/>
    <w:rsid w:val="00831275"/>
    <w:rsid w:val="00831A21"/>
    <w:rsid w:val="00832435"/>
    <w:rsid w:val="00832955"/>
    <w:rsid w:val="00832F1A"/>
    <w:rsid w:val="00833190"/>
    <w:rsid w:val="00833402"/>
    <w:rsid w:val="00833570"/>
    <w:rsid w:val="00833E65"/>
    <w:rsid w:val="00834389"/>
    <w:rsid w:val="008345B2"/>
    <w:rsid w:val="008349B5"/>
    <w:rsid w:val="00834EB1"/>
    <w:rsid w:val="008356DA"/>
    <w:rsid w:val="00835B72"/>
    <w:rsid w:val="00835F58"/>
    <w:rsid w:val="008361F4"/>
    <w:rsid w:val="00836616"/>
    <w:rsid w:val="00836C3F"/>
    <w:rsid w:val="00837E9E"/>
    <w:rsid w:val="0084083A"/>
    <w:rsid w:val="00840DF1"/>
    <w:rsid w:val="0084101F"/>
    <w:rsid w:val="008420B3"/>
    <w:rsid w:val="0084239B"/>
    <w:rsid w:val="00842E31"/>
    <w:rsid w:val="0084301F"/>
    <w:rsid w:val="0084306D"/>
    <w:rsid w:val="008433AA"/>
    <w:rsid w:val="008434C4"/>
    <w:rsid w:val="008434C8"/>
    <w:rsid w:val="0084356A"/>
    <w:rsid w:val="0084383E"/>
    <w:rsid w:val="008438D8"/>
    <w:rsid w:val="008447F8"/>
    <w:rsid w:val="00844931"/>
    <w:rsid w:val="0084637D"/>
    <w:rsid w:val="00846A55"/>
    <w:rsid w:val="00846C4E"/>
    <w:rsid w:val="008474E0"/>
    <w:rsid w:val="00847626"/>
    <w:rsid w:val="00847687"/>
    <w:rsid w:val="00847B5E"/>
    <w:rsid w:val="00847EB5"/>
    <w:rsid w:val="00850106"/>
    <w:rsid w:val="008502FD"/>
    <w:rsid w:val="008509DB"/>
    <w:rsid w:val="008509E8"/>
    <w:rsid w:val="0085253B"/>
    <w:rsid w:val="00853D73"/>
    <w:rsid w:val="0085425C"/>
    <w:rsid w:val="00854575"/>
    <w:rsid w:val="00854880"/>
    <w:rsid w:val="008556D3"/>
    <w:rsid w:val="00855891"/>
    <w:rsid w:val="0085617F"/>
    <w:rsid w:val="008562C0"/>
    <w:rsid w:val="008565D3"/>
    <w:rsid w:val="008570BA"/>
    <w:rsid w:val="00857577"/>
    <w:rsid w:val="008606E6"/>
    <w:rsid w:val="0086070F"/>
    <w:rsid w:val="00861A22"/>
    <w:rsid w:val="00861B41"/>
    <w:rsid w:val="00861D32"/>
    <w:rsid w:val="008620E5"/>
    <w:rsid w:val="0086296F"/>
    <w:rsid w:val="00863BB2"/>
    <w:rsid w:val="00863D5D"/>
    <w:rsid w:val="00864120"/>
    <w:rsid w:val="008642DF"/>
    <w:rsid w:val="008656D6"/>
    <w:rsid w:val="00865F1C"/>
    <w:rsid w:val="008663A1"/>
    <w:rsid w:val="00866403"/>
    <w:rsid w:val="00866687"/>
    <w:rsid w:val="0086690E"/>
    <w:rsid w:val="008671B2"/>
    <w:rsid w:val="008673E8"/>
    <w:rsid w:val="00867BD9"/>
    <w:rsid w:val="00870947"/>
    <w:rsid w:val="00870F0C"/>
    <w:rsid w:val="008710D6"/>
    <w:rsid w:val="00871E99"/>
    <w:rsid w:val="00872502"/>
    <w:rsid w:val="0087403C"/>
    <w:rsid w:val="0087466F"/>
    <w:rsid w:val="00874A65"/>
    <w:rsid w:val="00874F6C"/>
    <w:rsid w:val="0087580D"/>
    <w:rsid w:val="00875958"/>
    <w:rsid w:val="00875F52"/>
    <w:rsid w:val="00877429"/>
    <w:rsid w:val="008779D4"/>
    <w:rsid w:val="008806E7"/>
    <w:rsid w:val="008808FA"/>
    <w:rsid w:val="00881E38"/>
    <w:rsid w:val="00881EE5"/>
    <w:rsid w:val="008829CF"/>
    <w:rsid w:val="008838FC"/>
    <w:rsid w:val="00883A10"/>
    <w:rsid w:val="00883A79"/>
    <w:rsid w:val="00883D53"/>
    <w:rsid w:val="0088404F"/>
    <w:rsid w:val="008847BB"/>
    <w:rsid w:val="008855DD"/>
    <w:rsid w:val="00885ED1"/>
    <w:rsid w:val="00886803"/>
    <w:rsid w:val="00887286"/>
    <w:rsid w:val="00890FD7"/>
    <w:rsid w:val="008912C4"/>
    <w:rsid w:val="00891A0E"/>
    <w:rsid w:val="00891C1E"/>
    <w:rsid w:val="008921E9"/>
    <w:rsid w:val="00892ADF"/>
    <w:rsid w:val="00894469"/>
    <w:rsid w:val="00894B9E"/>
    <w:rsid w:val="00895752"/>
    <w:rsid w:val="00895814"/>
    <w:rsid w:val="00896443"/>
    <w:rsid w:val="0089679E"/>
    <w:rsid w:val="008968FF"/>
    <w:rsid w:val="00897568"/>
    <w:rsid w:val="008979CE"/>
    <w:rsid w:val="00897F1C"/>
    <w:rsid w:val="008A198D"/>
    <w:rsid w:val="008A1EDA"/>
    <w:rsid w:val="008A213E"/>
    <w:rsid w:val="008A2287"/>
    <w:rsid w:val="008A241A"/>
    <w:rsid w:val="008A2CD9"/>
    <w:rsid w:val="008A2D2E"/>
    <w:rsid w:val="008A363B"/>
    <w:rsid w:val="008A3CAE"/>
    <w:rsid w:val="008A3CCD"/>
    <w:rsid w:val="008A471F"/>
    <w:rsid w:val="008A4872"/>
    <w:rsid w:val="008A4E84"/>
    <w:rsid w:val="008A526B"/>
    <w:rsid w:val="008A5914"/>
    <w:rsid w:val="008A5AC8"/>
    <w:rsid w:val="008A5B6B"/>
    <w:rsid w:val="008A6673"/>
    <w:rsid w:val="008A6682"/>
    <w:rsid w:val="008A674F"/>
    <w:rsid w:val="008B0F8B"/>
    <w:rsid w:val="008B1133"/>
    <w:rsid w:val="008B192B"/>
    <w:rsid w:val="008B1EA6"/>
    <w:rsid w:val="008B21EB"/>
    <w:rsid w:val="008B2252"/>
    <w:rsid w:val="008B2775"/>
    <w:rsid w:val="008B28D2"/>
    <w:rsid w:val="008B2A6C"/>
    <w:rsid w:val="008B4366"/>
    <w:rsid w:val="008B4562"/>
    <w:rsid w:val="008B4A26"/>
    <w:rsid w:val="008B530F"/>
    <w:rsid w:val="008B6168"/>
    <w:rsid w:val="008B6C56"/>
    <w:rsid w:val="008B6E17"/>
    <w:rsid w:val="008B6F95"/>
    <w:rsid w:val="008C03FE"/>
    <w:rsid w:val="008C0600"/>
    <w:rsid w:val="008C0CCA"/>
    <w:rsid w:val="008C1706"/>
    <w:rsid w:val="008C18EC"/>
    <w:rsid w:val="008C1AE7"/>
    <w:rsid w:val="008C1E75"/>
    <w:rsid w:val="008C2E20"/>
    <w:rsid w:val="008C2F66"/>
    <w:rsid w:val="008C399D"/>
    <w:rsid w:val="008C448D"/>
    <w:rsid w:val="008C44C4"/>
    <w:rsid w:val="008C48C3"/>
    <w:rsid w:val="008C4CAB"/>
    <w:rsid w:val="008C6109"/>
    <w:rsid w:val="008C69E1"/>
    <w:rsid w:val="008C6E11"/>
    <w:rsid w:val="008C767F"/>
    <w:rsid w:val="008C7B96"/>
    <w:rsid w:val="008C7F03"/>
    <w:rsid w:val="008D0551"/>
    <w:rsid w:val="008D07DE"/>
    <w:rsid w:val="008D0B43"/>
    <w:rsid w:val="008D0CE5"/>
    <w:rsid w:val="008D13B2"/>
    <w:rsid w:val="008D19EF"/>
    <w:rsid w:val="008D1A53"/>
    <w:rsid w:val="008D1CC6"/>
    <w:rsid w:val="008D1E6D"/>
    <w:rsid w:val="008D1EBE"/>
    <w:rsid w:val="008D2A44"/>
    <w:rsid w:val="008D2F9B"/>
    <w:rsid w:val="008D3801"/>
    <w:rsid w:val="008D4660"/>
    <w:rsid w:val="008D4673"/>
    <w:rsid w:val="008D7AB2"/>
    <w:rsid w:val="008D7DDC"/>
    <w:rsid w:val="008E01C4"/>
    <w:rsid w:val="008E02C2"/>
    <w:rsid w:val="008E0ACE"/>
    <w:rsid w:val="008E0E26"/>
    <w:rsid w:val="008E0F44"/>
    <w:rsid w:val="008E122C"/>
    <w:rsid w:val="008E12E7"/>
    <w:rsid w:val="008E1F3A"/>
    <w:rsid w:val="008E2912"/>
    <w:rsid w:val="008E2B33"/>
    <w:rsid w:val="008E4D92"/>
    <w:rsid w:val="008E51B7"/>
    <w:rsid w:val="008E5260"/>
    <w:rsid w:val="008E5711"/>
    <w:rsid w:val="008E5BCB"/>
    <w:rsid w:val="008E5C55"/>
    <w:rsid w:val="008E5D24"/>
    <w:rsid w:val="008E6FC9"/>
    <w:rsid w:val="008E7872"/>
    <w:rsid w:val="008E7930"/>
    <w:rsid w:val="008F021D"/>
    <w:rsid w:val="008F0417"/>
    <w:rsid w:val="008F070B"/>
    <w:rsid w:val="008F0BE6"/>
    <w:rsid w:val="008F13FB"/>
    <w:rsid w:val="008F19C2"/>
    <w:rsid w:val="008F2594"/>
    <w:rsid w:val="008F2687"/>
    <w:rsid w:val="008F274A"/>
    <w:rsid w:val="008F2ADC"/>
    <w:rsid w:val="008F4470"/>
    <w:rsid w:val="008F4E35"/>
    <w:rsid w:val="008F50A7"/>
    <w:rsid w:val="008F5983"/>
    <w:rsid w:val="008F66C1"/>
    <w:rsid w:val="008F6CDF"/>
    <w:rsid w:val="008F774A"/>
    <w:rsid w:val="008F7A28"/>
    <w:rsid w:val="00900891"/>
    <w:rsid w:val="00900B2B"/>
    <w:rsid w:val="009016D0"/>
    <w:rsid w:val="00901907"/>
    <w:rsid w:val="00902146"/>
    <w:rsid w:val="0090238E"/>
    <w:rsid w:val="00902765"/>
    <w:rsid w:val="00903877"/>
    <w:rsid w:val="009042A8"/>
    <w:rsid w:val="009044E2"/>
    <w:rsid w:val="00904C17"/>
    <w:rsid w:val="00905732"/>
    <w:rsid w:val="00906ADC"/>
    <w:rsid w:val="0090767D"/>
    <w:rsid w:val="00912A2F"/>
    <w:rsid w:val="00912CE0"/>
    <w:rsid w:val="00913F4E"/>
    <w:rsid w:val="0091473F"/>
    <w:rsid w:val="00914A31"/>
    <w:rsid w:val="00914D90"/>
    <w:rsid w:val="00915148"/>
    <w:rsid w:val="009161ED"/>
    <w:rsid w:val="009203EC"/>
    <w:rsid w:val="00920E01"/>
    <w:rsid w:val="0092147B"/>
    <w:rsid w:val="009219E7"/>
    <w:rsid w:val="00921CD3"/>
    <w:rsid w:val="00921D5B"/>
    <w:rsid w:val="00921EDB"/>
    <w:rsid w:val="00923702"/>
    <w:rsid w:val="00923A26"/>
    <w:rsid w:val="009242E0"/>
    <w:rsid w:val="009266F9"/>
    <w:rsid w:val="00926B10"/>
    <w:rsid w:val="00926C9F"/>
    <w:rsid w:val="00926D83"/>
    <w:rsid w:val="00926EC9"/>
    <w:rsid w:val="00927250"/>
    <w:rsid w:val="00927745"/>
    <w:rsid w:val="0092786E"/>
    <w:rsid w:val="00927E54"/>
    <w:rsid w:val="009302F8"/>
    <w:rsid w:val="00931276"/>
    <w:rsid w:val="009312C7"/>
    <w:rsid w:val="0093175F"/>
    <w:rsid w:val="009319FB"/>
    <w:rsid w:val="00931B6D"/>
    <w:rsid w:val="00932D8D"/>
    <w:rsid w:val="00933075"/>
    <w:rsid w:val="009333E1"/>
    <w:rsid w:val="00933F00"/>
    <w:rsid w:val="00934303"/>
    <w:rsid w:val="00934503"/>
    <w:rsid w:val="009353ED"/>
    <w:rsid w:val="0093577B"/>
    <w:rsid w:val="0093588B"/>
    <w:rsid w:val="009358A3"/>
    <w:rsid w:val="00935A25"/>
    <w:rsid w:val="00935AA7"/>
    <w:rsid w:val="00935CB6"/>
    <w:rsid w:val="009377D1"/>
    <w:rsid w:val="00941A63"/>
    <w:rsid w:val="00942557"/>
    <w:rsid w:val="009426D7"/>
    <w:rsid w:val="00942BCF"/>
    <w:rsid w:val="00942C1F"/>
    <w:rsid w:val="009436C1"/>
    <w:rsid w:val="00943A35"/>
    <w:rsid w:val="00944172"/>
    <w:rsid w:val="00944BF7"/>
    <w:rsid w:val="00944C1F"/>
    <w:rsid w:val="009451BD"/>
    <w:rsid w:val="0094631D"/>
    <w:rsid w:val="0094636B"/>
    <w:rsid w:val="00946491"/>
    <w:rsid w:val="009469FF"/>
    <w:rsid w:val="00947167"/>
    <w:rsid w:val="00947379"/>
    <w:rsid w:val="009475A7"/>
    <w:rsid w:val="00947643"/>
    <w:rsid w:val="00947B62"/>
    <w:rsid w:val="00947E47"/>
    <w:rsid w:val="009502B0"/>
    <w:rsid w:val="0095090E"/>
    <w:rsid w:val="009509B3"/>
    <w:rsid w:val="00951D97"/>
    <w:rsid w:val="009523B9"/>
    <w:rsid w:val="009529FA"/>
    <w:rsid w:val="00953055"/>
    <w:rsid w:val="00953504"/>
    <w:rsid w:val="0095375E"/>
    <w:rsid w:val="00953797"/>
    <w:rsid w:val="0095436A"/>
    <w:rsid w:val="00954D1B"/>
    <w:rsid w:val="00955AF4"/>
    <w:rsid w:val="00955C2E"/>
    <w:rsid w:val="00957BCF"/>
    <w:rsid w:val="00961158"/>
    <w:rsid w:val="00963209"/>
    <w:rsid w:val="00963A48"/>
    <w:rsid w:val="00964153"/>
    <w:rsid w:val="00964503"/>
    <w:rsid w:val="00964786"/>
    <w:rsid w:val="00964ECA"/>
    <w:rsid w:val="00965AC3"/>
    <w:rsid w:val="00965BCF"/>
    <w:rsid w:val="009664C2"/>
    <w:rsid w:val="009700B8"/>
    <w:rsid w:val="009704E7"/>
    <w:rsid w:val="009708B2"/>
    <w:rsid w:val="00970BCC"/>
    <w:rsid w:val="00970E3C"/>
    <w:rsid w:val="009710BB"/>
    <w:rsid w:val="009721BA"/>
    <w:rsid w:val="009739BE"/>
    <w:rsid w:val="009747DB"/>
    <w:rsid w:val="00975537"/>
    <w:rsid w:val="00975AF7"/>
    <w:rsid w:val="009761B3"/>
    <w:rsid w:val="00976E43"/>
    <w:rsid w:val="0097717E"/>
    <w:rsid w:val="00977B8F"/>
    <w:rsid w:val="009800AA"/>
    <w:rsid w:val="00980B99"/>
    <w:rsid w:val="00980C10"/>
    <w:rsid w:val="00981A9F"/>
    <w:rsid w:val="00981F77"/>
    <w:rsid w:val="00982BC6"/>
    <w:rsid w:val="0098305D"/>
    <w:rsid w:val="009832B9"/>
    <w:rsid w:val="00984871"/>
    <w:rsid w:val="009849E3"/>
    <w:rsid w:val="00984C4C"/>
    <w:rsid w:val="009852F3"/>
    <w:rsid w:val="00985633"/>
    <w:rsid w:val="0098636A"/>
    <w:rsid w:val="00986B1F"/>
    <w:rsid w:val="00987491"/>
    <w:rsid w:val="0098764D"/>
    <w:rsid w:val="00987BE0"/>
    <w:rsid w:val="00987C51"/>
    <w:rsid w:val="00987E57"/>
    <w:rsid w:val="00990052"/>
    <w:rsid w:val="00991468"/>
    <w:rsid w:val="00992081"/>
    <w:rsid w:val="0099212D"/>
    <w:rsid w:val="00992BCF"/>
    <w:rsid w:val="00992D4B"/>
    <w:rsid w:val="00993180"/>
    <w:rsid w:val="00993CBF"/>
    <w:rsid w:val="00993E6E"/>
    <w:rsid w:val="00994880"/>
    <w:rsid w:val="00994A5D"/>
    <w:rsid w:val="0099541A"/>
    <w:rsid w:val="009955D4"/>
    <w:rsid w:val="00995B6E"/>
    <w:rsid w:val="00995C67"/>
    <w:rsid w:val="00995FF6"/>
    <w:rsid w:val="009974F4"/>
    <w:rsid w:val="009A1473"/>
    <w:rsid w:val="009A24F1"/>
    <w:rsid w:val="009A2934"/>
    <w:rsid w:val="009A30AD"/>
    <w:rsid w:val="009A4095"/>
    <w:rsid w:val="009A4774"/>
    <w:rsid w:val="009A5468"/>
    <w:rsid w:val="009A6307"/>
    <w:rsid w:val="009A6575"/>
    <w:rsid w:val="009A6F82"/>
    <w:rsid w:val="009A7107"/>
    <w:rsid w:val="009A779A"/>
    <w:rsid w:val="009A7B6D"/>
    <w:rsid w:val="009B0AA5"/>
    <w:rsid w:val="009B1098"/>
    <w:rsid w:val="009B1B2D"/>
    <w:rsid w:val="009B2053"/>
    <w:rsid w:val="009B2C7A"/>
    <w:rsid w:val="009B3183"/>
    <w:rsid w:val="009B373C"/>
    <w:rsid w:val="009B3B6F"/>
    <w:rsid w:val="009B3E64"/>
    <w:rsid w:val="009B43E0"/>
    <w:rsid w:val="009B44CF"/>
    <w:rsid w:val="009B4615"/>
    <w:rsid w:val="009B4991"/>
    <w:rsid w:val="009B4BAA"/>
    <w:rsid w:val="009B51C9"/>
    <w:rsid w:val="009B5580"/>
    <w:rsid w:val="009B5811"/>
    <w:rsid w:val="009B6181"/>
    <w:rsid w:val="009B61EC"/>
    <w:rsid w:val="009B647B"/>
    <w:rsid w:val="009B66E7"/>
    <w:rsid w:val="009B696E"/>
    <w:rsid w:val="009B74C7"/>
    <w:rsid w:val="009B7770"/>
    <w:rsid w:val="009B782D"/>
    <w:rsid w:val="009B7D10"/>
    <w:rsid w:val="009C0428"/>
    <w:rsid w:val="009C1773"/>
    <w:rsid w:val="009C1A7F"/>
    <w:rsid w:val="009C225B"/>
    <w:rsid w:val="009C283B"/>
    <w:rsid w:val="009C32FF"/>
    <w:rsid w:val="009C3318"/>
    <w:rsid w:val="009C35F8"/>
    <w:rsid w:val="009C40FC"/>
    <w:rsid w:val="009C453F"/>
    <w:rsid w:val="009C488F"/>
    <w:rsid w:val="009C509F"/>
    <w:rsid w:val="009C51A4"/>
    <w:rsid w:val="009C5228"/>
    <w:rsid w:val="009C533E"/>
    <w:rsid w:val="009C552A"/>
    <w:rsid w:val="009C661B"/>
    <w:rsid w:val="009D040E"/>
    <w:rsid w:val="009D106C"/>
    <w:rsid w:val="009D13F7"/>
    <w:rsid w:val="009D1BED"/>
    <w:rsid w:val="009D1CFB"/>
    <w:rsid w:val="009D1EC9"/>
    <w:rsid w:val="009D25C2"/>
    <w:rsid w:val="009D3849"/>
    <w:rsid w:val="009D4276"/>
    <w:rsid w:val="009D54DA"/>
    <w:rsid w:val="009D54E1"/>
    <w:rsid w:val="009D5EA1"/>
    <w:rsid w:val="009D6013"/>
    <w:rsid w:val="009D7F7D"/>
    <w:rsid w:val="009E0230"/>
    <w:rsid w:val="009E07ED"/>
    <w:rsid w:val="009E0E22"/>
    <w:rsid w:val="009E1149"/>
    <w:rsid w:val="009E1267"/>
    <w:rsid w:val="009E13A8"/>
    <w:rsid w:val="009E18A6"/>
    <w:rsid w:val="009E2330"/>
    <w:rsid w:val="009E2B17"/>
    <w:rsid w:val="009E2B57"/>
    <w:rsid w:val="009E32A0"/>
    <w:rsid w:val="009E38BA"/>
    <w:rsid w:val="009E3B11"/>
    <w:rsid w:val="009E43CC"/>
    <w:rsid w:val="009E456B"/>
    <w:rsid w:val="009E4598"/>
    <w:rsid w:val="009E5108"/>
    <w:rsid w:val="009E5FE3"/>
    <w:rsid w:val="009E65AC"/>
    <w:rsid w:val="009E67CE"/>
    <w:rsid w:val="009E68E6"/>
    <w:rsid w:val="009E6D7C"/>
    <w:rsid w:val="009E6F93"/>
    <w:rsid w:val="009E7278"/>
    <w:rsid w:val="009E740C"/>
    <w:rsid w:val="009E78A1"/>
    <w:rsid w:val="009F0615"/>
    <w:rsid w:val="009F0ADE"/>
    <w:rsid w:val="009F11FA"/>
    <w:rsid w:val="009F13B3"/>
    <w:rsid w:val="009F148B"/>
    <w:rsid w:val="009F1532"/>
    <w:rsid w:val="009F1726"/>
    <w:rsid w:val="009F1FAD"/>
    <w:rsid w:val="009F2BBF"/>
    <w:rsid w:val="009F3169"/>
    <w:rsid w:val="009F377A"/>
    <w:rsid w:val="009F3FE5"/>
    <w:rsid w:val="009F439C"/>
    <w:rsid w:val="009F53F1"/>
    <w:rsid w:val="009F6078"/>
    <w:rsid w:val="009F61B1"/>
    <w:rsid w:val="009F6BF9"/>
    <w:rsid w:val="009F7008"/>
    <w:rsid w:val="009F770E"/>
    <w:rsid w:val="009F7CFB"/>
    <w:rsid w:val="00A00335"/>
    <w:rsid w:val="00A0043A"/>
    <w:rsid w:val="00A00806"/>
    <w:rsid w:val="00A00BF4"/>
    <w:rsid w:val="00A00F53"/>
    <w:rsid w:val="00A015BB"/>
    <w:rsid w:val="00A01E43"/>
    <w:rsid w:val="00A02113"/>
    <w:rsid w:val="00A0213C"/>
    <w:rsid w:val="00A02F26"/>
    <w:rsid w:val="00A03274"/>
    <w:rsid w:val="00A03C29"/>
    <w:rsid w:val="00A042CD"/>
    <w:rsid w:val="00A04598"/>
    <w:rsid w:val="00A048B5"/>
    <w:rsid w:val="00A04E0E"/>
    <w:rsid w:val="00A05233"/>
    <w:rsid w:val="00A05588"/>
    <w:rsid w:val="00A05BEE"/>
    <w:rsid w:val="00A05F74"/>
    <w:rsid w:val="00A0664C"/>
    <w:rsid w:val="00A06A1A"/>
    <w:rsid w:val="00A06AD6"/>
    <w:rsid w:val="00A06C43"/>
    <w:rsid w:val="00A06CA4"/>
    <w:rsid w:val="00A07C85"/>
    <w:rsid w:val="00A07F02"/>
    <w:rsid w:val="00A10005"/>
    <w:rsid w:val="00A10642"/>
    <w:rsid w:val="00A112D4"/>
    <w:rsid w:val="00A11CD8"/>
    <w:rsid w:val="00A12634"/>
    <w:rsid w:val="00A13115"/>
    <w:rsid w:val="00A13E0D"/>
    <w:rsid w:val="00A13EEC"/>
    <w:rsid w:val="00A1442E"/>
    <w:rsid w:val="00A15395"/>
    <w:rsid w:val="00A155EB"/>
    <w:rsid w:val="00A165A1"/>
    <w:rsid w:val="00A166A2"/>
    <w:rsid w:val="00A16C90"/>
    <w:rsid w:val="00A17558"/>
    <w:rsid w:val="00A176F2"/>
    <w:rsid w:val="00A17FAC"/>
    <w:rsid w:val="00A20470"/>
    <w:rsid w:val="00A21045"/>
    <w:rsid w:val="00A22E4A"/>
    <w:rsid w:val="00A22F01"/>
    <w:rsid w:val="00A234CE"/>
    <w:rsid w:val="00A2368D"/>
    <w:rsid w:val="00A23B12"/>
    <w:rsid w:val="00A2472E"/>
    <w:rsid w:val="00A24801"/>
    <w:rsid w:val="00A2567D"/>
    <w:rsid w:val="00A25B1D"/>
    <w:rsid w:val="00A2642E"/>
    <w:rsid w:val="00A26D53"/>
    <w:rsid w:val="00A26E25"/>
    <w:rsid w:val="00A27134"/>
    <w:rsid w:val="00A3022D"/>
    <w:rsid w:val="00A302AA"/>
    <w:rsid w:val="00A30AA3"/>
    <w:rsid w:val="00A30DBD"/>
    <w:rsid w:val="00A31029"/>
    <w:rsid w:val="00A310F6"/>
    <w:rsid w:val="00A31101"/>
    <w:rsid w:val="00A31116"/>
    <w:rsid w:val="00A3262C"/>
    <w:rsid w:val="00A32A89"/>
    <w:rsid w:val="00A32F59"/>
    <w:rsid w:val="00A3363B"/>
    <w:rsid w:val="00A33A14"/>
    <w:rsid w:val="00A346E4"/>
    <w:rsid w:val="00A346F1"/>
    <w:rsid w:val="00A35F66"/>
    <w:rsid w:val="00A36540"/>
    <w:rsid w:val="00A36853"/>
    <w:rsid w:val="00A37359"/>
    <w:rsid w:val="00A379E8"/>
    <w:rsid w:val="00A37CB1"/>
    <w:rsid w:val="00A402B7"/>
    <w:rsid w:val="00A4057B"/>
    <w:rsid w:val="00A405B8"/>
    <w:rsid w:val="00A4110A"/>
    <w:rsid w:val="00A417D7"/>
    <w:rsid w:val="00A429A1"/>
    <w:rsid w:val="00A42A31"/>
    <w:rsid w:val="00A42F4E"/>
    <w:rsid w:val="00A44788"/>
    <w:rsid w:val="00A449C2"/>
    <w:rsid w:val="00A44A72"/>
    <w:rsid w:val="00A453B1"/>
    <w:rsid w:val="00A45644"/>
    <w:rsid w:val="00A462A1"/>
    <w:rsid w:val="00A46790"/>
    <w:rsid w:val="00A46AB6"/>
    <w:rsid w:val="00A470D6"/>
    <w:rsid w:val="00A47775"/>
    <w:rsid w:val="00A4780D"/>
    <w:rsid w:val="00A50218"/>
    <w:rsid w:val="00A50909"/>
    <w:rsid w:val="00A512E4"/>
    <w:rsid w:val="00A515C1"/>
    <w:rsid w:val="00A52FE5"/>
    <w:rsid w:val="00A538D9"/>
    <w:rsid w:val="00A53D5E"/>
    <w:rsid w:val="00A545B4"/>
    <w:rsid w:val="00A54C89"/>
    <w:rsid w:val="00A55125"/>
    <w:rsid w:val="00A5526A"/>
    <w:rsid w:val="00A55ABD"/>
    <w:rsid w:val="00A55CD0"/>
    <w:rsid w:val="00A562DD"/>
    <w:rsid w:val="00A564B7"/>
    <w:rsid w:val="00A567C6"/>
    <w:rsid w:val="00A60BFB"/>
    <w:rsid w:val="00A616BA"/>
    <w:rsid w:val="00A61CE4"/>
    <w:rsid w:val="00A62CA2"/>
    <w:rsid w:val="00A62EA9"/>
    <w:rsid w:val="00A634AC"/>
    <w:rsid w:val="00A6350C"/>
    <w:rsid w:val="00A635EC"/>
    <w:rsid w:val="00A64FFC"/>
    <w:rsid w:val="00A6566D"/>
    <w:rsid w:val="00A65FBB"/>
    <w:rsid w:val="00A662B2"/>
    <w:rsid w:val="00A665D9"/>
    <w:rsid w:val="00A66F9D"/>
    <w:rsid w:val="00A66FFF"/>
    <w:rsid w:val="00A677A2"/>
    <w:rsid w:val="00A679DF"/>
    <w:rsid w:val="00A67ED8"/>
    <w:rsid w:val="00A70142"/>
    <w:rsid w:val="00A706D7"/>
    <w:rsid w:val="00A70D12"/>
    <w:rsid w:val="00A70D9B"/>
    <w:rsid w:val="00A71981"/>
    <w:rsid w:val="00A71C36"/>
    <w:rsid w:val="00A72489"/>
    <w:rsid w:val="00A72D11"/>
    <w:rsid w:val="00A7393C"/>
    <w:rsid w:val="00A75246"/>
    <w:rsid w:val="00A75A31"/>
    <w:rsid w:val="00A76B85"/>
    <w:rsid w:val="00A77042"/>
    <w:rsid w:val="00A77724"/>
    <w:rsid w:val="00A77B17"/>
    <w:rsid w:val="00A80F41"/>
    <w:rsid w:val="00A81206"/>
    <w:rsid w:val="00A8229E"/>
    <w:rsid w:val="00A82437"/>
    <w:rsid w:val="00A82F43"/>
    <w:rsid w:val="00A830B1"/>
    <w:rsid w:val="00A8392C"/>
    <w:rsid w:val="00A84D86"/>
    <w:rsid w:val="00A85021"/>
    <w:rsid w:val="00A850B6"/>
    <w:rsid w:val="00A8628F"/>
    <w:rsid w:val="00A86ADD"/>
    <w:rsid w:val="00A86E8D"/>
    <w:rsid w:val="00A87334"/>
    <w:rsid w:val="00A8771F"/>
    <w:rsid w:val="00A87821"/>
    <w:rsid w:val="00A87B32"/>
    <w:rsid w:val="00A87C36"/>
    <w:rsid w:val="00A90DB6"/>
    <w:rsid w:val="00A90E75"/>
    <w:rsid w:val="00A91161"/>
    <w:rsid w:val="00A91C6A"/>
    <w:rsid w:val="00A91E16"/>
    <w:rsid w:val="00A91E1D"/>
    <w:rsid w:val="00A920A4"/>
    <w:rsid w:val="00A925C3"/>
    <w:rsid w:val="00A92F3D"/>
    <w:rsid w:val="00A93318"/>
    <w:rsid w:val="00A93598"/>
    <w:rsid w:val="00A93EEA"/>
    <w:rsid w:val="00A9425A"/>
    <w:rsid w:val="00A9569D"/>
    <w:rsid w:val="00A95F6A"/>
    <w:rsid w:val="00A96958"/>
    <w:rsid w:val="00A96D95"/>
    <w:rsid w:val="00AA1167"/>
    <w:rsid w:val="00AA11F7"/>
    <w:rsid w:val="00AA186E"/>
    <w:rsid w:val="00AA24FD"/>
    <w:rsid w:val="00AA396D"/>
    <w:rsid w:val="00AA3B90"/>
    <w:rsid w:val="00AA3C95"/>
    <w:rsid w:val="00AA3ED5"/>
    <w:rsid w:val="00AA4EE2"/>
    <w:rsid w:val="00AA5040"/>
    <w:rsid w:val="00AA5697"/>
    <w:rsid w:val="00AA593B"/>
    <w:rsid w:val="00AA5BC4"/>
    <w:rsid w:val="00AA5E1E"/>
    <w:rsid w:val="00AA6819"/>
    <w:rsid w:val="00AA7409"/>
    <w:rsid w:val="00AA7432"/>
    <w:rsid w:val="00AA7B9B"/>
    <w:rsid w:val="00AA7BE0"/>
    <w:rsid w:val="00AA7C5C"/>
    <w:rsid w:val="00AA7D7A"/>
    <w:rsid w:val="00AB0D50"/>
    <w:rsid w:val="00AB1FAB"/>
    <w:rsid w:val="00AB30D2"/>
    <w:rsid w:val="00AB3574"/>
    <w:rsid w:val="00AB36AF"/>
    <w:rsid w:val="00AB3D62"/>
    <w:rsid w:val="00AB3DFD"/>
    <w:rsid w:val="00AB46B7"/>
    <w:rsid w:val="00AB486E"/>
    <w:rsid w:val="00AB4D86"/>
    <w:rsid w:val="00AB50CC"/>
    <w:rsid w:val="00AB53A2"/>
    <w:rsid w:val="00AB5565"/>
    <w:rsid w:val="00AB5ACF"/>
    <w:rsid w:val="00AB6281"/>
    <w:rsid w:val="00AB6774"/>
    <w:rsid w:val="00AB6872"/>
    <w:rsid w:val="00AC0205"/>
    <w:rsid w:val="00AC0286"/>
    <w:rsid w:val="00AC0394"/>
    <w:rsid w:val="00AC11AE"/>
    <w:rsid w:val="00AC17FA"/>
    <w:rsid w:val="00AC1E52"/>
    <w:rsid w:val="00AC28BE"/>
    <w:rsid w:val="00AC291F"/>
    <w:rsid w:val="00AC2957"/>
    <w:rsid w:val="00AC3C76"/>
    <w:rsid w:val="00AC401E"/>
    <w:rsid w:val="00AC4375"/>
    <w:rsid w:val="00AC492F"/>
    <w:rsid w:val="00AC4B71"/>
    <w:rsid w:val="00AC55BD"/>
    <w:rsid w:val="00AC566F"/>
    <w:rsid w:val="00AC57AB"/>
    <w:rsid w:val="00AC5D9C"/>
    <w:rsid w:val="00AC7518"/>
    <w:rsid w:val="00AC7EDA"/>
    <w:rsid w:val="00AD15ED"/>
    <w:rsid w:val="00AD1E61"/>
    <w:rsid w:val="00AD248F"/>
    <w:rsid w:val="00AD2577"/>
    <w:rsid w:val="00AD2663"/>
    <w:rsid w:val="00AD3E18"/>
    <w:rsid w:val="00AD5297"/>
    <w:rsid w:val="00AD552A"/>
    <w:rsid w:val="00AD575C"/>
    <w:rsid w:val="00AD59CC"/>
    <w:rsid w:val="00AD683A"/>
    <w:rsid w:val="00AD6B5B"/>
    <w:rsid w:val="00AD6D90"/>
    <w:rsid w:val="00AD6FC5"/>
    <w:rsid w:val="00AD7326"/>
    <w:rsid w:val="00AD78A7"/>
    <w:rsid w:val="00AE035A"/>
    <w:rsid w:val="00AE0430"/>
    <w:rsid w:val="00AE088E"/>
    <w:rsid w:val="00AE0A98"/>
    <w:rsid w:val="00AE1125"/>
    <w:rsid w:val="00AE1248"/>
    <w:rsid w:val="00AE1751"/>
    <w:rsid w:val="00AE1835"/>
    <w:rsid w:val="00AE20C5"/>
    <w:rsid w:val="00AE2DAA"/>
    <w:rsid w:val="00AE33AC"/>
    <w:rsid w:val="00AE354D"/>
    <w:rsid w:val="00AE3D7E"/>
    <w:rsid w:val="00AE4AC3"/>
    <w:rsid w:val="00AE4E55"/>
    <w:rsid w:val="00AE50EF"/>
    <w:rsid w:val="00AE5F87"/>
    <w:rsid w:val="00AE6284"/>
    <w:rsid w:val="00AE6654"/>
    <w:rsid w:val="00AE66CA"/>
    <w:rsid w:val="00AE66FD"/>
    <w:rsid w:val="00AE68B0"/>
    <w:rsid w:val="00AE6D8A"/>
    <w:rsid w:val="00AE7F54"/>
    <w:rsid w:val="00AF0882"/>
    <w:rsid w:val="00AF1711"/>
    <w:rsid w:val="00AF1A2E"/>
    <w:rsid w:val="00AF2210"/>
    <w:rsid w:val="00AF2BA9"/>
    <w:rsid w:val="00AF33E1"/>
    <w:rsid w:val="00AF34A0"/>
    <w:rsid w:val="00AF3BEE"/>
    <w:rsid w:val="00AF3D45"/>
    <w:rsid w:val="00AF4175"/>
    <w:rsid w:val="00AF4939"/>
    <w:rsid w:val="00AF4A2E"/>
    <w:rsid w:val="00AF4BBD"/>
    <w:rsid w:val="00AF4BD8"/>
    <w:rsid w:val="00AF5752"/>
    <w:rsid w:val="00AF637C"/>
    <w:rsid w:val="00AF65CE"/>
    <w:rsid w:val="00AF67A4"/>
    <w:rsid w:val="00AF6E54"/>
    <w:rsid w:val="00AF6F8D"/>
    <w:rsid w:val="00B00067"/>
    <w:rsid w:val="00B00749"/>
    <w:rsid w:val="00B00835"/>
    <w:rsid w:val="00B00DD8"/>
    <w:rsid w:val="00B0159B"/>
    <w:rsid w:val="00B01930"/>
    <w:rsid w:val="00B021AB"/>
    <w:rsid w:val="00B022FB"/>
    <w:rsid w:val="00B02689"/>
    <w:rsid w:val="00B03B07"/>
    <w:rsid w:val="00B03CBA"/>
    <w:rsid w:val="00B0467F"/>
    <w:rsid w:val="00B051B5"/>
    <w:rsid w:val="00B053E3"/>
    <w:rsid w:val="00B054C8"/>
    <w:rsid w:val="00B05842"/>
    <w:rsid w:val="00B077B1"/>
    <w:rsid w:val="00B101D0"/>
    <w:rsid w:val="00B1070C"/>
    <w:rsid w:val="00B10FEE"/>
    <w:rsid w:val="00B11D23"/>
    <w:rsid w:val="00B12086"/>
    <w:rsid w:val="00B120AC"/>
    <w:rsid w:val="00B120E7"/>
    <w:rsid w:val="00B129A0"/>
    <w:rsid w:val="00B13722"/>
    <w:rsid w:val="00B14A59"/>
    <w:rsid w:val="00B14BA1"/>
    <w:rsid w:val="00B14F07"/>
    <w:rsid w:val="00B15075"/>
    <w:rsid w:val="00B16059"/>
    <w:rsid w:val="00B16209"/>
    <w:rsid w:val="00B165D5"/>
    <w:rsid w:val="00B16A11"/>
    <w:rsid w:val="00B16A6D"/>
    <w:rsid w:val="00B16C39"/>
    <w:rsid w:val="00B17771"/>
    <w:rsid w:val="00B17B16"/>
    <w:rsid w:val="00B17B3C"/>
    <w:rsid w:val="00B17D85"/>
    <w:rsid w:val="00B17D96"/>
    <w:rsid w:val="00B17E8A"/>
    <w:rsid w:val="00B20282"/>
    <w:rsid w:val="00B207C4"/>
    <w:rsid w:val="00B20B7A"/>
    <w:rsid w:val="00B20CCB"/>
    <w:rsid w:val="00B2129B"/>
    <w:rsid w:val="00B213CD"/>
    <w:rsid w:val="00B21D8B"/>
    <w:rsid w:val="00B21EF0"/>
    <w:rsid w:val="00B22C28"/>
    <w:rsid w:val="00B23E92"/>
    <w:rsid w:val="00B240A8"/>
    <w:rsid w:val="00B24502"/>
    <w:rsid w:val="00B24E81"/>
    <w:rsid w:val="00B25086"/>
    <w:rsid w:val="00B25104"/>
    <w:rsid w:val="00B25E84"/>
    <w:rsid w:val="00B2649F"/>
    <w:rsid w:val="00B266A1"/>
    <w:rsid w:val="00B26861"/>
    <w:rsid w:val="00B30563"/>
    <w:rsid w:val="00B3062B"/>
    <w:rsid w:val="00B30D34"/>
    <w:rsid w:val="00B313C0"/>
    <w:rsid w:val="00B31EAD"/>
    <w:rsid w:val="00B32B8E"/>
    <w:rsid w:val="00B335F9"/>
    <w:rsid w:val="00B33635"/>
    <w:rsid w:val="00B33E4D"/>
    <w:rsid w:val="00B345AA"/>
    <w:rsid w:val="00B3486E"/>
    <w:rsid w:val="00B34CFC"/>
    <w:rsid w:val="00B3535C"/>
    <w:rsid w:val="00B35530"/>
    <w:rsid w:val="00B35759"/>
    <w:rsid w:val="00B35899"/>
    <w:rsid w:val="00B35A47"/>
    <w:rsid w:val="00B35CA9"/>
    <w:rsid w:val="00B369E7"/>
    <w:rsid w:val="00B40135"/>
    <w:rsid w:val="00B4032A"/>
    <w:rsid w:val="00B4071A"/>
    <w:rsid w:val="00B4141B"/>
    <w:rsid w:val="00B41432"/>
    <w:rsid w:val="00B415BF"/>
    <w:rsid w:val="00B4255F"/>
    <w:rsid w:val="00B42A1A"/>
    <w:rsid w:val="00B435D9"/>
    <w:rsid w:val="00B449A6"/>
    <w:rsid w:val="00B44C7F"/>
    <w:rsid w:val="00B450FD"/>
    <w:rsid w:val="00B452A8"/>
    <w:rsid w:val="00B4564B"/>
    <w:rsid w:val="00B4599B"/>
    <w:rsid w:val="00B45C30"/>
    <w:rsid w:val="00B45D40"/>
    <w:rsid w:val="00B462EB"/>
    <w:rsid w:val="00B466D3"/>
    <w:rsid w:val="00B4677A"/>
    <w:rsid w:val="00B46D06"/>
    <w:rsid w:val="00B4737F"/>
    <w:rsid w:val="00B507C1"/>
    <w:rsid w:val="00B50887"/>
    <w:rsid w:val="00B51550"/>
    <w:rsid w:val="00B51ACF"/>
    <w:rsid w:val="00B524FC"/>
    <w:rsid w:val="00B53858"/>
    <w:rsid w:val="00B54BAC"/>
    <w:rsid w:val="00B54CB4"/>
    <w:rsid w:val="00B5520D"/>
    <w:rsid w:val="00B55A21"/>
    <w:rsid w:val="00B56294"/>
    <w:rsid w:val="00B56D98"/>
    <w:rsid w:val="00B5733E"/>
    <w:rsid w:val="00B604CF"/>
    <w:rsid w:val="00B60866"/>
    <w:rsid w:val="00B609BB"/>
    <w:rsid w:val="00B60B4D"/>
    <w:rsid w:val="00B61892"/>
    <w:rsid w:val="00B61C41"/>
    <w:rsid w:val="00B62682"/>
    <w:rsid w:val="00B62C0D"/>
    <w:rsid w:val="00B63072"/>
    <w:rsid w:val="00B6386D"/>
    <w:rsid w:val="00B63911"/>
    <w:rsid w:val="00B639AE"/>
    <w:rsid w:val="00B642DA"/>
    <w:rsid w:val="00B6430A"/>
    <w:rsid w:val="00B64CFD"/>
    <w:rsid w:val="00B657CC"/>
    <w:rsid w:val="00B6613D"/>
    <w:rsid w:val="00B663AF"/>
    <w:rsid w:val="00B6649F"/>
    <w:rsid w:val="00B66861"/>
    <w:rsid w:val="00B67648"/>
    <w:rsid w:val="00B701DD"/>
    <w:rsid w:val="00B70457"/>
    <w:rsid w:val="00B70E58"/>
    <w:rsid w:val="00B716F8"/>
    <w:rsid w:val="00B7209C"/>
    <w:rsid w:val="00B72A9A"/>
    <w:rsid w:val="00B72C44"/>
    <w:rsid w:val="00B731E7"/>
    <w:rsid w:val="00B736EA"/>
    <w:rsid w:val="00B741DE"/>
    <w:rsid w:val="00B74464"/>
    <w:rsid w:val="00B75638"/>
    <w:rsid w:val="00B75CF9"/>
    <w:rsid w:val="00B7709A"/>
    <w:rsid w:val="00B7715F"/>
    <w:rsid w:val="00B772B0"/>
    <w:rsid w:val="00B77528"/>
    <w:rsid w:val="00B7776D"/>
    <w:rsid w:val="00B80410"/>
    <w:rsid w:val="00B825C4"/>
    <w:rsid w:val="00B83B78"/>
    <w:rsid w:val="00B841D4"/>
    <w:rsid w:val="00B8421E"/>
    <w:rsid w:val="00B8440A"/>
    <w:rsid w:val="00B84A6E"/>
    <w:rsid w:val="00B84D0D"/>
    <w:rsid w:val="00B8554C"/>
    <w:rsid w:val="00B85BCE"/>
    <w:rsid w:val="00B86041"/>
    <w:rsid w:val="00B86AF6"/>
    <w:rsid w:val="00B9027E"/>
    <w:rsid w:val="00B90CA0"/>
    <w:rsid w:val="00B90F9A"/>
    <w:rsid w:val="00B92723"/>
    <w:rsid w:val="00B929D1"/>
    <w:rsid w:val="00B932E6"/>
    <w:rsid w:val="00B93845"/>
    <w:rsid w:val="00B93C01"/>
    <w:rsid w:val="00B94B50"/>
    <w:rsid w:val="00B958C7"/>
    <w:rsid w:val="00B9596D"/>
    <w:rsid w:val="00B95C9A"/>
    <w:rsid w:val="00B96676"/>
    <w:rsid w:val="00B96DB5"/>
    <w:rsid w:val="00B9727D"/>
    <w:rsid w:val="00B97513"/>
    <w:rsid w:val="00B97D64"/>
    <w:rsid w:val="00BA03D2"/>
    <w:rsid w:val="00BA1010"/>
    <w:rsid w:val="00BA189A"/>
    <w:rsid w:val="00BA1DEC"/>
    <w:rsid w:val="00BA26E7"/>
    <w:rsid w:val="00BA275D"/>
    <w:rsid w:val="00BA32F9"/>
    <w:rsid w:val="00BA3F37"/>
    <w:rsid w:val="00BA4171"/>
    <w:rsid w:val="00BA5426"/>
    <w:rsid w:val="00BA593A"/>
    <w:rsid w:val="00BA63B2"/>
    <w:rsid w:val="00BA67AB"/>
    <w:rsid w:val="00BB0B08"/>
    <w:rsid w:val="00BB125D"/>
    <w:rsid w:val="00BB197C"/>
    <w:rsid w:val="00BB1F54"/>
    <w:rsid w:val="00BB30A8"/>
    <w:rsid w:val="00BB33CD"/>
    <w:rsid w:val="00BB3858"/>
    <w:rsid w:val="00BB3B1F"/>
    <w:rsid w:val="00BB3D0A"/>
    <w:rsid w:val="00BB3D42"/>
    <w:rsid w:val="00BB4187"/>
    <w:rsid w:val="00BB42BA"/>
    <w:rsid w:val="00BB4AE8"/>
    <w:rsid w:val="00BB5644"/>
    <w:rsid w:val="00BB573B"/>
    <w:rsid w:val="00BB6A54"/>
    <w:rsid w:val="00BB7CDF"/>
    <w:rsid w:val="00BB7F45"/>
    <w:rsid w:val="00BC093D"/>
    <w:rsid w:val="00BC0D40"/>
    <w:rsid w:val="00BC1019"/>
    <w:rsid w:val="00BC1363"/>
    <w:rsid w:val="00BC1CAE"/>
    <w:rsid w:val="00BC2669"/>
    <w:rsid w:val="00BC3685"/>
    <w:rsid w:val="00BC4267"/>
    <w:rsid w:val="00BC45E6"/>
    <w:rsid w:val="00BC48FE"/>
    <w:rsid w:val="00BC5A55"/>
    <w:rsid w:val="00BC5C92"/>
    <w:rsid w:val="00BC6386"/>
    <w:rsid w:val="00BC64C7"/>
    <w:rsid w:val="00BD001D"/>
    <w:rsid w:val="00BD04A6"/>
    <w:rsid w:val="00BD064D"/>
    <w:rsid w:val="00BD0B4A"/>
    <w:rsid w:val="00BD0F6D"/>
    <w:rsid w:val="00BD1279"/>
    <w:rsid w:val="00BD1609"/>
    <w:rsid w:val="00BD173C"/>
    <w:rsid w:val="00BD1B50"/>
    <w:rsid w:val="00BD248D"/>
    <w:rsid w:val="00BD2D19"/>
    <w:rsid w:val="00BD3A6F"/>
    <w:rsid w:val="00BD3AC8"/>
    <w:rsid w:val="00BD3BD7"/>
    <w:rsid w:val="00BD44A0"/>
    <w:rsid w:val="00BD4774"/>
    <w:rsid w:val="00BD4A90"/>
    <w:rsid w:val="00BD4CDF"/>
    <w:rsid w:val="00BD4FB2"/>
    <w:rsid w:val="00BD59AD"/>
    <w:rsid w:val="00BD66C7"/>
    <w:rsid w:val="00BD6A9C"/>
    <w:rsid w:val="00BD6B44"/>
    <w:rsid w:val="00BD748B"/>
    <w:rsid w:val="00BE0210"/>
    <w:rsid w:val="00BE033B"/>
    <w:rsid w:val="00BE06F3"/>
    <w:rsid w:val="00BE242E"/>
    <w:rsid w:val="00BE2CF1"/>
    <w:rsid w:val="00BE40FA"/>
    <w:rsid w:val="00BE415B"/>
    <w:rsid w:val="00BE480A"/>
    <w:rsid w:val="00BE4B8B"/>
    <w:rsid w:val="00BE50B8"/>
    <w:rsid w:val="00BE50F9"/>
    <w:rsid w:val="00BE5209"/>
    <w:rsid w:val="00BE6BAA"/>
    <w:rsid w:val="00BE7C66"/>
    <w:rsid w:val="00BE7F51"/>
    <w:rsid w:val="00BF01C7"/>
    <w:rsid w:val="00BF2062"/>
    <w:rsid w:val="00BF2560"/>
    <w:rsid w:val="00BF2A44"/>
    <w:rsid w:val="00BF2A5D"/>
    <w:rsid w:val="00BF2AEF"/>
    <w:rsid w:val="00BF3059"/>
    <w:rsid w:val="00BF314C"/>
    <w:rsid w:val="00BF3A74"/>
    <w:rsid w:val="00BF3E44"/>
    <w:rsid w:val="00BF44F7"/>
    <w:rsid w:val="00BF4A81"/>
    <w:rsid w:val="00BF53C9"/>
    <w:rsid w:val="00BF55FA"/>
    <w:rsid w:val="00BF56D2"/>
    <w:rsid w:val="00BF5AA2"/>
    <w:rsid w:val="00BF5FC0"/>
    <w:rsid w:val="00BF657D"/>
    <w:rsid w:val="00BF672E"/>
    <w:rsid w:val="00BF683F"/>
    <w:rsid w:val="00BF6B1C"/>
    <w:rsid w:val="00BF7416"/>
    <w:rsid w:val="00BF77C5"/>
    <w:rsid w:val="00BF7810"/>
    <w:rsid w:val="00C00F58"/>
    <w:rsid w:val="00C01CF1"/>
    <w:rsid w:val="00C01EF3"/>
    <w:rsid w:val="00C020E2"/>
    <w:rsid w:val="00C02598"/>
    <w:rsid w:val="00C0275B"/>
    <w:rsid w:val="00C027F1"/>
    <w:rsid w:val="00C02804"/>
    <w:rsid w:val="00C029F4"/>
    <w:rsid w:val="00C02B43"/>
    <w:rsid w:val="00C02E92"/>
    <w:rsid w:val="00C02F31"/>
    <w:rsid w:val="00C04787"/>
    <w:rsid w:val="00C04810"/>
    <w:rsid w:val="00C04DBF"/>
    <w:rsid w:val="00C05800"/>
    <w:rsid w:val="00C059AC"/>
    <w:rsid w:val="00C05CA5"/>
    <w:rsid w:val="00C06702"/>
    <w:rsid w:val="00C06849"/>
    <w:rsid w:val="00C06D29"/>
    <w:rsid w:val="00C07193"/>
    <w:rsid w:val="00C07A7A"/>
    <w:rsid w:val="00C104FF"/>
    <w:rsid w:val="00C1072B"/>
    <w:rsid w:val="00C10B11"/>
    <w:rsid w:val="00C10BA2"/>
    <w:rsid w:val="00C10E5F"/>
    <w:rsid w:val="00C10EAB"/>
    <w:rsid w:val="00C11BEC"/>
    <w:rsid w:val="00C11F11"/>
    <w:rsid w:val="00C123DA"/>
    <w:rsid w:val="00C12D47"/>
    <w:rsid w:val="00C13350"/>
    <w:rsid w:val="00C13480"/>
    <w:rsid w:val="00C146BE"/>
    <w:rsid w:val="00C148D7"/>
    <w:rsid w:val="00C1527C"/>
    <w:rsid w:val="00C16F9E"/>
    <w:rsid w:val="00C17776"/>
    <w:rsid w:val="00C20E83"/>
    <w:rsid w:val="00C20F48"/>
    <w:rsid w:val="00C21190"/>
    <w:rsid w:val="00C211EF"/>
    <w:rsid w:val="00C21684"/>
    <w:rsid w:val="00C21C65"/>
    <w:rsid w:val="00C2205A"/>
    <w:rsid w:val="00C2261E"/>
    <w:rsid w:val="00C22810"/>
    <w:rsid w:val="00C2299C"/>
    <w:rsid w:val="00C232E9"/>
    <w:rsid w:val="00C23398"/>
    <w:rsid w:val="00C23929"/>
    <w:rsid w:val="00C239AD"/>
    <w:rsid w:val="00C23C44"/>
    <w:rsid w:val="00C24BEE"/>
    <w:rsid w:val="00C25996"/>
    <w:rsid w:val="00C25A2A"/>
    <w:rsid w:val="00C25CDB"/>
    <w:rsid w:val="00C25D5C"/>
    <w:rsid w:val="00C26C28"/>
    <w:rsid w:val="00C27604"/>
    <w:rsid w:val="00C279F8"/>
    <w:rsid w:val="00C303AD"/>
    <w:rsid w:val="00C310C6"/>
    <w:rsid w:val="00C319AD"/>
    <w:rsid w:val="00C320FF"/>
    <w:rsid w:val="00C32E89"/>
    <w:rsid w:val="00C33199"/>
    <w:rsid w:val="00C3323B"/>
    <w:rsid w:val="00C33816"/>
    <w:rsid w:val="00C34C36"/>
    <w:rsid w:val="00C367B1"/>
    <w:rsid w:val="00C36A23"/>
    <w:rsid w:val="00C3754E"/>
    <w:rsid w:val="00C37D84"/>
    <w:rsid w:val="00C37F9E"/>
    <w:rsid w:val="00C402DD"/>
    <w:rsid w:val="00C4092C"/>
    <w:rsid w:val="00C41236"/>
    <w:rsid w:val="00C413DA"/>
    <w:rsid w:val="00C414DA"/>
    <w:rsid w:val="00C41515"/>
    <w:rsid w:val="00C4292D"/>
    <w:rsid w:val="00C42C67"/>
    <w:rsid w:val="00C43400"/>
    <w:rsid w:val="00C43909"/>
    <w:rsid w:val="00C4521D"/>
    <w:rsid w:val="00C45DC6"/>
    <w:rsid w:val="00C45F38"/>
    <w:rsid w:val="00C467D2"/>
    <w:rsid w:val="00C46869"/>
    <w:rsid w:val="00C46C3D"/>
    <w:rsid w:val="00C5020C"/>
    <w:rsid w:val="00C50D43"/>
    <w:rsid w:val="00C50D5F"/>
    <w:rsid w:val="00C512CC"/>
    <w:rsid w:val="00C51490"/>
    <w:rsid w:val="00C51656"/>
    <w:rsid w:val="00C51A11"/>
    <w:rsid w:val="00C5200D"/>
    <w:rsid w:val="00C5218E"/>
    <w:rsid w:val="00C5226D"/>
    <w:rsid w:val="00C52717"/>
    <w:rsid w:val="00C527FC"/>
    <w:rsid w:val="00C52975"/>
    <w:rsid w:val="00C53C65"/>
    <w:rsid w:val="00C53F34"/>
    <w:rsid w:val="00C5426F"/>
    <w:rsid w:val="00C54FBF"/>
    <w:rsid w:val="00C55298"/>
    <w:rsid w:val="00C55B88"/>
    <w:rsid w:val="00C56044"/>
    <w:rsid w:val="00C56E93"/>
    <w:rsid w:val="00C57582"/>
    <w:rsid w:val="00C575F8"/>
    <w:rsid w:val="00C57760"/>
    <w:rsid w:val="00C57AB3"/>
    <w:rsid w:val="00C60918"/>
    <w:rsid w:val="00C61AB6"/>
    <w:rsid w:val="00C62CFD"/>
    <w:rsid w:val="00C642C3"/>
    <w:rsid w:val="00C65CD4"/>
    <w:rsid w:val="00C66426"/>
    <w:rsid w:val="00C667B7"/>
    <w:rsid w:val="00C66ABE"/>
    <w:rsid w:val="00C66CC9"/>
    <w:rsid w:val="00C66D56"/>
    <w:rsid w:val="00C66F02"/>
    <w:rsid w:val="00C70B22"/>
    <w:rsid w:val="00C70D28"/>
    <w:rsid w:val="00C71352"/>
    <w:rsid w:val="00C725C9"/>
    <w:rsid w:val="00C726E8"/>
    <w:rsid w:val="00C72A21"/>
    <w:rsid w:val="00C72EFD"/>
    <w:rsid w:val="00C733EF"/>
    <w:rsid w:val="00C737DE"/>
    <w:rsid w:val="00C73AF9"/>
    <w:rsid w:val="00C7586E"/>
    <w:rsid w:val="00C765A9"/>
    <w:rsid w:val="00C76E72"/>
    <w:rsid w:val="00C771F5"/>
    <w:rsid w:val="00C7768E"/>
    <w:rsid w:val="00C80381"/>
    <w:rsid w:val="00C81569"/>
    <w:rsid w:val="00C81C12"/>
    <w:rsid w:val="00C82511"/>
    <w:rsid w:val="00C825EF"/>
    <w:rsid w:val="00C8291C"/>
    <w:rsid w:val="00C82A77"/>
    <w:rsid w:val="00C82D8C"/>
    <w:rsid w:val="00C8346A"/>
    <w:rsid w:val="00C83B96"/>
    <w:rsid w:val="00C83D35"/>
    <w:rsid w:val="00C83E21"/>
    <w:rsid w:val="00C846FF"/>
    <w:rsid w:val="00C85993"/>
    <w:rsid w:val="00C8612D"/>
    <w:rsid w:val="00C86F7B"/>
    <w:rsid w:val="00C87374"/>
    <w:rsid w:val="00C8742E"/>
    <w:rsid w:val="00C87EA7"/>
    <w:rsid w:val="00C9081C"/>
    <w:rsid w:val="00C91617"/>
    <w:rsid w:val="00C9199C"/>
    <w:rsid w:val="00C91C28"/>
    <w:rsid w:val="00C92E82"/>
    <w:rsid w:val="00C92FE0"/>
    <w:rsid w:val="00C935CF"/>
    <w:rsid w:val="00C9371F"/>
    <w:rsid w:val="00C94C99"/>
    <w:rsid w:val="00C94F90"/>
    <w:rsid w:val="00C95843"/>
    <w:rsid w:val="00C95F14"/>
    <w:rsid w:val="00C96424"/>
    <w:rsid w:val="00C96443"/>
    <w:rsid w:val="00C96A8C"/>
    <w:rsid w:val="00C96FED"/>
    <w:rsid w:val="00C97D7E"/>
    <w:rsid w:val="00CA0283"/>
    <w:rsid w:val="00CA05F6"/>
    <w:rsid w:val="00CA0735"/>
    <w:rsid w:val="00CA0C28"/>
    <w:rsid w:val="00CA0E35"/>
    <w:rsid w:val="00CA1EC6"/>
    <w:rsid w:val="00CA20DE"/>
    <w:rsid w:val="00CA27D7"/>
    <w:rsid w:val="00CA3484"/>
    <w:rsid w:val="00CA3590"/>
    <w:rsid w:val="00CA3A63"/>
    <w:rsid w:val="00CA3B99"/>
    <w:rsid w:val="00CA3F08"/>
    <w:rsid w:val="00CA5918"/>
    <w:rsid w:val="00CA592F"/>
    <w:rsid w:val="00CA6744"/>
    <w:rsid w:val="00CA6E03"/>
    <w:rsid w:val="00CB0983"/>
    <w:rsid w:val="00CB0D03"/>
    <w:rsid w:val="00CB1064"/>
    <w:rsid w:val="00CB11ED"/>
    <w:rsid w:val="00CB1226"/>
    <w:rsid w:val="00CB1362"/>
    <w:rsid w:val="00CB16F8"/>
    <w:rsid w:val="00CB1841"/>
    <w:rsid w:val="00CB1A4A"/>
    <w:rsid w:val="00CB1F9D"/>
    <w:rsid w:val="00CB2988"/>
    <w:rsid w:val="00CB30B7"/>
    <w:rsid w:val="00CB3496"/>
    <w:rsid w:val="00CB37A4"/>
    <w:rsid w:val="00CB4724"/>
    <w:rsid w:val="00CB4C1F"/>
    <w:rsid w:val="00CB4D3F"/>
    <w:rsid w:val="00CB4DA0"/>
    <w:rsid w:val="00CB5289"/>
    <w:rsid w:val="00CB52F6"/>
    <w:rsid w:val="00CB56E5"/>
    <w:rsid w:val="00CB5E25"/>
    <w:rsid w:val="00CB6EED"/>
    <w:rsid w:val="00CB75A2"/>
    <w:rsid w:val="00CB7FB8"/>
    <w:rsid w:val="00CC05ED"/>
    <w:rsid w:val="00CC0CAA"/>
    <w:rsid w:val="00CC2498"/>
    <w:rsid w:val="00CC2EA4"/>
    <w:rsid w:val="00CC327F"/>
    <w:rsid w:val="00CC3957"/>
    <w:rsid w:val="00CC3CD4"/>
    <w:rsid w:val="00CC40DA"/>
    <w:rsid w:val="00CC4183"/>
    <w:rsid w:val="00CC47AC"/>
    <w:rsid w:val="00CC4DCD"/>
    <w:rsid w:val="00CC4DD8"/>
    <w:rsid w:val="00CC4E41"/>
    <w:rsid w:val="00CC541C"/>
    <w:rsid w:val="00CC59C0"/>
    <w:rsid w:val="00CC60E7"/>
    <w:rsid w:val="00CC640D"/>
    <w:rsid w:val="00CC66D8"/>
    <w:rsid w:val="00CC69A6"/>
    <w:rsid w:val="00CC6A66"/>
    <w:rsid w:val="00CC6FD8"/>
    <w:rsid w:val="00CC71C6"/>
    <w:rsid w:val="00CC7DE6"/>
    <w:rsid w:val="00CD0EE8"/>
    <w:rsid w:val="00CD2241"/>
    <w:rsid w:val="00CD2DAA"/>
    <w:rsid w:val="00CD409D"/>
    <w:rsid w:val="00CD4737"/>
    <w:rsid w:val="00CD4E67"/>
    <w:rsid w:val="00CD5227"/>
    <w:rsid w:val="00CD5410"/>
    <w:rsid w:val="00CD5415"/>
    <w:rsid w:val="00CD546A"/>
    <w:rsid w:val="00CD5C3E"/>
    <w:rsid w:val="00CD6708"/>
    <w:rsid w:val="00CD68C1"/>
    <w:rsid w:val="00CD6997"/>
    <w:rsid w:val="00CD733B"/>
    <w:rsid w:val="00CD746B"/>
    <w:rsid w:val="00CD7B27"/>
    <w:rsid w:val="00CD7E71"/>
    <w:rsid w:val="00CE0182"/>
    <w:rsid w:val="00CE06DF"/>
    <w:rsid w:val="00CE0BFE"/>
    <w:rsid w:val="00CE34FF"/>
    <w:rsid w:val="00CE3620"/>
    <w:rsid w:val="00CE49A8"/>
    <w:rsid w:val="00CE62FC"/>
    <w:rsid w:val="00CE655F"/>
    <w:rsid w:val="00CE6B26"/>
    <w:rsid w:val="00CE7191"/>
    <w:rsid w:val="00CF0D93"/>
    <w:rsid w:val="00CF12D9"/>
    <w:rsid w:val="00CF15F1"/>
    <w:rsid w:val="00CF1A68"/>
    <w:rsid w:val="00CF29A2"/>
    <w:rsid w:val="00CF3F5B"/>
    <w:rsid w:val="00CF456C"/>
    <w:rsid w:val="00CF5055"/>
    <w:rsid w:val="00CF5AB1"/>
    <w:rsid w:val="00CF5B52"/>
    <w:rsid w:val="00CF5C53"/>
    <w:rsid w:val="00CF65DF"/>
    <w:rsid w:val="00CF66C6"/>
    <w:rsid w:val="00CF6BFF"/>
    <w:rsid w:val="00CF75FF"/>
    <w:rsid w:val="00CF7606"/>
    <w:rsid w:val="00CF78BB"/>
    <w:rsid w:val="00CF7C5E"/>
    <w:rsid w:val="00D00293"/>
    <w:rsid w:val="00D009F5"/>
    <w:rsid w:val="00D009FF"/>
    <w:rsid w:val="00D00FD8"/>
    <w:rsid w:val="00D015D1"/>
    <w:rsid w:val="00D0164F"/>
    <w:rsid w:val="00D02466"/>
    <w:rsid w:val="00D0252A"/>
    <w:rsid w:val="00D025E7"/>
    <w:rsid w:val="00D0287E"/>
    <w:rsid w:val="00D02FA7"/>
    <w:rsid w:val="00D03C5A"/>
    <w:rsid w:val="00D04542"/>
    <w:rsid w:val="00D045E7"/>
    <w:rsid w:val="00D04AB5"/>
    <w:rsid w:val="00D04DD7"/>
    <w:rsid w:val="00D05330"/>
    <w:rsid w:val="00D06175"/>
    <w:rsid w:val="00D0655C"/>
    <w:rsid w:val="00D0660B"/>
    <w:rsid w:val="00D069BF"/>
    <w:rsid w:val="00D06BE4"/>
    <w:rsid w:val="00D0710F"/>
    <w:rsid w:val="00D0785B"/>
    <w:rsid w:val="00D07AD7"/>
    <w:rsid w:val="00D07C0F"/>
    <w:rsid w:val="00D07E76"/>
    <w:rsid w:val="00D1009F"/>
    <w:rsid w:val="00D103EA"/>
    <w:rsid w:val="00D107F7"/>
    <w:rsid w:val="00D10E3A"/>
    <w:rsid w:val="00D110EC"/>
    <w:rsid w:val="00D111DF"/>
    <w:rsid w:val="00D11D43"/>
    <w:rsid w:val="00D11EEA"/>
    <w:rsid w:val="00D12457"/>
    <w:rsid w:val="00D12466"/>
    <w:rsid w:val="00D12DB8"/>
    <w:rsid w:val="00D13B12"/>
    <w:rsid w:val="00D14717"/>
    <w:rsid w:val="00D14A63"/>
    <w:rsid w:val="00D14BA6"/>
    <w:rsid w:val="00D15AAE"/>
    <w:rsid w:val="00D1677F"/>
    <w:rsid w:val="00D1688F"/>
    <w:rsid w:val="00D17167"/>
    <w:rsid w:val="00D1719F"/>
    <w:rsid w:val="00D1762C"/>
    <w:rsid w:val="00D17C6C"/>
    <w:rsid w:val="00D17D54"/>
    <w:rsid w:val="00D2000B"/>
    <w:rsid w:val="00D203B2"/>
    <w:rsid w:val="00D20729"/>
    <w:rsid w:val="00D209B6"/>
    <w:rsid w:val="00D20C24"/>
    <w:rsid w:val="00D218FF"/>
    <w:rsid w:val="00D21BC5"/>
    <w:rsid w:val="00D23325"/>
    <w:rsid w:val="00D2387B"/>
    <w:rsid w:val="00D23FE4"/>
    <w:rsid w:val="00D24BFE"/>
    <w:rsid w:val="00D24E9B"/>
    <w:rsid w:val="00D25026"/>
    <w:rsid w:val="00D2586B"/>
    <w:rsid w:val="00D2688A"/>
    <w:rsid w:val="00D26B6C"/>
    <w:rsid w:val="00D26FA9"/>
    <w:rsid w:val="00D30477"/>
    <w:rsid w:val="00D30B9D"/>
    <w:rsid w:val="00D30C4D"/>
    <w:rsid w:val="00D32208"/>
    <w:rsid w:val="00D329F7"/>
    <w:rsid w:val="00D32B8B"/>
    <w:rsid w:val="00D35254"/>
    <w:rsid w:val="00D3540D"/>
    <w:rsid w:val="00D35D91"/>
    <w:rsid w:val="00D35DDE"/>
    <w:rsid w:val="00D3615B"/>
    <w:rsid w:val="00D363AF"/>
    <w:rsid w:val="00D3669D"/>
    <w:rsid w:val="00D36799"/>
    <w:rsid w:val="00D3768E"/>
    <w:rsid w:val="00D37D09"/>
    <w:rsid w:val="00D402DA"/>
    <w:rsid w:val="00D402E5"/>
    <w:rsid w:val="00D407E3"/>
    <w:rsid w:val="00D41148"/>
    <w:rsid w:val="00D4234E"/>
    <w:rsid w:val="00D425F8"/>
    <w:rsid w:val="00D428E6"/>
    <w:rsid w:val="00D42D2E"/>
    <w:rsid w:val="00D43007"/>
    <w:rsid w:val="00D44527"/>
    <w:rsid w:val="00D4491C"/>
    <w:rsid w:val="00D4534E"/>
    <w:rsid w:val="00D45408"/>
    <w:rsid w:val="00D45E03"/>
    <w:rsid w:val="00D461D6"/>
    <w:rsid w:val="00D468A2"/>
    <w:rsid w:val="00D46FC2"/>
    <w:rsid w:val="00D4752A"/>
    <w:rsid w:val="00D5057C"/>
    <w:rsid w:val="00D51227"/>
    <w:rsid w:val="00D516DE"/>
    <w:rsid w:val="00D517C6"/>
    <w:rsid w:val="00D5236D"/>
    <w:rsid w:val="00D52B27"/>
    <w:rsid w:val="00D5328D"/>
    <w:rsid w:val="00D53993"/>
    <w:rsid w:val="00D542FF"/>
    <w:rsid w:val="00D5442F"/>
    <w:rsid w:val="00D54916"/>
    <w:rsid w:val="00D54C23"/>
    <w:rsid w:val="00D55449"/>
    <w:rsid w:val="00D55928"/>
    <w:rsid w:val="00D55EC5"/>
    <w:rsid w:val="00D56005"/>
    <w:rsid w:val="00D561D2"/>
    <w:rsid w:val="00D563EF"/>
    <w:rsid w:val="00D5710B"/>
    <w:rsid w:val="00D60462"/>
    <w:rsid w:val="00D6081D"/>
    <w:rsid w:val="00D60936"/>
    <w:rsid w:val="00D609D3"/>
    <w:rsid w:val="00D611C8"/>
    <w:rsid w:val="00D61FB5"/>
    <w:rsid w:val="00D628C5"/>
    <w:rsid w:val="00D62ECE"/>
    <w:rsid w:val="00D6304A"/>
    <w:rsid w:val="00D63261"/>
    <w:rsid w:val="00D632F2"/>
    <w:rsid w:val="00D636CF"/>
    <w:rsid w:val="00D64F20"/>
    <w:rsid w:val="00D65E83"/>
    <w:rsid w:val="00D66265"/>
    <w:rsid w:val="00D66676"/>
    <w:rsid w:val="00D6704C"/>
    <w:rsid w:val="00D67456"/>
    <w:rsid w:val="00D67E39"/>
    <w:rsid w:val="00D713F1"/>
    <w:rsid w:val="00D71871"/>
    <w:rsid w:val="00D71F1B"/>
    <w:rsid w:val="00D7292A"/>
    <w:rsid w:val="00D7380B"/>
    <w:rsid w:val="00D73BA1"/>
    <w:rsid w:val="00D73BDA"/>
    <w:rsid w:val="00D742F6"/>
    <w:rsid w:val="00D7445B"/>
    <w:rsid w:val="00D750C9"/>
    <w:rsid w:val="00D757C9"/>
    <w:rsid w:val="00D7615A"/>
    <w:rsid w:val="00D7689A"/>
    <w:rsid w:val="00D769FB"/>
    <w:rsid w:val="00D770AE"/>
    <w:rsid w:val="00D7745B"/>
    <w:rsid w:val="00D8044A"/>
    <w:rsid w:val="00D808E8"/>
    <w:rsid w:val="00D80C2A"/>
    <w:rsid w:val="00D8150B"/>
    <w:rsid w:val="00D8157A"/>
    <w:rsid w:val="00D81985"/>
    <w:rsid w:val="00D81B2D"/>
    <w:rsid w:val="00D81CCD"/>
    <w:rsid w:val="00D8208D"/>
    <w:rsid w:val="00D82B16"/>
    <w:rsid w:val="00D82DC2"/>
    <w:rsid w:val="00D832C2"/>
    <w:rsid w:val="00D8375A"/>
    <w:rsid w:val="00D838F1"/>
    <w:rsid w:val="00D83B66"/>
    <w:rsid w:val="00D83B87"/>
    <w:rsid w:val="00D84071"/>
    <w:rsid w:val="00D85790"/>
    <w:rsid w:val="00D8608C"/>
    <w:rsid w:val="00D861AA"/>
    <w:rsid w:val="00D862E9"/>
    <w:rsid w:val="00D86B80"/>
    <w:rsid w:val="00D86CC0"/>
    <w:rsid w:val="00D87218"/>
    <w:rsid w:val="00D873AE"/>
    <w:rsid w:val="00D87CED"/>
    <w:rsid w:val="00D87D8F"/>
    <w:rsid w:val="00D91DF5"/>
    <w:rsid w:val="00D92A54"/>
    <w:rsid w:val="00D935FE"/>
    <w:rsid w:val="00D93AB4"/>
    <w:rsid w:val="00D93F5D"/>
    <w:rsid w:val="00D94625"/>
    <w:rsid w:val="00D94DBC"/>
    <w:rsid w:val="00D95EC0"/>
    <w:rsid w:val="00D9687E"/>
    <w:rsid w:val="00D96B56"/>
    <w:rsid w:val="00D97121"/>
    <w:rsid w:val="00D97326"/>
    <w:rsid w:val="00D97839"/>
    <w:rsid w:val="00DA03E2"/>
    <w:rsid w:val="00DA0EAE"/>
    <w:rsid w:val="00DA1927"/>
    <w:rsid w:val="00DA1CC1"/>
    <w:rsid w:val="00DA270A"/>
    <w:rsid w:val="00DA30CC"/>
    <w:rsid w:val="00DA3CF3"/>
    <w:rsid w:val="00DA440E"/>
    <w:rsid w:val="00DA4C2D"/>
    <w:rsid w:val="00DA56BD"/>
    <w:rsid w:val="00DA5C87"/>
    <w:rsid w:val="00DA5E20"/>
    <w:rsid w:val="00DA6B3D"/>
    <w:rsid w:val="00DA7283"/>
    <w:rsid w:val="00DB02B2"/>
    <w:rsid w:val="00DB044D"/>
    <w:rsid w:val="00DB0F92"/>
    <w:rsid w:val="00DB0FDD"/>
    <w:rsid w:val="00DB136A"/>
    <w:rsid w:val="00DB15BE"/>
    <w:rsid w:val="00DB15F1"/>
    <w:rsid w:val="00DB18E3"/>
    <w:rsid w:val="00DB2D20"/>
    <w:rsid w:val="00DB2DF4"/>
    <w:rsid w:val="00DB33A8"/>
    <w:rsid w:val="00DB376A"/>
    <w:rsid w:val="00DB4614"/>
    <w:rsid w:val="00DB468E"/>
    <w:rsid w:val="00DB4A47"/>
    <w:rsid w:val="00DB4F22"/>
    <w:rsid w:val="00DB4F34"/>
    <w:rsid w:val="00DB543D"/>
    <w:rsid w:val="00DB587D"/>
    <w:rsid w:val="00DB61EE"/>
    <w:rsid w:val="00DB6295"/>
    <w:rsid w:val="00DB7340"/>
    <w:rsid w:val="00DB75B4"/>
    <w:rsid w:val="00DB7DAD"/>
    <w:rsid w:val="00DB7EC9"/>
    <w:rsid w:val="00DC0FD9"/>
    <w:rsid w:val="00DC1919"/>
    <w:rsid w:val="00DC1986"/>
    <w:rsid w:val="00DC1B0F"/>
    <w:rsid w:val="00DC1BB6"/>
    <w:rsid w:val="00DC254C"/>
    <w:rsid w:val="00DC2E4F"/>
    <w:rsid w:val="00DC3FBA"/>
    <w:rsid w:val="00DC45A6"/>
    <w:rsid w:val="00DC4ED5"/>
    <w:rsid w:val="00DC5117"/>
    <w:rsid w:val="00DC57AB"/>
    <w:rsid w:val="00DC5B18"/>
    <w:rsid w:val="00DC6668"/>
    <w:rsid w:val="00DC6B3A"/>
    <w:rsid w:val="00DC6B6A"/>
    <w:rsid w:val="00DC6F98"/>
    <w:rsid w:val="00DC74C4"/>
    <w:rsid w:val="00DC76C5"/>
    <w:rsid w:val="00DD0D12"/>
    <w:rsid w:val="00DD1801"/>
    <w:rsid w:val="00DD192D"/>
    <w:rsid w:val="00DD19F2"/>
    <w:rsid w:val="00DD1C77"/>
    <w:rsid w:val="00DD23C8"/>
    <w:rsid w:val="00DD2565"/>
    <w:rsid w:val="00DD2C86"/>
    <w:rsid w:val="00DD3451"/>
    <w:rsid w:val="00DD3690"/>
    <w:rsid w:val="00DD47A1"/>
    <w:rsid w:val="00DD4821"/>
    <w:rsid w:val="00DD4A32"/>
    <w:rsid w:val="00DD4B6C"/>
    <w:rsid w:val="00DD4EB0"/>
    <w:rsid w:val="00DD50CF"/>
    <w:rsid w:val="00DD50E1"/>
    <w:rsid w:val="00DD53B9"/>
    <w:rsid w:val="00DD57C6"/>
    <w:rsid w:val="00DD5DDA"/>
    <w:rsid w:val="00DD63EB"/>
    <w:rsid w:val="00DD651B"/>
    <w:rsid w:val="00DD7492"/>
    <w:rsid w:val="00DD754A"/>
    <w:rsid w:val="00DD7BB3"/>
    <w:rsid w:val="00DD7F74"/>
    <w:rsid w:val="00DE02EB"/>
    <w:rsid w:val="00DE0624"/>
    <w:rsid w:val="00DE0CA3"/>
    <w:rsid w:val="00DE1569"/>
    <w:rsid w:val="00DE1C5B"/>
    <w:rsid w:val="00DE2B97"/>
    <w:rsid w:val="00DE431C"/>
    <w:rsid w:val="00DE5445"/>
    <w:rsid w:val="00DE554B"/>
    <w:rsid w:val="00DE59C1"/>
    <w:rsid w:val="00DE59FC"/>
    <w:rsid w:val="00DE5EEA"/>
    <w:rsid w:val="00DE6375"/>
    <w:rsid w:val="00DE6CAC"/>
    <w:rsid w:val="00DE7FBA"/>
    <w:rsid w:val="00DF00F1"/>
    <w:rsid w:val="00DF05D2"/>
    <w:rsid w:val="00DF19DB"/>
    <w:rsid w:val="00DF2124"/>
    <w:rsid w:val="00DF2CCE"/>
    <w:rsid w:val="00DF2EBB"/>
    <w:rsid w:val="00DF3012"/>
    <w:rsid w:val="00DF3229"/>
    <w:rsid w:val="00DF3761"/>
    <w:rsid w:val="00DF3AB6"/>
    <w:rsid w:val="00DF3AE5"/>
    <w:rsid w:val="00DF422E"/>
    <w:rsid w:val="00DF4672"/>
    <w:rsid w:val="00DF49E9"/>
    <w:rsid w:val="00DF4F7D"/>
    <w:rsid w:val="00DF5D6F"/>
    <w:rsid w:val="00DF6334"/>
    <w:rsid w:val="00DF6E4E"/>
    <w:rsid w:val="00DF7DF0"/>
    <w:rsid w:val="00E00031"/>
    <w:rsid w:val="00E009CB"/>
    <w:rsid w:val="00E00C18"/>
    <w:rsid w:val="00E0141D"/>
    <w:rsid w:val="00E0191A"/>
    <w:rsid w:val="00E019EE"/>
    <w:rsid w:val="00E023F9"/>
    <w:rsid w:val="00E0266F"/>
    <w:rsid w:val="00E02ECD"/>
    <w:rsid w:val="00E041E0"/>
    <w:rsid w:val="00E05268"/>
    <w:rsid w:val="00E05280"/>
    <w:rsid w:val="00E0543D"/>
    <w:rsid w:val="00E0576A"/>
    <w:rsid w:val="00E05EBD"/>
    <w:rsid w:val="00E06339"/>
    <w:rsid w:val="00E0698F"/>
    <w:rsid w:val="00E0798F"/>
    <w:rsid w:val="00E104D3"/>
    <w:rsid w:val="00E10BBB"/>
    <w:rsid w:val="00E10CC5"/>
    <w:rsid w:val="00E112EB"/>
    <w:rsid w:val="00E112F1"/>
    <w:rsid w:val="00E11485"/>
    <w:rsid w:val="00E11A2D"/>
    <w:rsid w:val="00E11EDE"/>
    <w:rsid w:val="00E12092"/>
    <w:rsid w:val="00E12A75"/>
    <w:rsid w:val="00E12C49"/>
    <w:rsid w:val="00E12CA5"/>
    <w:rsid w:val="00E12DD8"/>
    <w:rsid w:val="00E13236"/>
    <w:rsid w:val="00E135F1"/>
    <w:rsid w:val="00E136CD"/>
    <w:rsid w:val="00E13A01"/>
    <w:rsid w:val="00E13CA9"/>
    <w:rsid w:val="00E13D0E"/>
    <w:rsid w:val="00E13FB9"/>
    <w:rsid w:val="00E1425B"/>
    <w:rsid w:val="00E14DA5"/>
    <w:rsid w:val="00E15B29"/>
    <w:rsid w:val="00E1668E"/>
    <w:rsid w:val="00E1672B"/>
    <w:rsid w:val="00E17086"/>
    <w:rsid w:val="00E17776"/>
    <w:rsid w:val="00E177A5"/>
    <w:rsid w:val="00E17977"/>
    <w:rsid w:val="00E206CD"/>
    <w:rsid w:val="00E20783"/>
    <w:rsid w:val="00E209AC"/>
    <w:rsid w:val="00E209C3"/>
    <w:rsid w:val="00E20EA0"/>
    <w:rsid w:val="00E21374"/>
    <w:rsid w:val="00E21E76"/>
    <w:rsid w:val="00E223C4"/>
    <w:rsid w:val="00E22EB2"/>
    <w:rsid w:val="00E231C5"/>
    <w:rsid w:val="00E234DA"/>
    <w:rsid w:val="00E23653"/>
    <w:rsid w:val="00E23A0F"/>
    <w:rsid w:val="00E24304"/>
    <w:rsid w:val="00E24F85"/>
    <w:rsid w:val="00E25064"/>
    <w:rsid w:val="00E25322"/>
    <w:rsid w:val="00E25D18"/>
    <w:rsid w:val="00E261D2"/>
    <w:rsid w:val="00E26499"/>
    <w:rsid w:val="00E26AD1"/>
    <w:rsid w:val="00E26C80"/>
    <w:rsid w:val="00E26D18"/>
    <w:rsid w:val="00E26FFA"/>
    <w:rsid w:val="00E27B07"/>
    <w:rsid w:val="00E303C1"/>
    <w:rsid w:val="00E30BC2"/>
    <w:rsid w:val="00E3132C"/>
    <w:rsid w:val="00E314FE"/>
    <w:rsid w:val="00E31621"/>
    <w:rsid w:val="00E31BE8"/>
    <w:rsid w:val="00E328B8"/>
    <w:rsid w:val="00E32BC4"/>
    <w:rsid w:val="00E3311B"/>
    <w:rsid w:val="00E34499"/>
    <w:rsid w:val="00E34692"/>
    <w:rsid w:val="00E34985"/>
    <w:rsid w:val="00E34C15"/>
    <w:rsid w:val="00E35D21"/>
    <w:rsid w:val="00E3673C"/>
    <w:rsid w:val="00E36B35"/>
    <w:rsid w:val="00E36C07"/>
    <w:rsid w:val="00E4021D"/>
    <w:rsid w:val="00E40BFE"/>
    <w:rsid w:val="00E41C20"/>
    <w:rsid w:val="00E430B6"/>
    <w:rsid w:val="00E434B2"/>
    <w:rsid w:val="00E4391F"/>
    <w:rsid w:val="00E43961"/>
    <w:rsid w:val="00E44412"/>
    <w:rsid w:val="00E44917"/>
    <w:rsid w:val="00E44AC5"/>
    <w:rsid w:val="00E44E91"/>
    <w:rsid w:val="00E44EFD"/>
    <w:rsid w:val="00E450F1"/>
    <w:rsid w:val="00E451EB"/>
    <w:rsid w:val="00E46A31"/>
    <w:rsid w:val="00E472CB"/>
    <w:rsid w:val="00E47403"/>
    <w:rsid w:val="00E4747E"/>
    <w:rsid w:val="00E500DD"/>
    <w:rsid w:val="00E50860"/>
    <w:rsid w:val="00E50CCB"/>
    <w:rsid w:val="00E50DBD"/>
    <w:rsid w:val="00E5108F"/>
    <w:rsid w:val="00E51CAF"/>
    <w:rsid w:val="00E526BA"/>
    <w:rsid w:val="00E53224"/>
    <w:rsid w:val="00E5334A"/>
    <w:rsid w:val="00E53360"/>
    <w:rsid w:val="00E53C02"/>
    <w:rsid w:val="00E53F81"/>
    <w:rsid w:val="00E54B64"/>
    <w:rsid w:val="00E554AB"/>
    <w:rsid w:val="00E55FB4"/>
    <w:rsid w:val="00E56CD9"/>
    <w:rsid w:val="00E56D92"/>
    <w:rsid w:val="00E5717E"/>
    <w:rsid w:val="00E5728F"/>
    <w:rsid w:val="00E57335"/>
    <w:rsid w:val="00E57592"/>
    <w:rsid w:val="00E578B0"/>
    <w:rsid w:val="00E603A3"/>
    <w:rsid w:val="00E61104"/>
    <w:rsid w:val="00E61647"/>
    <w:rsid w:val="00E623E5"/>
    <w:rsid w:val="00E62D88"/>
    <w:rsid w:val="00E62F16"/>
    <w:rsid w:val="00E62FE8"/>
    <w:rsid w:val="00E63F17"/>
    <w:rsid w:val="00E64101"/>
    <w:rsid w:val="00E6410F"/>
    <w:rsid w:val="00E64DFE"/>
    <w:rsid w:val="00E65FAF"/>
    <w:rsid w:val="00E66631"/>
    <w:rsid w:val="00E66F06"/>
    <w:rsid w:val="00E67364"/>
    <w:rsid w:val="00E6779F"/>
    <w:rsid w:val="00E67B38"/>
    <w:rsid w:val="00E70A79"/>
    <w:rsid w:val="00E70DB8"/>
    <w:rsid w:val="00E712ED"/>
    <w:rsid w:val="00E715B5"/>
    <w:rsid w:val="00E71995"/>
    <w:rsid w:val="00E71BA1"/>
    <w:rsid w:val="00E72137"/>
    <w:rsid w:val="00E729D7"/>
    <w:rsid w:val="00E72C0B"/>
    <w:rsid w:val="00E72D90"/>
    <w:rsid w:val="00E74B7C"/>
    <w:rsid w:val="00E75D8F"/>
    <w:rsid w:val="00E7607C"/>
    <w:rsid w:val="00E77271"/>
    <w:rsid w:val="00E80227"/>
    <w:rsid w:val="00E803EC"/>
    <w:rsid w:val="00E803F0"/>
    <w:rsid w:val="00E8093B"/>
    <w:rsid w:val="00E8144B"/>
    <w:rsid w:val="00E82A5D"/>
    <w:rsid w:val="00E832F0"/>
    <w:rsid w:val="00E832F4"/>
    <w:rsid w:val="00E84A81"/>
    <w:rsid w:val="00E84DA4"/>
    <w:rsid w:val="00E84DAB"/>
    <w:rsid w:val="00E84DF8"/>
    <w:rsid w:val="00E85032"/>
    <w:rsid w:val="00E850C4"/>
    <w:rsid w:val="00E85839"/>
    <w:rsid w:val="00E86272"/>
    <w:rsid w:val="00E8666D"/>
    <w:rsid w:val="00E87149"/>
    <w:rsid w:val="00E874BF"/>
    <w:rsid w:val="00E87791"/>
    <w:rsid w:val="00E877A3"/>
    <w:rsid w:val="00E87925"/>
    <w:rsid w:val="00E925F9"/>
    <w:rsid w:val="00E92E31"/>
    <w:rsid w:val="00E9371F"/>
    <w:rsid w:val="00E9451D"/>
    <w:rsid w:val="00E94D43"/>
    <w:rsid w:val="00E94F52"/>
    <w:rsid w:val="00E95765"/>
    <w:rsid w:val="00E95C15"/>
    <w:rsid w:val="00E95E9E"/>
    <w:rsid w:val="00E962E2"/>
    <w:rsid w:val="00E96866"/>
    <w:rsid w:val="00E96C93"/>
    <w:rsid w:val="00E96E27"/>
    <w:rsid w:val="00E971FD"/>
    <w:rsid w:val="00E97A49"/>
    <w:rsid w:val="00E97B8A"/>
    <w:rsid w:val="00EA0511"/>
    <w:rsid w:val="00EA077D"/>
    <w:rsid w:val="00EA195E"/>
    <w:rsid w:val="00EA1ECC"/>
    <w:rsid w:val="00EA2430"/>
    <w:rsid w:val="00EA2733"/>
    <w:rsid w:val="00EA2C67"/>
    <w:rsid w:val="00EA381D"/>
    <w:rsid w:val="00EA3887"/>
    <w:rsid w:val="00EA3CF3"/>
    <w:rsid w:val="00EA3ED1"/>
    <w:rsid w:val="00EA516F"/>
    <w:rsid w:val="00EA5683"/>
    <w:rsid w:val="00EA5BE4"/>
    <w:rsid w:val="00EA6625"/>
    <w:rsid w:val="00EA729C"/>
    <w:rsid w:val="00EA75AA"/>
    <w:rsid w:val="00EA7F25"/>
    <w:rsid w:val="00EB0211"/>
    <w:rsid w:val="00EB0664"/>
    <w:rsid w:val="00EB0B72"/>
    <w:rsid w:val="00EB162F"/>
    <w:rsid w:val="00EB1DD3"/>
    <w:rsid w:val="00EB1F2D"/>
    <w:rsid w:val="00EB2007"/>
    <w:rsid w:val="00EB22DD"/>
    <w:rsid w:val="00EB26AB"/>
    <w:rsid w:val="00EB2BDC"/>
    <w:rsid w:val="00EB2FD7"/>
    <w:rsid w:val="00EB3157"/>
    <w:rsid w:val="00EB315F"/>
    <w:rsid w:val="00EB3884"/>
    <w:rsid w:val="00EB43AD"/>
    <w:rsid w:val="00EB4946"/>
    <w:rsid w:val="00EB4DE6"/>
    <w:rsid w:val="00EB55DF"/>
    <w:rsid w:val="00EB56D8"/>
    <w:rsid w:val="00EB591D"/>
    <w:rsid w:val="00EB5D1F"/>
    <w:rsid w:val="00EB6632"/>
    <w:rsid w:val="00EB6FF3"/>
    <w:rsid w:val="00EB7343"/>
    <w:rsid w:val="00EB7A61"/>
    <w:rsid w:val="00EB7EC2"/>
    <w:rsid w:val="00EC0016"/>
    <w:rsid w:val="00EC005A"/>
    <w:rsid w:val="00EC02F5"/>
    <w:rsid w:val="00EC072E"/>
    <w:rsid w:val="00EC078F"/>
    <w:rsid w:val="00EC0803"/>
    <w:rsid w:val="00EC0817"/>
    <w:rsid w:val="00EC0E48"/>
    <w:rsid w:val="00EC144B"/>
    <w:rsid w:val="00EC1569"/>
    <w:rsid w:val="00EC17BB"/>
    <w:rsid w:val="00EC2794"/>
    <w:rsid w:val="00EC2FAA"/>
    <w:rsid w:val="00EC37A9"/>
    <w:rsid w:val="00EC3EE6"/>
    <w:rsid w:val="00EC3EEB"/>
    <w:rsid w:val="00EC3FD1"/>
    <w:rsid w:val="00EC4415"/>
    <w:rsid w:val="00EC441C"/>
    <w:rsid w:val="00EC4903"/>
    <w:rsid w:val="00EC53CF"/>
    <w:rsid w:val="00EC5427"/>
    <w:rsid w:val="00EC5EC8"/>
    <w:rsid w:val="00EC64F4"/>
    <w:rsid w:val="00EC670F"/>
    <w:rsid w:val="00EC67F1"/>
    <w:rsid w:val="00EC6E77"/>
    <w:rsid w:val="00EC6F3E"/>
    <w:rsid w:val="00EC76BB"/>
    <w:rsid w:val="00ED02DA"/>
    <w:rsid w:val="00ED0B65"/>
    <w:rsid w:val="00ED1198"/>
    <w:rsid w:val="00ED12D9"/>
    <w:rsid w:val="00ED2607"/>
    <w:rsid w:val="00ED33BC"/>
    <w:rsid w:val="00ED3743"/>
    <w:rsid w:val="00ED3F31"/>
    <w:rsid w:val="00ED4246"/>
    <w:rsid w:val="00ED4DA4"/>
    <w:rsid w:val="00ED4FB4"/>
    <w:rsid w:val="00ED504E"/>
    <w:rsid w:val="00ED5632"/>
    <w:rsid w:val="00ED5B8A"/>
    <w:rsid w:val="00ED5BC6"/>
    <w:rsid w:val="00ED6230"/>
    <w:rsid w:val="00ED6DC1"/>
    <w:rsid w:val="00ED7723"/>
    <w:rsid w:val="00ED78AA"/>
    <w:rsid w:val="00ED7A66"/>
    <w:rsid w:val="00EE0520"/>
    <w:rsid w:val="00EE0E41"/>
    <w:rsid w:val="00EE1203"/>
    <w:rsid w:val="00EE165B"/>
    <w:rsid w:val="00EE17CE"/>
    <w:rsid w:val="00EE1BED"/>
    <w:rsid w:val="00EE1C1E"/>
    <w:rsid w:val="00EE1CD4"/>
    <w:rsid w:val="00EE250A"/>
    <w:rsid w:val="00EE275B"/>
    <w:rsid w:val="00EE2C96"/>
    <w:rsid w:val="00EE3583"/>
    <w:rsid w:val="00EE35AC"/>
    <w:rsid w:val="00EE3679"/>
    <w:rsid w:val="00EE3E30"/>
    <w:rsid w:val="00EE4B15"/>
    <w:rsid w:val="00EE4C7D"/>
    <w:rsid w:val="00EE5961"/>
    <w:rsid w:val="00EE6050"/>
    <w:rsid w:val="00EE669C"/>
    <w:rsid w:val="00EE6B8C"/>
    <w:rsid w:val="00EE7089"/>
    <w:rsid w:val="00EE7884"/>
    <w:rsid w:val="00EF0189"/>
    <w:rsid w:val="00EF04F0"/>
    <w:rsid w:val="00EF0657"/>
    <w:rsid w:val="00EF0A0D"/>
    <w:rsid w:val="00EF0C13"/>
    <w:rsid w:val="00EF0E07"/>
    <w:rsid w:val="00EF17F9"/>
    <w:rsid w:val="00EF1A4B"/>
    <w:rsid w:val="00EF22B3"/>
    <w:rsid w:val="00EF37A8"/>
    <w:rsid w:val="00EF3A17"/>
    <w:rsid w:val="00EF3C94"/>
    <w:rsid w:val="00EF4412"/>
    <w:rsid w:val="00EF46FA"/>
    <w:rsid w:val="00EF4984"/>
    <w:rsid w:val="00EF499E"/>
    <w:rsid w:val="00EF4C1D"/>
    <w:rsid w:val="00EF55D1"/>
    <w:rsid w:val="00EF56BF"/>
    <w:rsid w:val="00EF5EF5"/>
    <w:rsid w:val="00EF6443"/>
    <w:rsid w:val="00F0074A"/>
    <w:rsid w:val="00F01045"/>
    <w:rsid w:val="00F0114B"/>
    <w:rsid w:val="00F01B28"/>
    <w:rsid w:val="00F02342"/>
    <w:rsid w:val="00F02611"/>
    <w:rsid w:val="00F02D4C"/>
    <w:rsid w:val="00F02F47"/>
    <w:rsid w:val="00F036CF"/>
    <w:rsid w:val="00F03A14"/>
    <w:rsid w:val="00F04345"/>
    <w:rsid w:val="00F04B00"/>
    <w:rsid w:val="00F04B57"/>
    <w:rsid w:val="00F04CDF"/>
    <w:rsid w:val="00F04CFD"/>
    <w:rsid w:val="00F0565B"/>
    <w:rsid w:val="00F05DE4"/>
    <w:rsid w:val="00F05DE8"/>
    <w:rsid w:val="00F061BB"/>
    <w:rsid w:val="00F06C67"/>
    <w:rsid w:val="00F071A2"/>
    <w:rsid w:val="00F072F6"/>
    <w:rsid w:val="00F07946"/>
    <w:rsid w:val="00F1020C"/>
    <w:rsid w:val="00F10972"/>
    <w:rsid w:val="00F1136C"/>
    <w:rsid w:val="00F11529"/>
    <w:rsid w:val="00F11594"/>
    <w:rsid w:val="00F1180A"/>
    <w:rsid w:val="00F11925"/>
    <w:rsid w:val="00F119C6"/>
    <w:rsid w:val="00F11B41"/>
    <w:rsid w:val="00F12193"/>
    <w:rsid w:val="00F12DE4"/>
    <w:rsid w:val="00F12E12"/>
    <w:rsid w:val="00F13184"/>
    <w:rsid w:val="00F13400"/>
    <w:rsid w:val="00F1376D"/>
    <w:rsid w:val="00F13ADC"/>
    <w:rsid w:val="00F13CE0"/>
    <w:rsid w:val="00F13E9E"/>
    <w:rsid w:val="00F146EA"/>
    <w:rsid w:val="00F1488A"/>
    <w:rsid w:val="00F14F45"/>
    <w:rsid w:val="00F150DC"/>
    <w:rsid w:val="00F174B8"/>
    <w:rsid w:val="00F177B6"/>
    <w:rsid w:val="00F17809"/>
    <w:rsid w:val="00F17B25"/>
    <w:rsid w:val="00F17B4B"/>
    <w:rsid w:val="00F2068C"/>
    <w:rsid w:val="00F21A49"/>
    <w:rsid w:val="00F21F0B"/>
    <w:rsid w:val="00F22204"/>
    <w:rsid w:val="00F2237E"/>
    <w:rsid w:val="00F22382"/>
    <w:rsid w:val="00F22602"/>
    <w:rsid w:val="00F238E0"/>
    <w:rsid w:val="00F251C8"/>
    <w:rsid w:val="00F252A9"/>
    <w:rsid w:val="00F25360"/>
    <w:rsid w:val="00F256B8"/>
    <w:rsid w:val="00F25CCD"/>
    <w:rsid w:val="00F26F01"/>
    <w:rsid w:val="00F2738D"/>
    <w:rsid w:val="00F27797"/>
    <w:rsid w:val="00F304DD"/>
    <w:rsid w:val="00F30B8B"/>
    <w:rsid w:val="00F320FD"/>
    <w:rsid w:val="00F33094"/>
    <w:rsid w:val="00F3332D"/>
    <w:rsid w:val="00F334F4"/>
    <w:rsid w:val="00F33BE7"/>
    <w:rsid w:val="00F34259"/>
    <w:rsid w:val="00F367CA"/>
    <w:rsid w:val="00F36C54"/>
    <w:rsid w:val="00F370DC"/>
    <w:rsid w:val="00F3770A"/>
    <w:rsid w:val="00F40921"/>
    <w:rsid w:val="00F419F3"/>
    <w:rsid w:val="00F4226D"/>
    <w:rsid w:val="00F43633"/>
    <w:rsid w:val="00F43FBF"/>
    <w:rsid w:val="00F44261"/>
    <w:rsid w:val="00F44DF6"/>
    <w:rsid w:val="00F45BC1"/>
    <w:rsid w:val="00F45CF1"/>
    <w:rsid w:val="00F463FD"/>
    <w:rsid w:val="00F46BB2"/>
    <w:rsid w:val="00F46BEA"/>
    <w:rsid w:val="00F47356"/>
    <w:rsid w:val="00F473AF"/>
    <w:rsid w:val="00F47576"/>
    <w:rsid w:val="00F50398"/>
    <w:rsid w:val="00F5071D"/>
    <w:rsid w:val="00F50C10"/>
    <w:rsid w:val="00F518F5"/>
    <w:rsid w:val="00F52600"/>
    <w:rsid w:val="00F53444"/>
    <w:rsid w:val="00F53A8A"/>
    <w:rsid w:val="00F54946"/>
    <w:rsid w:val="00F54C3D"/>
    <w:rsid w:val="00F55E9E"/>
    <w:rsid w:val="00F564B3"/>
    <w:rsid w:val="00F56BDA"/>
    <w:rsid w:val="00F56C7D"/>
    <w:rsid w:val="00F571FD"/>
    <w:rsid w:val="00F57732"/>
    <w:rsid w:val="00F60419"/>
    <w:rsid w:val="00F60D25"/>
    <w:rsid w:val="00F60E1F"/>
    <w:rsid w:val="00F61436"/>
    <w:rsid w:val="00F61E94"/>
    <w:rsid w:val="00F62397"/>
    <w:rsid w:val="00F62B58"/>
    <w:rsid w:val="00F6300B"/>
    <w:rsid w:val="00F634D3"/>
    <w:rsid w:val="00F63BC1"/>
    <w:rsid w:val="00F64919"/>
    <w:rsid w:val="00F65490"/>
    <w:rsid w:val="00F6590A"/>
    <w:rsid w:val="00F66045"/>
    <w:rsid w:val="00F66592"/>
    <w:rsid w:val="00F6755F"/>
    <w:rsid w:val="00F67636"/>
    <w:rsid w:val="00F70303"/>
    <w:rsid w:val="00F70860"/>
    <w:rsid w:val="00F70C09"/>
    <w:rsid w:val="00F71166"/>
    <w:rsid w:val="00F71231"/>
    <w:rsid w:val="00F7139C"/>
    <w:rsid w:val="00F716A6"/>
    <w:rsid w:val="00F719EA"/>
    <w:rsid w:val="00F71AA6"/>
    <w:rsid w:val="00F71D4F"/>
    <w:rsid w:val="00F7238E"/>
    <w:rsid w:val="00F7242C"/>
    <w:rsid w:val="00F7323E"/>
    <w:rsid w:val="00F73313"/>
    <w:rsid w:val="00F7398C"/>
    <w:rsid w:val="00F73B97"/>
    <w:rsid w:val="00F73C96"/>
    <w:rsid w:val="00F741D9"/>
    <w:rsid w:val="00F74822"/>
    <w:rsid w:val="00F75760"/>
    <w:rsid w:val="00F7580C"/>
    <w:rsid w:val="00F75D2B"/>
    <w:rsid w:val="00F760CA"/>
    <w:rsid w:val="00F7625E"/>
    <w:rsid w:val="00F7688A"/>
    <w:rsid w:val="00F77276"/>
    <w:rsid w:val="00F801AB"/>
    <w:rsid w:val="00F80BC0"/>
    <w:rsid w:val="00F81022"/>
    <w:rsid w:val="00F81842"/>
    <w:rsid w:val="00F81916"/>
    <w:rsid w:val="00F82200"/>
    <w:rsid w:val="00F82637"/>
    <w:rsid w:val="00F82AEA"/>
    <w:rsid w:val="00F83A48"/>
    <w:rsid w:val="00F83B8C"/>
    <w:rsid w:val="00F83B94"/>
    <w:rsid w:val="00F83C03"/>
    <w:rsid w:val="00F85090"/>
    <w:rsid w:val="00F853AC"/>
    <w:rsid w:val="00F86025"/>
    <w:rsid w:val="00F870AA"/>
    <w:rsid w:val="00F87536"/>
    <w:rsid w:val="00F875D7"/>
    <w:rsid w:val="00F87773"/>
    <w:rsid w:val="00F87C39"/>
    <w:rsid w:val="00F87C43"/>
    <w:rsid w:val="00F90147"/>
    <w:rsid w:val="00F9025E"/>
    <w:rsid w:val="00F90310"/>
    <w:rsid w:val="00F90875"/>
    <w:rsid w:val="00F90DA2"/>
    <w:rsid w:val="00F929EF"/>
    <w:rsid w:val="00F92EF7"/>
    <w:rsid w:val="00F93B4A"/>
    <w:rsid w:val="00F946B5"/>
    <w:rsid w:val="00F95060"/>
    <w:rsid w:val="00F956EE"/>
    <w:rsid w:val="00F95ACA"/>
    <w:rsid w:val="00F96C6F"/>
    <w:rsid w:val="00F96EB4"/>
    <w:rsid w:val="00F96EF7"/>
    <w:rsid w:val="00F96F48"/>
    <w:rsid w:val="00F9743A"/>
    <w:rsid w:val="00F97692"/>
    <w:rsid w:val="00F9792A"/>
    <w:rsid w:val="00FA07C7"/>
    <w:rsid w:val="00FA262C"/>
    <w:rsid w:val="00FA27A5"/>
    <w:rsid w:val="00FA2C1F"/>
    <w:rsid w:val="00FA2C43"/>
    <w:rsid w:val="00FA35F0"/>
    <w:rsid w:val="00FA370E"/>
    <w:rsid w:val="00FA3B97"/>
    <w:rsid w:val="00FA56D8"/>
    <w:rsid w:val="00FA59FB"/>
    <w:rsid w:val="00FA5AE0"/>
    <w:rsid w:val="00FA6180"/>
    <w:rsid w:val="00FA62A5"/>
    <w:rsid w:val="00FA67EE"/>
    <w:rsid w:val="00FA75CC"/>
    <w:rsid w:val="00FA7816"/>
    <w:rsid w:val="00FA7A18"/>
    <w:rsid w:val="00FA7A1A"/>
    <w:rsid w:val="00FA7A21"/>
    <w:rsid w:val="00FB0787"/>
    <w:rsid w:val="00FB107E"/>
    <w:rsid w:val="00FB10E2"/>
    <w:rsid w:val="00FB1AEC"/>
    <w:rsid w:val="00FB2D1D"/>
    <w:rsid w:val="00FB3A2F"/>
    <w:rsid w:val="00FB3C94"/>
    <w:rsid w:val="00FB432E"/>
    <w:rsid w:val="00FB44EE"/>
    <w:rsid w:val="00FB4E30"/>
    <w:rsid w:val="00FB4E46"/>
    <w:rsid w:val="00FB5072"/>
    <w:rsid w:val="00FB5538"/>
    <w:rsid w:val="00FB5707"/>
    <w:rsid w:val="00FB5A16"/>
    <w:rsid w:val="00FB5A66"/>
    <w:rsid w:val="00FB5A86"/>
    <w:rsid w:val="00FB7B75"/>
    <w:rsid w:val="00FB7D29"/>
    <w:rsid w:val="00FC0292"/>
    <w:rsid w:val="00FC05CF"/>
    <w:rsid w:val="00FC0727"/>
    <w:rsid w:val="00FC0A75"/>
    <w:rsid w:val="00FC10B4"/>
    <w:rsid w:val="00FC122D"/>
    <w:rsid w:val="00FC2713"/>
    <w:rsid w:val="00FC2FE6"/>
    <w:rsid w:val="00FC320E"/>
    <w:rsid w:val="00FC3A61"/>
    <w:rsid w:val="00FC3C10"/>
    <w:rsid w:val="00FC3E7B"/>
    <w:rsid w:val="00FC3F4D"/>
    <w:rsid w:val="00FC4069"/>
    <w:rsid w:val="00FC45F8"/>
    <w:rsid w:val="00FC4B1D"/>
    <w:rsid w:val="00FC52FC"/>
    <w:rsid w:val="00FC5428"/>
    <w:rsid w:val="00FC572F"/>
    <w:rsid w:val="00FC5DA5"/>
    <w:rsid w:val="00FC6208"/>
    <w:rsid w:val="00FC682D"/>
    <w:rsid w:val="00FC6CA5"/>
    <w:rsid w:val="00FC6D8B"/>
    <w:rsid w:val="00FC7351"/>
    <w:rsid w:val="00FD0347"/>
    <w:rsid w:val="00FD03F3"/>
    <w:rsid w:val="00FD04F4"/>
    <w:rsid w:val="00FD05A7"/>
    <w:rsid w:val="00FD1126"/>
    <w:rsid w:val="00FD11B9"/>
    <w:rsid w:val="00FD13BD"/>
    <w:rsid w:val="00FD24CD"/>
    <w:rsid w:val="00FD2B86"/>
    <w:rsid w:val="00FD3154"/>
    <w:rsid w:val="00FD4119"/>
    <w:rsid w:val="00FD46B0"/>
    <w:rsid w:val="00FD47DD"/>
    <w:rsid w:val="00FD4E56"/>
    <w:rsid w:val="00FD4E99"/>
    <w:rsid w:val="00FD535C"/>
    <w:rsid w:val="00FD56FA"/>
    <w:rsid w:val="00FD668D"/>
    <w:rsid w:val="00FD66A0"/>
    <w:rsid w:val="00FD6E3D"/>
    <w:rsid w:val="00FD7D72"/>
    <w:rsid w:val="00FE0B48"/>
    <w:rsid w:val="00FE0E27"/>
    <w:rsid w:val="00FE18EE"/>
    <w:rsid w:val="00FE1B0B"/>
    <w:rsid w:val="00FE27B5"/>
    <w:rsid w:val="00FE2BAA"/>
    <w:rsid w:val="00FE2EA5"/>
    <w:rsid w:val="00FE3608"/>
    <w:rsid w:val="00FE3662"/>
    <w:rsid w:val="00FE37AB"/>
    <w:rsid w:val="00FE399D"/>
    <w:rsid w:val="00FE42BF"/>
    <w:rsid w:val="00FE4558"/>
    <w:rsid w:val="00FE4B3F"/>
    <w:rsid w:val="00FE4D1C"/>
    <w:rsid w:val="00FE50B7"/>
    <w:rsid w:val="00FE60CE"/>
    <w:rsid w:val="00FE63EE"/>
    <w:rsid w:val="00FE6461"/>
    <w:rsid w:val="00FE660F"/>
    <w:rsid w:val="00FE6CE7"/>
    <w:rsid w:val="00FE778F"/>
    <w:rsid w:val="00FE7A53"/>
    <w:rsid w:val="00FE7A89"/>
    <w:rsid w:val="00FE7E2F"/>
    <w:rsid w:val="00FF0123"/>
    <w:rsid w:val="00FF0265"/>
    <w:rsid w:val="00FF0F10"/>
    <w:rsid w:val="00FF1068"/>
    <w:rsid w:val="00FF11FC"/>
    <w:rsid w:val="00FF1346"/>
    <w:rsid w:val="00FF136E"/>
    <w:rsid w:val="00FF14A7"/>
    <w:rsid w:val="00FF16C9"/>
    <w:rsid w:val="00FF2BC9"/>
    <w:rsid w:val="00FF325B"/>
    <w:rsid w:val="00FF34E5"/>
    <w:rsid w:val="00FF37A1"/>
    <w:rsid w:val="00FF3884"/>
    <w:rsid w:val="00FF3CD9"/>
    <w:rsid w:val="00FF3D3E"/>
    <w:rsid w:val="00FF3EB2"/>
    <w:rsid w:val="00FF3F55"/>
    <w:rsid w:val="00FF4049"/>
    <w:rsid w:val="00FF430A"/>
    <w:rsid w:val="00FF431D"/>
    <w:rsid w:val="00FF4AA4"/>
    <w:rsid w:val="00FF4AEA"/>
    <w:rsid w:val="00FF529E"/>
    <w:rsid w:val="00FF6145"/>
    <w:rsid w:val="00FF64D9"/>
    <w:rsid w:val="00FF6EF6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4C8C5BD5"/>
  <w15:docId w15:val="{CBB8D4A6-BDC0-4B3C-A079-AD038BD3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B8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9A6F82"/>
    <w:pPr>
      <w:keepNext/>
      <w:jc w:val="both"/>
      <w:outlineLvl w:val="0"/>
    </w:pPr>
    <w:rPr>
      <w:rFonts w:cs="Arial"/>
      <w:kern w:val="28"/>
      <w:sz w:val="1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62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B62AC"/>
    <w:pPr>
      <w:keepNext/>
      <w:spacing w:before="240" w:after="60"/>
      <w:outlineLvl w:val="2"/>
    </w:pPr>
    <w:rPr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3B62AC"/>
    <w:pPr>
      <w:keepNext/>
      <w:spacing w:before="240" w:after="60"/>
      <w:outlineLvl w:val="3"/>
    </w:pPr>
    <w:rPr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3B62AC"/>
    <w:pPr>
      <w:keepNext/>
      <w:outlineLvl w:val="4"/>
    </w:pPr>
    <w:rPr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07E90"/>
    <w:pPr>
      <w:spacing w:before="240" w:after="60"/>
      <w:outlineLvl w:val="5"/>
    </w:pPr>
    <w:rPr>
      <w:rFonts w:ascii="Calibri" w:hAnsi="Calibri"/>
      <w:b/>
      <w:bCs/>
      <w:szCs w:val="22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3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3B62AC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3B62AC"/>
    <w:pPr>
      <w:keepNext/>
      <w:ind w:right="81"/>
      <w:jc w:val="both"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A6F82"/>
    <w:rPr>
      <w:rFonts w:ascii="Arial" w:eastAsia="Times New Roman" w:hAnsi="Arial" w:cs="Arial"/>
      <w:kern w:val="28"/>
      <w:sz w:val="14"/>
      <w:lang w:eastAsia="es-ES"/>
    </w:rPr>
  </w:style>
  <w:style w:type="character" w:customStyle="1" w:styleId="Ttulo2Car">
    <w:name w:val="Título 2 Car"/>
    <w:link w:val="Ttulo2"/>
    <w:uiPriority w:val="9"/>
    <w:semiHidden/>
    <w:rsid w:val="003B62AC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B62AC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rsid w:val="003B62AC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3B62AC"/>
    <w:rPr>
      <w:rFonts w:ascii="Arial" w:eastAsia="Times New Roman" w:hAnsi="Arial" w:cs="Arial"/>
      <w:b/>
      <w:bCs/>
      <w:sz w:val="22"/>
      <w:szCs w:val="22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007E9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rsid w:val="003B62AC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3B62AC"/>
    <w:rPr>
      <w:rFonts w:ascii="Arial" w:eastAsia="Times New Roman" w:hAnsi="Arial" w:cs="Arial"/>
      <w:b/>
      <w:sz w:val="22"/>
      <w:lang w:val="es-ES" w:eastAsia="es-ES"/>
    </w:rPr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  <w:rPr>
      <w:sz w:val="20"/>
      <w:lang w:val="es-ES_tradnl"/>
    </w:r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rsid w:val="00477CB4"/>
  </w:style>
  <w:style w:type="paragraph" w:customStyle="1" w:styleId="1">
    <w:name w:val="1"/>
    <w:basedOn w:val="Normal"/>
    <w:rsid w:val="00351F6D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CarCarCarCarCarCar">
    <w:name w:val="Car Car Car Car Car Car"/>
    <w:basedOn w:val="Normal"/>
    <w:rsid w:val="00585E70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417DDE"/>
    <w:rPr>
      <w:sz w:val="20"/>
      <w:lang w:val="es-ES_tradnl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link w:val="Textonotapie"/>
    <w:uiPriority w:val="99"/>
    <w:rsid w:val="00417DDE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"/>
    <w:unhideWhenUsed/>
    <w:qFormat/>
    <w:rsid w:val="00417DDE"/>
    <w:rPr>
      <w:vertAlign w:val="superscript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417DDE"/>
    <w:pPr>
      <w:spacing w:before="100" w:after="100"/>
    </w:pPr>
    <w:rPr>
      <w:rFonts w:ascii="Times New Roman" w:hAnsi="Times New Roman"/>
      <w:sz w:val="24"/>
      <w:lang w:val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417DDE"/>
    <w:rPr>
      <w:rFonts w:ascii="Times New Roman" w:eastAsia="Times New Roman" w:hAnsi="Times New Roman"/>
      <w:sz w:val="24"/>
      <w:lang w:val="es-ES" w:eastAsia="es-E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1"/>
    <w:qFormat/>
    <w:rsid w:val="004A678F"/>
    <w:pPr>
      <w:ind w:left="708"/>
    </w:pPr>
  </w:style>
  <w:style w:type="paragraph" w:customStyle="1" w:styleId="Pa0">
    <w:name w:val="Pa0"/>
    <w:basedOn w:val="Normal"/>
    <w:next w:val="Normal"/>
    <w:rsid w:val="00BF314C"/>
    <w:pPr>
      <w:autoSpaceDE w:val="0"/>
      <w:autoSpaceDN w:val="0"/>
      <w:adjustRightInd w:val="0"/>
      <w:spacing w:line="221" w:lineRule="atLeast"/>
    </w:pPr>
    <w:rPr>
      <w:rFonts w:ascii="ZapfHumnst BT" w:hAnsi="ZapfHumnst BT"/>
      <w:sz w:val="24"/>
      <w:szCs w:val="24"/>
      <w:lang w:val="es-ES"/>
    </w:rPr>
  </w:style>
  <w:style w:type="character" w:styleId="Refdecomentario">
    <w:name w:val="annotation reference"/>
    <w:semiHidden/>
    <w:rsid w:val="003412C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412C3"/>
    <w:rPr>
      <w:rFonts w:ascii="Times New Roman" w:hAnsi="Times New Roman"/>
      <w:sz w:val="20"/>
      <w:lang w:val="es-ES"/>
    </w:rPr>
  </w:style>
  <w:style w:type="character" w:customStyle="1" w:styleId="TextocomentarioCar">
    <w:name w:val="Texto comentario Car"/>
    <w:link w:val="Textocomentario"/>
    <w:semiHidden/>
    <w:rsid w:val="003412C3"/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2C3"/>
    <w:rPr>
      <w:rFonts w:ascii="Segoe UI" w:hAnsi="Segoe UI"/>
      <w:sz w:val="18"/>
      <w:szCs w:val="18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3412C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3B62AC"/>
    <w:pPr>
      <w:shd w:val="clear" w:color="auto" w:fill="000080"/>
    </w:pPr>
    <w:rPr>
      <w:rFonts w:ascii="Tahoma" w:hAnsi="Tahoma"/>
      <w:sz w:val="24"/>
      <w:szCs w:val="24"/>
      <w:lang w:val="es-ES"/>
    </w:rPr>
  </w:style>
  <w:style w:type="character" w:customStyle="1" w:styleId="MapadeldocumentoCar">
    <w:name w:val="Mapa del documento Car"/>
    <w:link w:val="Mapadeldocumento"/>
    <w:semiHidden/>
    <w:rsid w:val="003B62AC"/>
    <w:rPr>
      <w:rFonts w:ascii="Tahoma" w:eastAsia="Times New Roman" w:hAnsi="Tahoma"/>
      <w:sz w:val="24"/>
      <w:szCs w:val="24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62AC"/>
    <w:rPr>
      <w:b/>
      <w:bCs/>
    </w:rPr>
  </w:style>
  <w:style w:type="character" w:customStyle="1" w:styleId="AsuntodelcomentarioCar">
    <w:name w:val="Asunto del comentario Car"/>
    <w:link w:val="Asuntodelcomentario"/>
    <w:rsid w:val="003B62AC"/>
    <w:rPr>
      <w:rFonts w:ascii="Times New Roman" w:eastAsia="Times New Roman" w:hAnsi="Times New Roman"/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3B62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ITULO4">
    <w:name w:val="TITULO 4"/>
    <w:basedOn w:val="Normal"/>
    <w:next w:val="Ttulo4"/>
    <w:rsid w:val="003B62AC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B62AC"/>
    <w:pPr>
      <w:ind w:left="426"/>
      <w:jc w:val="both"/>
    </w:pPr>
    <w:rPr>
      <w:szCs w:val="22"/>
      <w:lang w:val="es-ES"/>
    </w:rPr>
  </w:style>
  <w:style w:type="character" w:customStyle="1" w:styleId="SangradetextonormalCar">
    <w:name w:val="Sangría de texto normal Car"/>
    <w:link w:val="Sangradetextonormal"/>
    <w:rsid w:val="003B62AC"/>
    <w:rPr>
      <w:rFonts w:ascii="Arial" w:eastAsia="Times New Roman" w:hAnsi="Arial" w:cs="Arial"/>
      <w:sz w:val="22"/>
      <w:szCs w:val="22"/>
      <w:lang w:val="es-ES" w:eastAsia="es-ES"/>
    </w:rPr>
  </w:style>
  <w:style w:type="character" w:styleId="Hipervnculo">
    <w:name w:val="Hyperlink"/>
    <w:uiPriority w:val="99"/>
    <w:rsid w:val="003B62A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3B62AC"/>
    <w:pPr>
      <w:jc w:val="both"/>
    </w:pPr>
    <w:rPr>
      <w:sz w:val="24"/>
      <w:szCs w:val="24"/>
    </w:rPr>
  </w:style>
  <w:style w:type="character" w:customStyle="1" w:styleId="Textoindependiente2Car">
    <w:name w:val="Texto independiente 2 Car"/>
    <w:link w:val="Textoindependiente2"/>
    <w:rsid w:val="003B62AC"/>
    <w:rPr>
      <w:rFonts w:ascii="Arial" w:eastAsia="Times New Roman" w:hAnsi="Arial"/>
      <w:sz w:val="24"/>
      <w:szCs w:val="24"/>
      <w:lang w:eastAsia="es-ES"/>
    </w:rPr>
  </w:style>
  <w:style w:type="table" w:styleId="Tablaweb3">
    <w:name w:val="Table Web 3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22"/>
    <w:qFormat/>
    <w:rsid w:val="003B62AC"/>
    <w:rPr>
      <w:b/>
      <w:bCs/>
    </w:rPr>
  </w:style>
  <w:style w:type="paragraph" w:customStyle="1" w:styleId="Car1">
    <w:name w:val="Car1"/>
    <w:basedOn w:val="Normal"/>
    <w:rsid w:val="003B62AC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CarCarCarCar">
    <w:name w:val="Car Car Car 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xtoindependiente21">
    <w:name w:val="Texto independiente 21"/>
    <w:basedOn w:val="Normal"/>
    <w:rsid w:val="003B62AC"/>
    <w:pPr>
      <w:tabs>
        <w:tab w:val="left" w:pos="-720"/>
      </w:tabs>
      <w:suppressAutoHyphens/>
      <w:spacing w:line="360" w:lineRule="auto"/>
      <w:jc w:val="both"/>
    </w:pPr>
    <w:rPr>
      <w:rFonts w:ascii="CG Times" w:hAnsi="CG Times"/>
      <w:sz w:val="28"/>
    </w:rPr>
  </w:style>
  <w:style w:type="character" w:customStyle="1" w:styleId="ft1p31">
    <w:name w:val="ft1p31"/>
    <w:rsid w:val="003B62AC"/>
    <w:rPr>
      <w:rFonts w:ascii="Arial" w:hAnsi="Arial" w:cs="Arial" w:hint="default"/>
      <w:b w:val="0"/>
      <w:bCs w:val="0"/>
      <w:i w:val="0"/>
      <w:iCs w:val="0"/>
      <w:color w:val="000000"/>
      <w:sz w:val="27"/>
      <w:szCs w:val="27"/>
    </w:rPr>
  </w:style>
  <w:style w:type="character" w:customStyle="1" w:styleId="ft3p31">
    <w:name w:val="ft3p31"/>
    <w:rsid w:val="003B62AC"/>
    <w:rPr>
      <w:b/>
      <w:bCs/>
    </w:rPr>
  </w:style>
  <w:style w:type="paragraph" w:styleId="TDC1">
    <w:name w:val="toc 1"/>
    <w:basedOn w:val="Normal"/>
    <w:next w:val="Normal"/>
    <w:autoRedefine/>
    <w:semiHidden/>
    <w:rsid w:val="003B62AC"/>
    <w:pPr>
      <w:spacing w:before="360"/>
    </w:pPr>
    <w:rPr>
      <w:rFonts w:cs="Arial"/>
      <w:b/>
      <w:bCs/>
      <w:caps/>
      <w:sz w:val="24"/>
      <w:szCs w:val="24"/>
      <w:lang w:val="es-ES"/>
    </w:rPr>
  </w:style>
  <w:style w:type="paragraph" w:styleId="TDC2">
    <w:name w:val="toc 2"/>
    <w:basedOn w:val="Normal"/>
    <w:next w:val="Normal"/>
    <w:autoRedefine/>
    <w:semiHidden/>
    <w:rsid w:val="003B62AC"/>
    <w:pPr>
      <w:tabs>
        <w:tab w:val="right" w:leader="dot" w:pos="8546"/>
      </w:tabs>
      <w:spacing w:before="240"/>
    </w:pPr>
    <w:rPr>
      <w:rFonts w:cs="Arial"/>
      <w:bCs/>
      <w:noProof/>
      <w:sz w:val="24"/>
      <w:szCs w:val="24"/>
      <w:lang w:val="es-ES"/>
    </w:rPr>
  </w:style>
  <w:style w:type="paragraph" w:styleId="TDC3">
    <w:name w:val="toc 3"/>
    <w:basedOn w:val="Normal"/>
    <w:next w:val="Normal"/>
    <w:autoRedefine/>
    <w:semiHidden/>
    <w:rsid w:val="003B62AC"/>
    <w:pPr>
      <w:tabs>
        <w:tab w:val="right" w:leader="dot" w:pos="8546"/>
      </w:tabs>
    </w:pPr>
    <w:rPr>
      <w:rFonts w:cs="Arial"/>
      <w:noProof/>
      <w:sz w:val="24"/>
      <w:szCs w:val="24"/>
      <w:lang w:val="es-ES"/>
    </w:rPr>
  </w:style>
  <w:style w:type="character" w:customStyle="1" w:styleId="actividadesg1">
    <w:name w:val="actividades_g1"/>
    <w:rsid w:val="003B62AC"/>
  </w:style>
  <w:style w:type="character" w:styleId="Hipervnculovisitado">
    <w:name w:val="FollowedHyperlink"/>
    <w:uiPriority w:val="99"/>
    <w:rsid w:val="003B62AC"/>
    <w:rPr>
      <w:color w:val="800080"/>
      <w:u w:val="single"/>
    </w:rPr>
  </w:style>
  <w:style w:type="paragraph" w:styleId="Cierre">
    <w:name w:val="Closing"/>
    <w:basedOn w:val="Normal"/>
    <w:link w:val="CierreCar"/>
    <w:rsid w:val="003B62AC"/>
    <w:pPr>
      <w:ind w:left="4252"/>
    </w:pPr>
    <w:rPr>
      <w:rFonts w:ascii="Times New Roman" w:hAnsi="Times New Roman"/>
      <w:sz w:val="24"/>
      <w:szCs w:val="24"/>
      <w:lang w:val="es-ES"/>
    </w:rPr>
  </w:style>
  <w:style w:type="character" w:customStyle="1" w:styleId="CierreCar">
    <w:name w:val="Cierre Car"/>
    <w:link w:val="Cierre"/>
    <w:rsid w:val="003B62AC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arCar">
    <w:name w:val="Car Car"/>
    <w:rsid w:val="003B62AC"/>
    <w:rPr>
      <w:rFonts w:ascii="Verdana" w:hAnsi="Verdana"/>
      <w:lang w:val="en-US" w:eastAsia="en-US" w:bidi="ar-SA"/>
    </w:rPr>
  </w:style>
  <w:style w:type="paragraph" w:customStyle="1" w:styleId="borrarformato">
    <w:name w:val="borrar formato"/>
    <w:basedOn w:val="Ttulo4"/>
    <w:link w:val="borrarformatoCar"/>
    <w:rsid w:val="003B62AC"/>
    <w:pPr>
      <w:jc w:val="both"/>
    </w:pPr>
  </w:style>
  <w:style w:type="character" w:customStyle="1" w:styleId="borrarformatoCar">
    <w:name w:val="borrar formato Car"/>
    <w:link w:val="borrarformato"/>
    <w:rsid w:val="003B62AC"/>
  </w:style>
  <w:style w:type="paragraph" w:styleId="Puesto">
    <w:name w:val="Title"/>
    <w:basedOn w:val="Normal"/>
    <w:link w:val="PuestoCar"/>
    <w:qFormat/>
    <w:rsid w:val="003B62AC"/>
    <w:pPr>
      <w:spacing w:before="240" w:after="60"/>
      <w:jc w:val="center"/>
      <w:outlineLvl w:val="0"/>
    </w:pPr>
    <w:rPr>
      <w:b/>
      <w:bCs/>
      <w:kern w:val="28"/>
      <w:sz w:val="32"/>
      <w:szCs w:val="32"/>
      <w:lang w:val="es-ES"/>
    </w:rPr>
  </w:style>
  <w:style w:type="character" w:customStyle="1" w:styleId="PuestoCar">
    <w:name w:val="Puesto Car"/>
    <w:link w:val="Puesto"/>
    <w:rsid w:val="003B62AC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haupttext1">
    <w:name w:val="haupttext1"/>
    <w:rsid w:val="003B62AC"/>
    <w:rPr>
      <w:rFonts w:ascii="Verdana" w:hAnsi="Verdana" w:hint="default"/>
      <w:sz w:val="18"/>
      <w:szCs w:val="18"/>
    </w:rPr>
  </w:style>
  <w:style w:type="paragraph" w:customStyle="1" w:styleId="CarCar2CarCar">
    <w:name w:val="Car Car2 Car 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a3">
    <w:name w:val="Pa3"/>
    <w:basedOn w:val="Normal"/>
    <w:next w:val="Normal"/>
    <w:rsid w:val="003B62AC"/>
    <w:pPr>
      <w:autoSpaceDE w:val="0"/>
      <w:autoSpaceDN w:val="0"/>
      <w:adjustRightInd w:val="0"/>
      <w:spacing w:line="241" w:lineRule="atLeast"/>
    </w:pPr>
    <w:rPr>
      <w:rFonts w:ascii="Aldine721 BT" w:hAnsi="Aldine721 BT"/>
      <w:sz w:val="24"/>
      <w:szCs w:val="24"/>
      <w:lang w:val="es-ES"/>
    </w:rPr>
  </w:style>
  <w:style w:type="paragraph" w:customStyle="1" w:styleId="Default">
    <w:name w:val="Default"/>
    <w:rsid w:val="003B62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xl63">
    <w:name w:val="xl63"/>
    <w:basedOn w:val="Normal"/>
    <w:rsid w:val="001234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1234AE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5">
    <w:name w:val="xl65"/>
    <w:basedOn w:val="Normal"/>
    <w:rsid w:val="001234A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1234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7">
    <w:name w:val="xl67"/>
    <w:basedOn w:val="Normal"/>
    <w:rsid w:val="001234A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1234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9">
    <w:name w:val="xl69"/>
    <w:basedOn w:val="Normal"/>
    <w:rsid w:val="001234A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1234A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2">
    <w:name w:val="xl72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3">
    <w:name w:val="xl73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4">
    <w:name w:val="xl74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5">
    <w:name w:val="xl75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1234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3">
    <w:name w:val="xl83"/>
    <w:basedOn w:val="Normal"/>
    <w:rsid w:val="001234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1234A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1234A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1234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1234A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8">
    <w:name w:val="xl88"/>
    <w:basedOn w:val="Normal"/>
    <w:rsid w:val="001234AE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9">
    <w:name w:val="xl89"/>
    <w:basedOn w:val="Normal"/>
    <w:rsid w:val="001234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0">
    <w:name w:val="xl90"/>
    <w:basedOn w:val="Normal"/>
    <w:rsid w:val="001234A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91">
    <w:name w:val="xl91"/>
    <w:basedOn w:val="Normal"/>
    <w:rsid w:val="001234A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2">
    <w:name w:val="xl92"/>
    <w:basedOn w:val="Normal"/>
    <w:rsid w:val="0012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3">
    <w:name w:val="xl93"/>
    <w:basedOn w:val="Normal"/>
    <w:rsid w:val="001234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4">
    <w:name w:val="xl94"/>
    <w:basedOn w:val="Normal"/>
    <w:rsid w:val="001234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5">
    <w:name w:val="xl95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6">
    <w:name w:val="xl96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7">
    <w:name w:val="xl97"/>
    <w:basedOn w:val="Normal"/>
    <w:rsid w:val="001234A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8">
    <w:name w:val="xl98"/>
    <w:basedOn w:val="Normal"/>
    <w:rsid w:val="001234A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9">
    <w:name w:val="xl99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100">
    <w:name w:val="xl100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101">
    <w:name w:val="xl101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40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B63911"/>
    <w:pPr>
      <w:spacing w:before="100" w:beforeAutospacing="1" w:after="100" w:afterAutospacing="1"/>
    </w:pPr>
    <w:rPr>
      <w:rFonts w:cs="Arial"/>
      <w:color w:val="000000"/>
      <w:sz w:val="16"/>
      <w:szCs w:val="16"/>
      <w:lang w:eastAsia="es-CO"/>
    </w:rPr>
  </w:style>
  <w:style w:type="character" w:customStyle="1" w:styleId="apple-converted-space">
    <w:name w:val="apple-converted-space"/>
    <w:rsid w:val="009B44CF"/>
  </w:style>
  <w:style w:type="paragraph" w:customStyle="1" w:styleId="WW-Epgrafe">
    <w:name w:val="WW-Epígrafe"/>
    <w:basedOn w:val="Normal"/>
    <w:next w:val="Normal"/>
    <w:uiPriority w:val="99"/>
    <w:rsid w:val="00984871"/>
    <w:pPr>
      <w:suppressAutoHyphens/>
      <w:spacing w:before="100" w:beforeAutospacing="1" w:after="100" w:afterAutospacing="1"/>
      <w:jc w:val="both"/>
    </w:pPr>
    <w:rPr>
      <w:b/>
      <w:sz w:val="20"/>
    </w:rPr>
  </w:style>
  <w:style w:type="paragraph" w:styleId="Sangra3detindependiente">
    <w:name w:val="Body Text Indent 3"/>
    <w:basedOn w:val="Normal"/>
    <w:link w:val="Sangra3detindependienteCar"/>
    <w:rsid w:val="0098487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984871"/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Textoindependiente210">
    <w:name w:val="Texto independiente 21"/>
    <w:basedOn w:val="Normal"/>
    <w:rsid w:val="00984871"/>
    <w:pPr>
      <w:spacing w:line="360" w:lineRule="atLeast"/>
      <w:jc w:val="both"/>
    </w:pPr>
    <w:rPr>
      <w:rFonts w:ascii="Lucida Casual" w:hAnsi="Lucida Casual"/>
      <w:sz w:val="24"/>
      <w:szCs w:val="24"/>
      <w:lang w:eastAsia="es-MX"/>
    </w:rPr>
  </w:style>
  <w:style w:type="paragraph" w:customStyle="1" w:styleId="Estilo1">
    <w:name w:val="Estilo1"/>
    <w:basedOn w:val="Normal"/>
    <w:rsid w:val="00984871"/>
    <w:pPr>
      <w:spacing w:before="240" w:line="280" w:lineRule="exact"/>
      <w:jc w:val="both"/>
    </w:pPr>
    <w:rPr>
      <w:sz w:val="24"/>
      <w:szCs w:val="24"/>
    </w:rPr>
  </w:style>
  <w:style w:type="paragraph" w:customStyle="1" w:styleId="Textoindependiente22">
    <w:name w:val="Texto independiente 22"/>
    <w:basedOn w:val="Normal"/>
    <w:rsid w:val="00984871"/>
    <w:pPr>
      <w:spacing w:line="360" w:lineRule="atLeast"/>
      <w:jc w:val="both"/>
    </w:pPr>
    <w:rPr>
      <w:rFonts w:ascii="Lucida Casual" w:hAnsi="Lucida Casual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984871"/>
    <w:rPr>
      <w:rFonts w:ascii="Arial" w:eastAsia="Times New Roman" w:hAnsi="Arial"/>
      <w:sz w:val="22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4871"/>
    <w:rPr>
      <w:sz w:val="20"/>
      <w:lang w:val="es-ES_tradnl"/>
    </w:rPr>
  </w:style>
  <w:style w:type="character" w:customStyle="1" w:styleId="TextonotaalfinalCar">
    <w:name w:val="Texto nota al final Car"/>
    <w:link w:val="Textonotaalfinal"/>
    <w:uiPriority w:val="99"/>
    <w:semiHidden/>
    <w:rsid w:val="00984871"/>
    <w:rPr>
      <w:rFonts w:ascii="Arial" w:eastAsia="Times New Roman" w:hAnsi="Arial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984871"/>
    <w:rPr>
      <w:vertAlign w:val="superscript"/>
    </w:rPr>
  </w:style>
  <w:style w:type="paragraph" w:customStyle="1" w:styleId="estilo26">
    <w:name w:val="estilo26"/>
    <w:basedOn w:val="Normal"/>
    <w:rsid w:val="00E223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FA262C"/>
    <w:rPr>
      <w:rFonts w:ascii="Arial" w:eastAsia="Times New Roman" w:hAnsi="Arial"/>
      <w:sz w:val="22"/>
      <w:lang w:eastAsia="es-ES"/>
    </w:rPr>
  </w:style>
  <w:style w:type="paragraph" w:customStyle="1" w:styleId="xmsonormal">
    <w:name w:val="x_msonormal"/>
    <w:basedOn w:val="Normal"/>
    <w:rsid w:val="00695E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CarCar2CarCar0">
    <w:name w:val="Car Car2 Car Car"/>
    <w:basedOn w:val="Normal"/>
    <w:rsid w:val="00900B2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B37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376A"/>
    <w:pPr>
      <w:widowControl w:val="0"/>
      <w:autoSpaceDE w:val="0"/>
      <w:autoSpaceDN w:val="0"/>
      <w:ind w:left="200"/>
    </w:pPr>
    <w:rPr>
      <w:rFonts w:eastAsia="Arial" w:cs="Arial"/>
      <w:szCs w:val="22"/>
      <w:lang w:val="es-ES"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34"/>
    <w:rsid w:val="00BF56D2"/>
    <w:rPr>
      <w:rFonts w:ascii="Arial" w:eastAsia="Times New Roman" w:hAnsi="Arial"/>
      <w:sz w:val="22"/>
      <w:lang w:eastAsia="es-ES"/>
    </w:rPr>
  </w:style>
  <w:style w:type="paragraph" w:customStyle="1" w:styleId="Titulo1">
    <w:name w:val="Titulo 1"/>
    <w:basedOn w:val="Ttulo1"/>
    <w:rsid w:val="00791391"/>
    <w:pPr>
      <w:widowControl w:val="0"/>
      <w:numPr>
        <w:numId w:val="17"/>
      </w:numPr>
      <w:autoSpaceDE w:val="0"/>
      <w:autoSpaceDN w:val="0"/>
      <w:spacing w:before="240" w:after="60" w:line="480" w:lineRule="auto"/>
      <w:jc w:val="center"/>
    </w:pPr>
    <w:rPr>
      <w:bCs/>
      <w:kern w:val="32"/>
      <w:sz w:val="24"/>
      <w:szCs w:val="24"/>
      <w:lang w:val="es-ES_tradnl"/>
    </w:rPr>
  </w:style>
  <w:style w:type="paragraph" w:customStyle="1" w:styleId="Titulo10">
    <w:name w:val="Titulo1"/>
    <w:basedOn w:val="Normal"/>
    <w:link w:val="Titulo1Car"/>
    <w:uiPriority w:val="1"/>
    <w:qFormat/>
    <w:rsid w:val="00A2642E"/>
    <w:pPr>
      <w:keepNext/>
      <w:widowControl w:val="0"/>
      <w:autoSpaceDE w:val="0"/>
      <w:autoSpaceDN w:val="0"/>
      <w:spacing w:before="240" w:after="120"/>
      <w:ind w:left="432" w:hanging="432"/>
      <w:jc w:val="center"/>
      <w:outlineLvl w:val="0"/>
    </w:pPr>
    <w:rPr>
      <w:rFonts w:cs="Arial"/>
      <w:b/>
      <w:bCs/>
      <w:kern w:val="32"/>
      <w:sz w:val="24"/>
      <w:szCs w:val="24"/>
      <w:lang w:val="es-ES_tradnl"/>
    </w:rPr>
  </w:style>
  <w:style w:type="character" w:customStyle="1" w:styleId="Titulo1Car">
    <w:name w:val="Titulo1 Car"/>
    <w:basedOn w:val="Fuentedeprrafopredeter"/>
    <w:link w:val="Titulo10"/>
    <w:uiPriority w:val="1"/>
    <w:rsid w:val="00A2642E"/>
    <w:rPr>
      <w:rFonts w:ascii="Arial" w:eastAsia="Times New Roman" w:hAnsi="Arial" w:cs="Arial"/>
      <w:b/>
      <w:bCs/>
      <w:kern w:val="32"/>
      <w:sz w:val="24"/>
      <w:szCs w:val="24"/>
      <w:lang w:val="es-ES_tradnl" w:eastAsia="es-ES"/>
    </w:rPr>
  </w:style>
  <w:style w:type="paragraph" w:customStyle="1" w:styleId="NormalJustificadoNormalJustificado">
    <w:name w:val="Normal + JustificadoNormal + Justificado"/>
    <w:basedOn w:val="Normal"/>
    <w:uiPriority w:val="99"/>
    <w:qFormat/>
    <w:rsid w:val="00B345AA"/>
    <w:pPr>
      <w:jc w:val="both"/>
    </w:pPr>
    <w:rPr>
      <w:rFonts w:cs="Arial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6D5366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s-ES"/>
    </w:rPr>
  </w:style>
  <w:style w:type="character" w:customStyle="1" w:styleId="SinespaciadoCar">
    <w:name w:val="Sin espaciado Car"/>
    <w:link w:val="Sinespaciado"/>
    <w:uiPriority w:val="1"/>
    <w:rsid w:val="00A62CA2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xxxxZ@contraloriabogot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Z@contraloriabogot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B121-3176-48DF-BA6B-310080FE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922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Links>
    <vt:vector size="12" baseType="variant"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mailto:controlciudadano@contraloriabogota.gov.co</vt:lpwstr>
      </vt:variant>
      <vt:variant>
        <vt:lpwstr/>
      </vt:variant>
      <vt:variant>
        <vt:i4>5898298</vt:i4>
      </vt:variant>
      <vt:variant>
        <vt:i4>0</vt:i4>
      </vt:variant>
      <vt:variant>
        <vt:i4>0</vt:i4>
      </vt:variant>
      <vt:variant>
        <vt:i4>5</vt:i4>
      </vt:variant>
      <vt:variant>
        <vt:lpwstr>http://www.alcaldiabogota.gov.co/sisjur/normas/Norma1.jsp?i=56882</vt:lpwstr>
      </vt:variant>
      <vt:variant>
        <vt:lpwstr>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NOY FONSECA</dc:creator>
  <cp:keywords/>
  <cp:lastModifiedBy>Arsenio</cp:lastModifiedBy>
  <cp:revision>3</cp:revision>
  <cp:lastPrinted>2021-08-23T22:36:00Z</cp:lastPrinted>
  <dcterms:created xsi:type="dcterms:W3CDTF">2021-08-20T16:31:00Z</dcterms:created>
  <dcterms:modified xsi:type="dcterms:W3CDTF">2021-08-23T22:36:00Z</dcterms:modified>
</cp:coreProperties>
</file>